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شماها </w:t>
      </w:r>
      <w:r w:rsidRPr="00DD6A5D">
        <w:rPr>
          <w:rFonts w:ascii="Noor_Zar" w:hAnsi="Noor_Zar" w:cs="Noor_Zar"/>
          <w:sz w:val="28"/>
          <w:szCs w:val="28"/>
          <w:rtl/>
        </w:rPr>
        <w:t>در سنگری که از اول سنگ بنای مسجد در اسلام گذاشته شده است به عنوان سنگر در ابعاد مختلف حضور پیدا کردید قطعا یک جلسه ای است بسیار نورانی و دارای انگیزه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فلذا این جلسه جا دارد در ابعاد مختلف بحث بشود و بعد از آن تناسب خاصی دارد برای این جمع نورانی و این جلسه که بدان منظور تشکیل شده که ما برای رعایت اختصار وقت که عزیزان را زیاد در این ایام درسی شان وقت شان را نگیریم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بنده به یک ب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Pr="00DD6A5D">
        <w:rPr>
          <w:rFonts w:ascii="Noor_Zar" w:hAnsi="Noor_Zar" w:cs="Noor_Zar"/>
          <w:sz w:val="28"/>
          <w:szCs w:val="28"/>
          <w:rtl/>
        </w:rPr>
        <w:t xml:space="preserve">عد آن به عنوان مقدمه </w:t>
      </w:r>
      <w:r>
        <w:rPr>
          <w:rFonts w:ascii="Noor_Zar" w:hAnsi="Noor_Zar" w:cs="Noor_Zar" w:hint="cs"/>
          <w:sz w:val="28"/>
          <w:szCs w:val="28"/>
          <w:rtl/>
        </w:rPr>
        <w:t>اشاره می‌کنم</w:t>
      </w:r>
      <w:r w:rsidRPr="00DD6A5D">
        <w:rPr>
          <w:rFonts w:ascii="Noor_Zar" w:hAnsi="Noor_Zar" w:cs="Noor_Zar"/>
          <w:sz w:val="28"/>
          <w:szCs w:val="28"/>
          <w:rtl/>
        </w:rPr>
        <w:t xml:space="preserve"> که ان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D6A5D">
        <w:rPr>
          <w:rFonts w:ascii="Noor_Zar" w:hAnsi="Noor_Zar" w:cs="Noor_Zar"/>
          <w:sz w:val="28"/>
          <w:szCs w:val="28"/>
          <w:rtl/>
        </w:rPr>
        <w:t>شا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Pr="00DD6A5D">
        <w:rPr>
          <w:rFonts w:ascii="Noor_Zar" w:hAnsi="Noor_Zar" w:cs="Noor_Zar"/>
          <w:sz w:val="28"/>
          <w:szCs w:val="28"/>
          <w:rtl/>
        </w:rPr>
        <w:t xml:space="preserve"> الله اگر در آینده توفیق شد ابعاد مهم دیگر بحث باز بشود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Pr="00BA1508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BA1508">
        <w:rPr>
          <w:rFonts w:ascii="Noor_Zar" w:hAnsi="Noor_Zar" w:cs="Noor_Zar" w:hint="cs"/>
          <w:b/>
          <w:bCs/>
          <w:sz w:val="32"/>
          <w:szCs w:val="32"/>
          <w:rtl/>
        </w:rPr>
        <w:t>هر سیستمی برای ضمانت اجرای برنامه‌های خود، عواملی دارد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 w:rsidRPr="00DD6A5D">
        <w:rPr>
          <w:rFonts w:ascii="Noor_Zar" w:hAnsi="Noor_Zar" w:cs="Noor_Zar"/>
          <w:sz w:val="28"/>
          <w:szCs w:val="28"/>
          <w:rtl/>
        </w:rPr>
        <w:t>شما استحضار دارید که هر سیستمی در اجرای برنامه هایش در رسیدن به اهدافش عوامل مختلفی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DD6A5D">
        <w:rPr>
          <w:rFonts w:ascii="Noor_Zar" w:hAnsi="Noor_Zar" w:cs="Noor_Zar"/>
          <w:sz w:val="28"/>
          <w:szCs w:val="28"/>
          <w:rtl/>
        </w:rPr>
        <w:t>ضامن اجرای اوست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ارتش خب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Pr="00DD6A5D">
        <w:rPr>
          <w:rFonts w:ascii="Noor_Zar" w:hAnsi="Noor_Zar" w:cs="Noor_Zar"/>
          <w:sz w:val="28"/>
          <w:szCs w:val="28"/>
          <w:rtl/>
        </w:rPr>
        <w:t xml:space="preserve"> افسر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DD6A5D">
        <w:rPr>
          <w:rFonts w:ascii="Noor_Zar" w:hAnsi="Noor_Zar" w:cs="Noor_Zar"/>
          <w:sz w:val="28"/>
          <w:szCs w:val="28"/>
          <w:rtl/>
        </w:rPr>
        <w:t>حقوق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دهند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به خاطر یک ساعت اضافه کارش حتی این ور و</w:t>
      </w:r>
      <w:r>
        <w:rPr>
          <w:rFonts w:ascii="Noor_Zar" w:hAnsi="Noor_Zar" w:cs="Noor_Zar"/>
          <w:sz w:val="28"/>
          <w:szCs w:val="28"/>
          <w:rtl/>
        </w:rPr>
        <w:t xml:space="preserve"> آن ور 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برای حتی صد توم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ش </w:t>
      </w:r>
      <w:r w:rsidRPr="00DD6A5D">
        <w:rPr>
          <w:rFonts w:ascii="Noor_Zar" w:hAnsi="Noor_Zar" w:cs="Noor_Zar"/>
          <w:sz w:val="28"/>
          <w:szCs w:val="28"/>
          <w:rtl/>
        </w:rPr>
        <w:t>حساس است و به لحاظ ملاحظات مالی زندگی خانواده خودش سعی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 xml:space="preserve">کند قوانین را دقیق تر رعایت کند حتی یک روز غیبت 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Pr="00DD6A5D">
        <w:rPr>
          <w:rFonts w:ascii="Noor_Zar" w:hAnsi="Noor_Zar" w:cs="Noor_Zar"/>
          <w:sz w:val="28"/>
          <w:szCs w:val="28"/>
          <w:rtl/>
        </w:rPr>
        <w:t>کند</w:t>
      </w:r>
      <w:r w:rsidRPr="00E45C3D">
        <w:rPr>
          <w:rFonts w:ascii="Noor_Zar" w:hAnsi="Noor_Zar" w:cs="Noor_Zar" w:hint="cs"/>
          <w:sz w:val="28"/>
          <w:szCs w:val="28"/>
          <w:rtl/>
        </w:rPr>
        <w:t>.</w:t>
      </w:r>
      <w:r w:rsidRPr="00E45C3D">
        <w:rPr>
          <w:rFonts w:ascii="Noor_Zar" w:hAnsi="Noor_Zar" w:cs="Noor_Zar"/>
          <w:sz w:val="28"/>
          <w:szCs w:val="28"/>
          <w:rtl/>
        </w:rPr>
        <w:t xml:space="preserve"> این مسئله مالی را کنترل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E45C3D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 w:rsidRPr="00E45C3D">
        <w:rPr>
          <w:rFonts w:ascii="Noor_Zar" w:hAnsi="Noor_Zar" w:cs="Noor_Zar"/>
          <w:sz w:val="28"/>
          <w:szCs w:val="28"/>
          <w:rtl/>
        </w:rPr>
        <w:t xml:space="preserve"> یا مجازات های خاصی است برای اهل خطا که انواع و اقسام مجازات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E45C3D">
        <w:rPr>
          <w:rFonts w:ascii="Noor_Zar" w:hAnsi="Noor_Zar" w:cs="Noor_Zar"/>
          <w:sz w:val="28"/>
          <w:szCs w:val="28"/>
          <w:rtl/>
        </w:rPr>
        <w:t xml:space="preserve"> تضمینی است برای اجرای آن قوانین</w:t>
      </w:r>
      <w:r w:rsidRPr="00E45C3D"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 w:rsidRPr="00DD6A5D">
        <w:rPr>
          <w:rFonts w:ascii="Noor_Zar" w:hAnsi="Noor_Zar" w:cs="Noor_Zar"/>
          <w:sz w:val="28"/>
          <w:szCs w:val="28"/>
          <w:rtl/>
        </w:rPr>
        <w:t>یا در بعضی حزب های سیاسی یک سری نقش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Pr="00DD6A5D">
        <w:rPr>
          <w:rFonts w:ascii="Noor_Zar" w:hAnsi="Noor_Zar" w:cs="Noor_Zar"/>
          <w:sz w:val="28"/>
          <w:szCs w:val="28"/>
          <w:rtl/>
        </w:rPr>
        <w:t xml:space="preserve"> را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حیله</w:t>
      </w:r>
      <w:r>
        <w:rPr>
          <w:rFonts w:ascii="Noor_Zar" w:hAnsi="Noor_Zar" w:cs="Noor_Zar"/>
          <w:sz w:val="28"/>
          <w:szCs w:val="28"/>
          <w:rtl/>
        </w:rPr>
        <w:t xml:space="preserve">‌ها </w:t>
      </w:r>
      <w:r w:rsidRPr="00DD6A5D">
        <w:rPr>
          <w:rFonts w:ascii="Noor_Zar" w:hAnsi="Noor_Zar" w:cs="Noor_Zar"/>
          <w:sz w:val="28"/>
          <w:szCs w:val="28"/>
          <w:rtl/>
        </w:rPr>
        <w:t xml:space="preserve">و فتنه های ماهرانه </w:t>
      </w:r>
      <w:r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DD6A5D">
        <w:rPr>
          <w:rFonts w:ascii="Noor_Zar" w:hAnsi="Noor_Zar" w:cs="Noor_Zar"/>
          <w:sz w:val="28"/>
          <w:szCs w:val="28"/>
          <w:rtl/>
        </w:rPr>
        <w:t>به کار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برند تا زیر مجموعه هایشان را به طمع های خاصی بالاخره سرپا نگه دارد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هر سیستمی برای خودش ضوابط اجرایی</w:t>
      </w:r>
      <w:r>
        <w:rPr>
          <w:rFonts w:ascii="Noor_Zar" w:hAnsi="Noor_Zar" w:cs="Noor_Zar" w:hint="cs"/>
          <w:sz w:val="28"/>
          <w:szCs w:val="28"/>
          <w:rtl/>
        </w:rPr>
        <w:t>، آیین نامه‌ها و انتظامات</w:t>
      </w:r>
      <w:r w:rsidRPr="00DD6A5D">
        <w:rPr>
          <w:rFonts w:ascii="Noor_Zar" w:hAnsi="Noor_Zar" w:cs="Noor_Zar"/>
          <w:sz w:val="28"/>
          <w:szCs w:val="28"/>
          <w:rtl/>
        </w:rPr>
        <w:t xml:space="preserve"> خاص خودش را دارد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Pr="00BA1508" w:rsidRDefault="00E930F6" w:rsidP="00E930F6">
      <w:pPr>
        <w:pStyle w:val="NormalWeb"/>
        <w:tabs>
          <w:tab w:val="right" w:pos="566"/>
        </w:tabs>
        <w:bidi/>
        <w:spacing w:before="0" w:beforeAutospacing="0"/>
        <w:jc w:val="both"/>
        <w:rPr>
          <w:rFonts w:ascii="Noor_Zar" w:hAnsi="Noor_Zar" w:cs="Noor_Zar"/>
          <w:b/>
          <w:bCs/>
          <w:sz w:val="32"/>
          <w:szCs w:val="32"/>
        </w:rPr>
      </w:pPr>
      <w:r w:rsidRPr="00BA1508">
        <w:rPr>
          <w:rFonts w:ascii="Noor_Zar" w:hAnsi="Noor_Zar" w:cs="Noor_Zar" w:hint="cs"/>
          <w:b/>
          <w:bCs/>
          <w:sz w:val="32"/>
          <w:szCs w:val="32"/>
          <w:rtl/>
        </w:rPr>
        <w:t>اخلاص، اصلی ترین قانون و ضمانت اجرایی بسیج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 w:rsidRPr="00DD6A5D">
        <w:rPr>
          <w:rFonts w:ascii="Noor_Zar" w:hAnsi="Noor_Zar" w:cs="Noor_Zar"/>
          <w:sz w:val="28"/>
          <w:szCs w:val="28"/>
          <w:rtl/>
        </w:rPr>
        <w:t xml:space="preserve">اما در </w:t>
      </w:r>
      <w:r>
        <w:rPr>
          <w:rFonts w:ascii="Noor_Zar" w:hAnsi="Noor_Zar" w:cs="Noor_Zar"/>
          <w:sz w:val="28"/>
          <w:szCs w:val="28"/>
          <w:rtl/>
        </w:rPr>
        <w:t>بسیج اگر دقت بفرمایید هم تعریف</w:t>
      </w:r>
      <w:r w:rsidRPr="00DD6A5D">
        <w:rPr>
          <w:rFonts w:ascii="Noor_Zar" w:hAnsi="Noor_Zar" w:cs="Noor_Zar"/>
          <w:sz w:val="28"/>
          <w:szCs w:val="28"/>
          <w:rtl/>
        </w:rPr>
        <w:t xml:space="preserve">ش طوری </w:t>
      </w:r>
      <w:r>
        <w:rPr>
          <w:rFonts w:ascii="Noor_Zar" w:hAnsi="Noor_Zar" w:cs="Noor_Zar" w:hint="cs"/>
          <w:sz w:val="28"/>
          <w:szCs w:val="28"/>
          <w:rtl/>
        </w:rPr>
        <w:t>است</w:t>
      </w:r>
      <w:r w:rsidRPr="00DD6A5D">
        <w:rPr>
          <w:rFonts w:ascii="Noor_Zar" w:hAnsi="Noor_Zar" w:cs="Noor_Zar"/>
          <w:sz w:val="28"/>
          <w:szCs w:val="28"/>
          <w:rtl/>
        </w:rPr>
        <w:t xml:space="preserve"> که ضمانت اجرایی آن اولا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از درون خودش است ثانیا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بسیار قویتر از آن ضوابط اجرایی دیگر که در سیستم های دیگر وجود دارد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یک وقت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تعریف بسیج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فرمایند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 w:rsidRPr="00AF798C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AF798C">
        <w:rPr>
          <w:rFonts w:ascii="Noor_Zar" w:hAnsi="Noor_Zar" w:cs="Noor_Zar"/>
          <w:b/>
          <w:bCs/>
          <w:sz w:val="28"/>
          <w:szCs w:val="28"/>
          <w:rtl/>
        </w:rPr>
        <w:t>لشکر مخلص خدا</w:t>
      </w:r>
      <w:r w:rsidRPr="00AF798C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.</w:t>
      </w:r>
      <w:r w:rsidRPr="00AF798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D6A5D">
        <w:rPr>
          <w:rFonts w:ascii="Noor_Zar" w:hAnsi="Noor_Zar" w:cs="Noor_Zar"/>
          <w:sz w:val="28"/>
          <w:szCs w:val="28"/>
          <w:rtl/>
        </w:rPr>
        <w:t>این چیز الکی 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یک تعریفی است چون هر تعریف وضعیت آن سیستم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Pr="00DD6A5D">
        <w:rPr>
          <w:rFonts w:ascii="Noor_Zar" w:hAnsi="Noor_Zar" w:cs="Noor_Zar"/>
          <w:sz w:val="28"/>
          <w:szCs w:val="28"/>
          <w:rtl/>
        </w:rPr>
        <w:t xml:space="preserve"> ساختارش را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ریزد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وقتی شما نقشه ای را به مهندسی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دهید اول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 xml:space="preserve">گویید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D6A5D">
        <w:rPr>
          <w:rFonts w:ascii="Noor_Zar" w:hAnsi="Noor_Zar" w:cs="Noor_Zar"/>
          <w:sz w:val="28"/>
          <w:szCs w:val="28"/>
          <w:rtl/>
        </w:rPr>
        <w:t>قا اینجا را بیمارستان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 xml:space="preserve">کنیم حالا او روی تعریف بیمارستان ساختار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Pr="00DD6A5D">
        <w:rPr>
          <w:rFonts w:ascii="Noor_Zar" w:hAnsi="Noor_Zar" w:cs="Noor_Zar"/>
          <w:sz w:val="28"/>
          <w:szCs w:val="28"/>
          <w:rtl/>
        </w:rPr>
        <w:t xml:space="preserve"> ساختمان را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ریزد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اگر به گونه ای ناهنجار و 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سالن ورزش تعریف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کنید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ساختار خود آن را خواهد داشت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وقتی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 xml:space="preserve">فرمایند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B24682">
        <w:rPr>
          <w:rFonts w:ascii="Noor_Zar" w:hAnsi="Noor_Zar" w:cs="Noor_Zar"/>
          <w:sz w:val="28"/>
          <w:szCs w:val="28"/>
          <w:rtl/>
        </w:rPr>
        <w:t>لشکر مخلص</w:t>
      </w:r>
      <w:r>
        <w:rPr>
          <w:rFonts w:ascii="Noor_Zar" w:hAnsi="Noor_Zar" w:cs="Noor_Zar" w:hint="cs"/>
          <w:sz w:val="28"/>
          <w:szCs w:val="28"/>
          <w:rtl/>
        </w:rPr>
        <w:t>»،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این تعریف ساختار بسیج را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ریزد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اگر با این ساختار ریخته بشود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به خودی خود طوری خواهد شد که آفت</w:t>
      </w:r>
      <w:r>
        <w:rPr>
          <w:rFonts w:ascii="Noor_Zar" w:hAnsi="Noor_Zar" w:cs="Noor_Zar"/>
          <w:sz w:val="28"/>
          <w:szCs w:val="28"/>
          <w:rtl/>
        </w:rPr>
        <w:t xml:space="preserve">‌ها </w:t>
      </w:r>
      <w:r w:rsidRPr="00DD6A5D">
        <w:rPr>
          <w:rFonts w:ascii="Noor_Zar" w:hAnsi="Noor_Zar" w:cs="Noor_Zar"/>
          <w:sz w:val="28"/>
          <w:szCs w:val="28"/>
          <w:rtl/>
        </w:rPr>
        <w:t>و مشکلات از این نش</w:t>
      </w:r>
      <w:r>
        <w:rPr>
          <w:rFonts w:ascii="Noor_Zar" w:hAnsi="Noor_Zar" w:cs="Noor_Zar" w:hint="cs"/>
          <w:sz w:val="28"/>
          <w:szCs w:val="28"/>
          <w:rtl/>
        </w:rPr>
        <w:t>أ</w:t>
      </w:r>
      <w:r w:rsidRPr="00DD6A5D">
        <w:rPr>
          <w:rFonts w:ascii="Noor_Zar" w:hAnsi="Noor_Zar" w:cs="Noor_Zar"/>
          <w:sz w:val="28"/>
          <w:szCs w:val="28"/>
          <w:rtl/>
        </w:rPr>
        <w:t>ت خواهد گرفت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آن وقت خود اخلاص برای خودش یک تعریف خاصی دارد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رسیدن به اخلاص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قواعد و ضوابط</w:t>
      </w:r>
      <w:r w:rsidRPr="005B6140">
        <w:rPr>
          <w:rFonts w:ascii="Noor_Zar" w:hAnsi="Noor_Zar" w:cs="Noor_Zar"/>
          <w:sz w:val="28"/>
          <w:szCs w:val="28"/>
          <w:rtl/>
        </w:rPr>
        <w:t xml:space="preserve"> </w:t>
      </w:r>
      <w:r w:rsidRPr="00DD6A5D">
        <w:rPr>
          <w:rFonts w:ascii="Noor_Zar" w:hAnsi="Noor_Zar" w:cs="Noor_Zar"/>
          <w:sz w:val="28"/>
          <w:szCs w:val="28"/>
          <w:rtl/>
        </w:rPr>
        <w:t>تربیتی خاص خودش را دارد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میوه درختی را ما در نظر بگیریم بدون ملاحظه ریشه و تنه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D6A5D">
        <w:rPr>
          <w:rFonts w:ascii="Noor_Zar" w:hAnsi="Noor_Zar" w:cs="Noor_Zar"/>
          <w:sz w:val="28"/>
          <w:szCs w:val="28"/>
          <w:rtl/>
        </w:rPr>
        <w:t>ن صحبت از میوه آن بکنیم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هیچ وقت معلوم 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گوییم این میوه ثمره این ریشه و تنه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 xml:space="preserve"> [</w:t>
      </w:r>
      <w:r>
        <w:rPr>
          <w:rFonts w:ascii="Noor_Zar" w:hAnsi="Noor_Zar" w:cs="Noor_Zar" w:hint="cs"/>
          <w:sz w:val="28"/>
          <w:szCs w:val="28"/>
          <w:rtl/>
        </w:rPr>
        <w:t>میوه]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نهایت ثمره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این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D6A5D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DD6A5D">
        <w:rPr>
          <w:rFonts w:ascii="Noor_Zar" w:hAnsi="Noor_Zar" w:cs="Noor_Zar"/>
          <w:sz w:val="28"/>
          <w:szCs w:val="28"/>
          <w:rtl/>
        </w:rPr>
        <w:t xml:space="preserve">ست نتیجه </w:t>
      </w:r>
      <w:r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D6A5D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DD6A5D"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 w:rsidRPr="00DD6A5D">
        <w:rPr>
          <w:rFonts w:ascii="Noor_Zar" w:hAnsi="Noor_Zar" w:cs="Noor_Zar"/>
          <w:sz w:val="28"/>
          <w:szCs w:val="28"/>
          <w:rtl/>
        </w:rPr>
        <w:lastRenderedPageBreak/>
        <w:t xml:space="preserve">اخلاص ثمره یک سری مراحل تربیتی خاص در انسان است که انسان بر اساس قواعد و ضوابط محکم تربیتی دینی در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Pr="00DD6A5D">
        <w:rPr>
          <w:rFonts w:ascii="Noor_Zar" w:hAnsi="Noor_Zar" w:cs="Noor_Zar"/>
          <w:sz w:val="28"/>
          <w:szCs w:val="28"/>
          <w:rtl/>
        </w:rPr>
        <w:t xml:space="preserve"> قرار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گیرد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D6A5D">
        <w:rPr>
          <w:rFonts w:ascii="Noor_Zar" w:hAnsi="Noor_Zar" w:cs="Noor_Zar"/>
          <w:sz w:val="28"/>
          <w:szCs w:val="28"/>
          <w:rtl/>
        </w:rPr>
        <w:t xml:space="preserve"> تربیت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شود و ثمره این تربیت در اخلاص ظهور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این نتیجه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بنابراین ما صرف </w:t>
      </w:r>
      <w:r w:rsidRPr="00E45C3D">
        <w:rPr>
          <w:rFonts w:ascii="Noor_Zar" w:hAnsi="Noor_Zar" w:cs="Noor_Zar"/>
          <w:sz w:val="28"/>
          <w:szCs w:val="28"/>
          <w:rtl/>
        </w:rPr>
        <w:t xml:space="preserve">اینکه </w:t>
      </w:r>
      <w:r w:rsidRPr="00DD6A5D">
        <w:rPr>
          <w:rFonts w:ascii="Noor_Zar" w:hAnsi="Noor_Zar" w:cs="Noor_Zar"/>
          <w:sz w:val="28"/>
          <w:szCs w:val="28"/>
          <w:rtl/>
        </w:rPr>
        <w:t>با الفاظ با نوشتن با گفتن بخواهیم این سیستم را نگه داریم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بدون آنکه به ریشه</w:t>
      </w:r>
      <w:r>
        <w:rPr>
          <w:rFonts w:ascii="Noor_Zar" w:hAnsi="Noor_Zar" w:cs="Noor_Zar"/>
          <w:sz w:val="28"/>
          <w:szCs w:val="28"/>
          <w:rtl/>
        </w:rPr>
        <w:t xml:space="preserve">‌ها </w:t>
      </w:r>
      <w:r w:rsidRPr="00DD6A5D">
        <w:rPr>
          <w:rFonts w:ascii="Noor_Zar" w:hAnsi="Noor_Zar" w:cs="Noor_Zar"/>
          <w:sz w:val="28"/>
          <w:szCs w:val="28"/>
          <w:rtl/>
        </w:rPr>
        <w:t>و تنه آن توجه بکنیم این راهی است که دچار مشکلات زیادی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D6A5D">
        <w:rPr>
          <w:rFonts w:ascii="Noor_Zar" w:hAnsi="Noor_Zar" w:cs="Noor_Zar"/>
          <w:sz w:val="28"/>
          <w:szCs w:val="28"/>
          <w:rtl/>
        </w:rPr>
        <w:t xml:space="preserve"> هزینه فراوان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 xml:space="preserve">گیرد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DD6A5D">
        <w:rPr>
          <w:rFonts w:ascii="Noor_Zar" w:hAnsi="Noor_Zar" w:cs="Noor_Zar"/>
          <w:sz w:val="28"/>
          <w:szCs w:val="28"/>
          <w:rtl/>
        </w:rPr>
        <w:t>هیچ نتیجه ای ندارد بلکه نتیجه اش معکوس خواهد 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مثل ماشینی که ما درست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D6A5D">
        <w:rPr>
          <w:rFonts w:ascii="Noor_Zar" w:hAnsi="Noor_Zar" w:cs="Noor_Zar"/>
          <w:sz w:val="28"/>
          <w:szCs w:val="28"/>
          <w:rtl/>
        </w:rPr>
        <w:t>ن را تنظیم نکنیم در وسط جاده با سرعت 120 نه تنها ما را به هدف نخواهد رساند قطعا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به ته دره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برد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چرا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برای اینکه این سالم رسیدن به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Pr="00DD6A5D">
        <w:rPr>
          <w:rFonts w:ascii="Noor_Zar" w:hAnsi="Noor_Zar" w:cs="Noor_Zar"/>
          <w:sz w:val="28"/>
          <w:szCs w:val="28"/>
          <w:rtl/>
        </w:rPr>
        <w:t xml:space="preserve"> هدف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ثمره سلامتی در خود این سیستم است که اگر نباشد مشکل ایجاد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 w:rsidRPr="00DD6A5D">
        <w:rPr>
          <w:rFonts w:ascii="Noor_Zar" w:hAnsi="Noor_Zar" w:cs="Noor_Zar"/>
          <w:sz w:val="28"/>
          <w:szCs w:val="28"/>
          <w:rtl/>
        </w:rPr>
        <w:t xml:space="preserve"> یک وقت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بینید که ما کاری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کنیم که دقیقا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دشمن همان را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خواهد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یک وقت ما کاری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کنیم که دقیقا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وقت ما را </w:t>
      </w:r>
      <w:r>
        <w:rPr>
          <w:rFonts w:ascii="Noor_Zar" w:hAnsi="Noor_Zar" w:cs="Noor_Zar" w:hint="cs"/>
          <w:sz w:val="28"/>
          <w:szCs w:val="28"/>
          <w:rtl/>
        </w:rPr>
        <w:t>دارد می‌</w:t>
      </w:r>
      <w:r w:rsidRPr="00DD6A5D">
        <w:rPr>
          <w:rFonts w:ascii="Noor_Zar" w:hAnsi="Noor_Zar" w:cs="Noor_Zar"/>
          <w:sz w:val="28"/>
          <w:szCs w:val="28"/>
          <w:rtl/>
        </w:rPr>
        <w:t>گیرد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دقیقا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دوستی ما را به دشمنی بدل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اعص</w:t>
      </w:r>
      <w:r>
        <w:rPr>
          <w:rFonts w:ascii="Noor_Zar" w:hAnsi="Noor_Zar" w:cs="Noor_Zar"/>
          <w:sz w:val="28"/>
          <w:szCs w:val="28"/>
          <w:rtl/>
        </w:rPr>
        <w:t>اب مان را خرد می‌کند و از اعصاب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D6A5D">
        <w:rPr>
          <w:rFonts w:ascii="Noor_Zar" w:hAnsi="Noor_Zar" w:cs="Noor_Zar"/>
          <w:sz w:val="28"/>
          <w:szCs w:val="28"/>
          <w:rtl/>
        </w:rPr>
        <w:t xml:space="preserve">خردی یک مشکلات بعدی </w:t>
      </w:r>
      <w:r>
        <w:rPr>
          <w:rFonts w:ascii="Noor_Zar" w:hAnsi="Noor_Zar" w:cs="Noor_Zar" w:hint="cs"/>
          <w:sz w:val="28"/>
          <w:szCs w:val="28"/>
          <w:rtl/>
        </w:rPr>
        <w:t xml:space="preserve">پیش می‌آید، </w:t>
      </w:r>
      <w:r w:rsidRPr="00DD6A5D">
        <w:rPr>
          <w:rFonts w:ascii="Noor_Zar" w:hAnsi="Noor_Zar" w:cs="Noor_Zar"/>
          <w:sz w:val="28"/>
          <w:szCs w:val="28"/>
          <w:rtl/>
        </w:rPr>
        <w:t>یک وقت دیدیم که دشمن آمد با آرا</w:t>
      </w:r>
      <w:r>
        <w:rPr>
          <w:rFonts w:ascii="Noor_Zar" w:hAnsi="Noor_Zar" w:cs="Noor_Zar"/>
          <w:sz w:val="28"/>
          <w:szCs w:val="28"/>
          <w:rtl/>
        </w:rPr>
        <w:t>مش خاطر و سریع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درس</w:t>
      </w:r>
      <w:r w:rsidRPr="00DD6A5D">
        <w:rPr>
          <w:rFonts w:ascii="Noor_Zar" w:hAnsi="Noor_Zar" w:cs="Noor_Zar"/>
          <w:sz w:val="28"/>
          <w:szCs w:val="28"/>
          <w:rtl/>
        </w:rPr>
        <w:t>ش را به جلو برد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ما آخر سرخورد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Pr="00DD6A5D">
        <w:rPr>
          <w:rFonts w:ascii="Noor_Zar" w:hAnsi="Noor_Zar" w:cs="Noor_Zar"/>
          <w:sz w:val="28"/>
          <w:szCs w:val="28"/>
          <w:rtl/>
        </w:rPr>
        <w:t xml:space="preserve"> و از درس هم ماندیم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از</w:t>
      </w:r>
      <w:r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DD6A5D">
        <w:rPr>
          <w:rFonts w:ascii="Noor_Zar" w:hAnsi="Noor_Zar" w:cs="Noor_Zar"/>
          <w:sz w:val="28"/>
          <w:szCs w:val="28"/>
          <w:rtl/>
        </w:rPr>
        <w:t xml:space="preserve"> قدمی که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 xml:space="preserve">خواستیم از </w:t>
      </w:r>
      <w:r w:rsidRPr="00E45C3D">
        <w:rPr>
          <w:rFonts w:ascii="Noor_Zar" w:hAnsi="Noor_Zar" w:cs="Noor_Zar"/>
          <w:sz w:val="28"/>
          <w:szCs w:val="28"/>
          <w:rtl/>
        </w:rPr>
        <w:t>آن خبری نشد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E45C3D">
        <w:rPr>
          <w:rFonts w:ascii="Noor_Zar" w:hAnsi="Noor_Zar" w:cs="Noor_Zar"/>
          <w:sz w:val="28"/>
          <w:szCs w:val="28"/>
          <w:rtl/>
        </w:rPr>
        <w:t xml:space="preserve"> سیستم هم رفت</w:t>
      </w:r>
      <w:r w:rsidRPr="00E45C3D"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 این</w:t>
      </w:r>
      <w:r w:rsidRPr="00DD6A5D">
        <w:rPr>
          <w:rFonts w:ascii="Noor_Zar" w:hAnsi="Noor_Zar" w:cs="Noor_Zar"/>
          <w:sz w:val="28"/>
          <w:szCs w:val="28"/>
          <w:rtl/>
        </w:rPr>
        <w:t xml:space="preserve"> مطلب جا دارد یک بحث عمیقی بشود و ببینیم نقش اخلاص</w:t>
      </w:r>
      <w:r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تعریف بسیج </w:t>
      </w:r>
      <w:r>
        <w:rPr>
          <w:rFonts w:ascii="Noor_Zar" w:hAnsi="Noor_Zar" w:cs="Noor_Zar" w:hint="cs"/>
          <w:sz w:val="28"/>
          <w:szCs w:val="28"/>
          <w:rtl/>
        </w:rPr>
        <w:t>آمده چیست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 چگونه</w:t>
      </w:r>
      <w:r w:rsidRPr="00DD6A5D">
        <w:rPr>
          <w:rFonts w:ascii="Noor_Zar" w:hAnsi="Noor_Zar" w:cs="Noor_Zar"/>
          <w:sz w:val="28"/>
          <w:szCs w:val="28"/>
          <w:rtl/>
        </w:rPr>
        <w:t xml:space="preserve"> از </w:t>
      </w:r>
      <w:r w:rsidRPr="00E45C3D">
        <w:rPr>
          <w:rFonts w:ascii="Noor_Zar" w:hAnsi="Noor_Zar" w:cs="Noor_Zar"/>
          <w:sz w:val="28"/>
          <w:szCs w:val="28"/>
          <w:rtl/>
        </w:rPr>
        <w:t>درون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E45C3D">
        <w:rPr>
          <w:rFonts w:ascii="Noor_Zar" w:hAnsi="Noor_Zar" w:cs="Noor_Zar"/>
          <w:sz w:val="28"/>
          <w:szCs w:val="28"/>
          <w:rtl/>
        </w:rPr>
        <w:t xml:space="preserve"> ضامن اجرایی تمام اجرایی</w:t>
      </w:r>
      <w:r w:rsidRPr="00E45C3D">
        <w:rPr>
          <w:rFonts w:ascii="Noor_Zar" w:hAnsi="Noor_Zar" w:cs="Noor_Zar" w:hint="cs"/>
          <w:sz w:val="28"/>
          <w:szCs w:val="28"/>
          <w:rtl/>
        </w:rPr>
        <w:t xml:space="preserve">ات بسیج است </w:t>
      </w:r>
      <w:r w:rsidRPr="00E45C3D">
        <w:rPr>
          <w:rFonts w:ascii="Noor_Zar" w:hAnsi="Noor_Zar" w:cs="Noor_Zar"/>
          <w:sz w:val="28"/>
          <w:szCs w:val="28"/>
          <w:rtl/>
        </w:rPr>
        <w:t>و بلکه قویتر از ضوابط اجرایی از سیستم های دیگر هم هست</w:t>
      </w:r>
      <w:r w:rsidRPr="00DD6A5D">
        <w:rPr>
          <w:rFonts w:ascii="Noor_Zar" w:hAnsi="Noor_Zar" w:cs="Noor_Zar"/>
          <w:sz w:val="28"/>
          <w:szCs w:val="28"/>
          <w:rtl/>
        </w:rPr>
        <w:t xml:space="preserve"> یعنی چه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و مصادیق آن در روز تشکیل بسیج در نظام توسط حضرت امام چگونه بوده و ما داریم کدام نگاه را دنبال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کنیم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Pr="00BA1508" w:rsidRDefault="00E930F6" w:rsidP="00E930F6">
      <w:pPr>
        <w:pStyle w:val="NormalWeb"/>
        <w:tabs>
          <w:tab w:val="right" w:pos="566"/>
        </w:tabs>
        <w:bidi/>
        <w:spacing w:before="0" w:beforeAutospacing="0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BA1508">
        <w:rPr>
          <w:rFonts w:ascii="Noor_Zar" w:hAnsi="Noor_Zar" w:cs="Noor_Zar" w:hint="cs"/>
          <w:b/>
          <w:bCs/>
          <w:sz w:val="32"/>
          <w:szCs w:val="32"/>
          <w:rtl/>
        </w:rPr>
        <w:t>تشکیلات بسیج به گذشته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‌ها </w:t>
      </w:r>
      <w:r w:rsidRPr="00BA1508">
        <w:rPr>
          <w:rFonts w:ascii="Noor_Zar" w:hAnsi="Noor_Zar" w:cs="Noor_Zar" w:hint="cs"/>
          <w:b/>
          <w:bCs/>
          <w:sz w:val="32"/>
          <w:szCs w:val="32"/>
          <w:rtl/>
        </w:rPr>
        <w:t>تعلق دارد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 w:rsidRPr="00DD6A5D">
        <w:rPr>
          <w:rFonts w:ascii="Noor_Zar" w:hAnsi="Noor_Zar" w:cs="Noor_Zar"/>
          <w:sz w:val="28"/>
          <w:szCs w:val="28"/>
          <w:rtl/>
        </w:rPr>
        <w:t>این مطلبی است بسیار جدی و به لطف خدا این طور نیست که برای اولین بار بس</w:t>
      </w:r>
      <w:r>
        <w:rPr>
          <w:rFonts w:ascii="Noor_Zar" w:hAnsi="Noor_Zar" w:cs="Noor_Zar"/>
          <w:sz w:val="28"/>
          <w:szCs w:val="28"/>
          <w:rtl/>
        </w:rPr>
        <w:t xml:space="preserve">یج تشکیل شده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>
        <w:rPr>
          <w:rFonts w:ascii="Noor_Zar" w:hAnsi="Noor_Zar" w:cs="Noor_Zar"/>
          <w:sz w:val="28"/>
          <w:szCs w:val="28"/>
          <w:rtl/>
        </w:rPr>
        <w:t>ما هنوز سر در نمی</w:t>
      </w:r>
      <w:r>
        <w:rPr>
          <w:rFonts w:ascii="Noor_Zar" w:hAnsi="Noor_Zar" w:cs="Noor_Zar" w:hint="cs"/>
          <w:sz w:val="28"/>
          <w:szCs w:val="28"/>
          <w:rtl/>
        </w:rPr>
        <w:t>‌آ</w:t>
      </w:r>
      <w:r w:rsidRPr="00DD6A5D">
        <w:rPr>
          <w:rFonts w:ascii="Noor_Zar" w:hAnsi="Noor_Zar" w:cs="Noor_Zar"/>
          <w:sz w:val="28"/>
          <w:szCs w:val="28"/>
          <w:rtl/>
        </w:rPr>
        <w:t>وریم چ</w:t>
      </w:r>
      <w:r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DD6A5D">
        <w:rPr>
          <w:rFonts w:ascii="Noor_Zar" w:hAnsi="Noor_Zar" w:cs="Noor_Zar"/>
          <w:sz w:val="28"/>
          <w:szCs w:val="28"/>
          <w:rtl/>
        </w:rPr>
        <w:t>کار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خواهیم بکنیم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این بسیج در بدترین شرایط تشکیل شده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سخت ترین مسائل را پشت سر گذاشته پیچیده ترین توط</w:t>
      </w:r>
      <w:r>
        <w:rPr>
          <w:rFonts w:ascii="Noor_Zar" w:hAnsi="Noor_Zar" w:cs="Noor_Zar" w:hint="cs"/>
          <w:sz w:val="28"/>
          <w:szCs w:val="28"/>
          <w:rtl/>
        </w:rPr>
        <w:t>ئ</w:t>
      </w:r>
      <w:r w:rsidRPr="00DD6A5D">
        <w:rPr>
          <w:rFonts w:ascii="Noor_Zar" w:hAnsi="Noor_Zar" w:cs="Noor_Zar"/>
          <w:sz w:val="28"/>
          <w:szCs w:val="28"/>
          <w:rtl/>
        </w:rPr>
        <w:t>ه های سلاطین نظام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Pr="00DD6A5D">
        <w:rPr>
          <w:rFonts w:ascii="Noor_Zar" w:hAnsi="Noor_Zar" w:cs="Noor_Zar"/>
          <w:sz w:val="28"/>
          <w:szCs w:val="28"/>
          <w:rtl/>
        </w:rPr>
        <w:t xml:space="preserve"> حتی اقتصادی حتی خیانت در بعضی از زمان</w:t>
      </w:r>
      <w:r>
        <w:rPr>
          <w:rFonts w:ascii="Noor_Zar" w:hAnsi="Noor_Zar" w:cs="Noor_Zar"/>
          <w:sz w:val="28"/>
          <w:szCs w:val="28"/>
          <w:rtl/>
        </w:rPr>
        <w:t xml:space="preserve">‌ها </w:t>
      </w:r>
      <w:r w:rsidRPr="00DD6A5D">
        <w:rPr>
          <w:rFonts w:ascii="Noor_Zar" w:hAnsi="Noor_Zar" w:cs="Noor_Zar"/>
          <w:sz w:val="28"/>
          <w:szCs w:val="28"/>
          <w:rtl/>
        </w:rPr>
        <w:t>در مسئولین</w:t>
      </w:r>
      <w:r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DD6A5D">
        <w:rPr>
          <w:rFonts w:ascii="Noor_Zar" w:hAnsi="Noor_Zar" w:cs="Noor_Zar"/>
          <w:sz w:val="28"/>
          <w:szCs w:val="28"/>
          <w:rtl/>
        </w:rPr>
        <w:t xml:space="preserve"> توانسته مدیریت </w:t>
      </w:r>
      <w:r>
        <w:rPr>
          <w:rFonts w:ascii="Noor_Zar" w:hAnsi="Noor_Zar" w:cs="Noor_Zar"/>
          <w:sz w:val="28"/>
          <w:szCs w:val="28"/>
          <w:rtl/>
        </w:rPr>
        <w:t>بکند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DD6A5D">
        <w:rPr>
          <w:rFonts w:ascii="Noor_Zar" w:hAnsi="Noor_Zar" w:cs="Noor_Zar"/>
          <w:sz w:val="28"/>
          <w:szCs w:val="28"/>
          <w:rtl/>
        </w:rPr>
        <w:t>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متن بسیج در متون دینی ما آمده در فرهنگ اسلام آمده</w:t>
      </w:r>
      <w:r>
        <w:rPr>
          <w:rFonts w:ascii="Noor_Zar" w:hAnsi="Noor_Zar" w:cs="Noor_Zar" w:hint="cs"/>
          <w:sz w:val="28"/>
          <w:szCs w:val="28"/>
          <w:rtl/>
        </w:rPr>
        <w:t>. در</w:t>
      </w:r>
      <w:r w:rsidRPr="00DD6A5D">
        <w:rPr>
          <w:rFonts w:ascii="Noor_Zar" w:hAnsi="Noor_Zar" w:cs="Noor_Zar"/>
          <w:sz w:val="28"/>
          <w:szCs w:val="28"/>
          <w:rtl/>
        </w:rPr>
        <w:t xml:space="preserve"> حادثه جریان کربلا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بسیجی یاری کرد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حضرت ابوالفضل العباس ع</w:t>
      </w:r>
      <w:r>
        <w:rPr>
          <w:rFonts w:ascii="Noor_Zar" w:hAnsi="Noor_Zar" w:cs="Noor_Zar" w:hint="cs"/>
          <w:sz w:val="28"/>
          <w:szCs w:val="28"/>
          <w:rtl/>
        </w:rPr>
        <w:t>لیه السلام</w:t>
      </w:r>
      <w:r w:rsidRPr="00DD6A5D">
        <w:rPr>
          <w:rFonts w:ascii="Noor_Zar" w:hAnsi="Noor_Zar" w:cs="Noor_Zar"/>
          <w:sz w:val="28"/>
          <w:szCs w:val="28"/>
          <w:rtl/>
        </w:rPr>
        <w:t xml:space="preserve"> بسیجی بود </w:t>
      </w:r>
      <w:r>
        <w:rPr>
          <w:rFonts w:ascii="Noor_Zar" w:hAnsi="Noor_Zar" w:cs="Noor_Zar" w:hint="cs"/>
          <w:sz w:val="28"/>
          <w:szCs w:val="28"/>
          <w:rtl/>
        </w:rPr>
        <w:t xml:space="preserve">برای اینکه </w:t>
      </w:r>
      <w:r w:rsidRPr="00DD6A5D">
        <w:rPr>
          <w:rFonts w:ascii="Noor_Zar" w:hAnsi="Noor_Zar" w:cs="Noor_Zar"/>
          <w:sz w:val="28"/>
          <w:szCs w:val="28"/>
          <w:rtl/>
        </w:rPr>
        <w:t xml:space="preserve">هیچ </w:t>
      </w:r>
      <w:r w:rsidRPr="00532D2D">
        <w:rPr>
          <w:rFonts w:ascii="Noor_Zar" w:hAnsi="Noor_Zar" w:cs="Noor_Zar"/>
          <w:sz w:val="28"/>
          <w:szCs w:val="28"/>
          <w:rtl/>
        </w:rPr>
        <w:t>کدام از ضوابط</w:t>
      </w:r>
      <w:r w:rsidRPr="00532D2D">
        <w:rPr>
          <w:rFonts w:ascii="Noor_Zar" w:hAnsi="Noor_Zar" w:cs="Noor_Zar" w:hint="cs"/>
          <w:sz w:val="28"/>
          <w:szCs w:val="28"/>
          <w:rtl/>
        </w:rPr>
        <w:t xml:space="preserve"> اجرایی و تشکیلاتی</w:t>
      </w:r>
      <w:r>
        <w:rPr>
          <w:rFonts w:ascii="Noor_Zar" w:hAnsi="Noor_Zar" w:cs="Noor_Zar" w:hint="cs"/>
          <w:sz w:val="28"/>
          <w:szCs w:val="28"/>
          <w:rtl/>
        </w:rPr>
        <w:t xml:space="preserve">ِ [مرسوم] برای حضرت وجود نداشت. </w:t>
      </w:r>
      <w:r w:rsidRPr="00532D2D">
        <w:rPr>
          <w:rFonts w:ascii="Noor_Zar" w:hAnsi="Noor_Zar" w:cs="Noor_Zar"/>
          <w:sz w:val="28"/>
          <w:szCs w:val="28"/>
          <w:rtl/>
        </w:rPr>
        <w:t>حقوق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دادند به حضرت عباس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ساعت کاری اش چی بود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پرونده فلان داشت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شماره فلان بود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مقام و پستی داشت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کدام از ضوابط اجرایی سیستم های وزارت خانه</w:t>
      </w:r>
      <w:r>
        <w:rPr>
          <w:rFonts w:ascii="Noor_Zar" w:hAnsi="Noor_Zar" w:cs="Noor_Zar"/>
          <w:sz w:val="28"/>
          <w:szCs w:val="28"/>
          <w:rtl/>
        </w:rPr>
        <w:t>‌ها،</w:t>
      </w:r>
      <w:r w:rsidRPr="00DD6A5D">
        <w:rPr>
          <w:rFonts w:ascii="Noor_Zar" w:hAnsi="Noor_Zar" w:cs="Noor_Zar"/>
          <w:sz w:val="28"/>
          <w:szCs w:val="28"/>
          <w:rtl/>
        </w:rPr>
        <w:t xml:space="preserve"> تشکیلات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ارتش‌ها، لشکرها، </w:t>
      </w:r>
      <w:r w:rsidRPr="00DD6A5D">
        <w:rPr>
          <w:rFonts w:ascii="Noor_Zar" w:hAnsi="Noor_Zar" w:cs="Noor_Zar"/>
          <w:sz w:val="28"/>
          <w:szCs w:val="28"/>
          <w:rtl/>
        </w:rPr>
        <w:t xml:space="preserve">کدامشان در جریان </w:t>
      </w:r>
      <w:r>
        <w:rPr>
          <w:rFonts w:ascii="Noor_Zar" w:hAnsi="Noor_Zar" w:cs="Noor_Zar" w:hint="cs"/>
          <w:sz w:val="28"/>
          <w:szCs w:val="28"/>
          <w:rtl/>
        </w:rPr>
        <w:t>عاشورا</w:t>
      </w:r>
      <w:r w:rsidRPr="00DD6A5D">
        <w:rPr>
          <w:rFonts w:ascii="Noor_Zar" w:hAnsi="Noor_Zar" w:cs="Noor_Zar"/>
          <w:sz w:val="28"/>
          <w:szCs w:val="28"/>
          <w:rtl/>
        </w:rPr>
        <w:t xml:space="preserve"> بود</w:t>
      </w:r>
      <w:r>
        <w:rPr>
          <w:rFonts w:ascii="Noor_Zar" w:hAnsi="Noor_Zar" w:cs="Noor_Zar" w:hint="cs"/>
          <w:sz w:val="28"/>
          <w:szCs w:val="28"/>
          <w:rtl/>
        </w:rPr>
        <w:t xml:space="preserve">؟ این معنای اخلاص است که ضامن اجرایی است. </w:t>
      </w:r>
      <w:r w:rsidRPr="00DD6A5D">
        <w:rPr>
          <w:rFonts w:ascii="Noor_Zar" w:hAnsi="Noor_Zar" w:cs="Noor_Zar"/>
          <w:sz w:val="28"/>
          <w:szCs w:val="28"/>
          <w:rtl/>
        </w:rPr>
        <w:t>جناب علی اصغر</w:t>
      </w:r>
      <w:r>
        <w:rPr>
          <w:rFonts w:ascii="Noor_Zar" w:hAnsi="Noor_Zar" w:cs="Noor_Zar" w:hint="cs"/>
          <w:sz w:val="28"/>
          <w:szCs w:val="28"/>
          <w:rtl/>
        </w:rPr>
        <w:t xml:space="preserve"> یک</w:t>
      </w:r>
      <w:r w:rsidRPr="00DD6A5D">
        <w:rPr>
          <w:rFonts w:ascii="Noor_Zar" w:hAnsi="Noor_Zar" w:cs="Noor_Zar"/>
          <w:sz w:val="28"/>
          <w:szCs w:val="28"/>
          <w:rtl/>
        </w:rPr>
        <w:t xml:space="preserve"> بسیجی بود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حضرت زینب بسیجی بود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بسیج در طرح دین ما معنای بسیار عمیقی دارد آن وقت</w:t>
      </w:r>
      <w:r>
        <w:rPr>
          <w:rFonts w:ascii="Noor_Zar" w:hAnsi="Noor_Zar" w:cs="Noor_Zar" w:hint="cs"/>
          <w:sz w:val="28"/>
          <w:szCs w:val="28"/>
          <w:rtl/>
        </w:rPr>
        <w:t xml:space="preserve"> ما می‌خواهیم راه آنها را برویم. </w:t>
      </w:r>
      <w:r>
        <w:rPr>
          <w:rFonts w:ascii="Noor_Zar" w:hAnsi="Noor_Zar" w:cs="Noor_Zar"/>
          <w:sz w:val="28"/>
          <w:szCs w:val="28"/>
          <w:rtl/>
        </w:rPr>
        <w:t>اگر ما روش من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D6A5D">
        <w:rPr>
          <w:rFonts w:ascii="Noor_Zar" w:hAnsi="Noor_Zar" w:cs="Noor_Zar"/>
          <w:sz w:val="28"/>
          <w:szCs w:val="28"/>
          <w:rtl/>
        </w:rPr>
        <w:t xml:space="preserve">آوردی برای خودمان </w:t>
      </w:r>
      <w:r>
        <w:rPr>
          <w:rFonts w:ascii="Noor_Zar" w:hAnsi="Noor_Zar" w:cs="Noor_Zar"/>
          <w:sz w:val="28"/>
          <w:szCs w:val="28"/>
          <w:rtl/>
        </w:rPr>
        <w:t>در بیاوریم خب این چه جور می‌شود</w:t>
      </w:r>
      <w:r>
        <w:rPr>
          <w:rFonts w:ascii="Noor_Zar" w:hAnsi="Noor_Zar" w:cs="Noor_Zar" w:hint="cs"/>
          <w:sz w:val="28"/>
          <w:szCs w:val="28"/>
          <w:rtl/>
        </w:rPr>
        <w:t xml:space="preserve">؟! </w:t>
      </w:r>
      <w:r w:rsidRPr="00DD6A5D">
        <w:rPr>
          <w:rFonts w:ascii="Noor_Zar" w:hAnsi="Noor_Zar" w:cs="Noor_Zar"/>
          <w:sz w:val="28"/>
          <w:szCs w:val="28"/>
          <w:rtl/>
        </w:rPr>
        <w:t>شم</w:t>
      </w:r>
      <w:r>
        <w:rPr>
          <w:rFonts w:ascii="Noor_Zar" w:hAnsi="Noor_Zar" w:cs="Noor_Zar"/>
          <w:sz w:val="28"/>
          <w:szCs w:val="28"/>
          <w:rtl/>
        </w:rPr>
        <w:t>ا دوران جنگ را طی کردید تجرب</w:t>
      </w:r>
      <w:r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DD6A5D">
        <w:rPr>
          <w:rFonts w:ascii="Noor_Zar" w:hAnsi="Noor_Zar" w:cs="Noor_Zar"/>
          <w:sz w:val="28"/>
          <w:szCs w:val="28"/>
          <w:rtl/>
        </w:rPr>
        <w:t>دارید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مبنا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شما اصلاً </w:t>
      </w:r>
      <w:r w:rsidRPr="00DD6A5D">
        <w:rPr>
          <w:rFonts w:ascii="Noor_Zar" w:hAnsi="Noor_Zar" w:cs="Noor_Zar"/>
          <w:sz w:val="28"/>
          <w:szCs w:val="28"/>
          <w:rtl/>
        </w:rPr>
        <w:t>چیست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چه دلیلی</w:t>
      </w:r>
      <w:r>
        <w:rPr>
          <w:rFonts w:ascii="Noor_Zar" w:hAnsi="Noor_Zar" w:cs="Noor_Zar" w:hint="cs"/>
          <w:sz w:val="28"/>
          <w:szCs w:val="28"/>
          <w:rtl/>
        </w:rPr>
        <w:t xml:space="preserve"> دارد که</w:t>
      </w:r>
      <w:r w:rsidRPr="00DD6A5D">
        <w:rPr>
          <w:rFonts w:ascii="Noor_Zar" w:hAnsi="Noor_Zar" w:cs="Noor_Zar"/>
          <w:sz w:val="28"/>
          <w:szCs w:val="28"/>
          <w:rtl/>
        </w:rPr>
        <w:t xml:space="preserve"> از خودت بخواهی که</w:t>
      </w:r>
      <w:r>
        <w:rPr>
          <w:rFonts w:ascii="Noor_Zar" w:hAnsi="Noor_Zar" w:cs="Noor_Zar" w:hint="cs"/>
          <w:sz w:val="28"/>
          <w:szCs w:val="28"/>
          <w:rtl/>
        </w:rPr>
        <w:t xml:space="preserve"> روش بتراشی؟ آن هم روش و راهی که برایش هزینه شده، ریز ریز آیین نامه هایش،</w:t>
      </w:r>
      <w:r w:rsidRPr="00DD6A5D">
        <w:rPr>
          <w:rFonts w:ascii="Noor_Zar" w:hAnsi="Noor_Zar" w:cs="Noor_Zar"/>
          <w:sz w:val="28"/>
          <w:szCs w:val="28"/>
          <w:rtl/>
        </w:rPr>
        <w:t xml:space="preserve"> عملیات اش تجربیات کاری اش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آن هم در پیچیده ترین زمان و شرایط ها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حالا مشکل نداریم که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مشکل ما چیست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هر چه ما به عنوان مشکل عنوان بکنیم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سخت تر </w:t>
      </w:r>
      <w:r>
        <w:rPr>
          <w:rFonts w:ascii="Noor_Zar" w:hAnsi="Noor_Zar" w:cs="Noor_Zar" w:hint="cs"/>
          <w:sz w:val="28"/>
          <w:szCs w:val="28"/>
          <w:rtl/>
        </w:rPr>
        <w:t>از آن زمان که نی</w:t>
      </w:r>
      <w:r w:rsidRPr="00DD6A5D"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lastRenderedPageBreak/>
        <w:t xml:space="preserve">[در زمان جنگ، آن بسیجی] </w:t>
      </w:r>
      <w:r w:rsidRPr="00DD6A5D">
        <w:rPr>
          <w:rFonts w:ascii="Noor_Zar" w:hAnsi="Noor_Zar" w:cs="Noor_Zar"/>
          <w:sz w:val="28"/>
          <w:szCs w:val="28"/>
          <w:rtl/>
        </w:rPr>
        <w:t>کتاب جلویش</w:t>
      </w:r>
      <w:r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درس اش را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خواند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وقت نگهبانی و گشت </w:t>
      </w:r>
      <w:r>
        <w:rPr>
          <w:rFonts w:ascii="Noor_Zar" w:hAnsi="Noor_Zar" w:cs="Noor_Zar" w:hint="cs"/>
          <w:sz w:val="28"/>
          <w:szCs w:val="28"/>
          <w:rtl/>
        </w:rPr>
        <w:t>و ماموریت</w:t>
      </w:r>
      <w:r>
        <w:rPr>
          <w:rFonts w:ascii="Noor_Zar" w:hAnsi="Noor_Zar" w:cs="Noor_Zar"/>
          <w:sz w:val="28"/>
          <w:szCs w:val="28"/>
          <w:rtl/>
        </w:rPr>
        <w:t xml:space="preserve"> که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D6A5D">
        <w:rPr>
          <w:rFonts w:ascii="Noor_Zar" w:hAnsi="Noor_Zar" w:cs="Noor_Zar"/>
          <w:sz w:val="28"/>
          <w:szCs w:val="28"/>
          <w:rtl/>
        </w:rPr>
        <w:t>رسید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کتاب را کنار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گذاشت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DD6A5D">
        <w:rPr>
          <w:rFonts w:ascii="Noor_Zar" w:hAnsi="Noor_Zar" w:cs="Noor_Zar"/>
          <w:sz w:val="28"/>
          <w:szCs w:val="28"/>
          <w:rtl/>
        </w:rPr>
        <w:t>آقا امکان دارد تو هر لحظه بیفتی شهید بشوی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D6A5D">
        <w:rPr>
          <w:rFonts w:ascii="Noor_Zar" w:hAnsi="Noor_Zar" w:cs="Noor_Zar"/>
          <w:sz w:val="28"/>
          <w:szCs w:val="28"/>
          <w:rtl/>
        </w:rPr>
        <w:t>گوید</w:t>
      </w:r>
      <w:r>
        <w:rPr>
          <w:rFonts w:ascii="Noor_Zar" w:hAnsi="Noor_Zar" w:cs="Noor_Zar" w:hint="cs"/>
          <w:sz w:val="28"/>
          <w:szCs w:val="28"/>
          <w:rtl/>
        </w:rPr>
        <w:t>: اگر</w:t>
      </w:r>
      <w:r w:rsidRPr="00DD6A5D">
        <w:rPr>
          <w:rFonts w:ascii="Noor_Zar" w:hAnsi="Noor_Zar" w:cs="Noor_Zar"/>
          <w:sz w:val="28"/>
          <w:szCs w:val="28"/>
          <w:rtl/>
        </w:rPr>
        <w:t xml:space="preserve"> من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D6A5D">
        <w:rPr>
          <w:rFonts w:ascii="Noor_Zar" w:hAnsi="Noor_Zar" w:cs="Noor_Zar"/>
          <w:sz w:val="28"/>
          <w:szCs w:val="28"/>
          <w:rtl/>
        </w:rPr>
        <w:t>شهید شدم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الان وظیفه ام را انجام دادم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اگر زنده ماندم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درس ام که سنگر دیگری است آنرا ادامه خواهم داد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هر طور خدا بخواهد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توپ و تانک و آتش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سرمای زیر ده درجه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گرمای</w:t>
      </w:r>
      <w:r>
        <w:rPr>
          <w:rFonts w:ascii="Noor_Zar" w:hAnsi="Noor_Zar" w:cs="Noor_Zar" w:hint="cs"/>
          <w:sz w:val="28"/>
          <w:szCs w:val="28"/>
          <w:rtl/>
        </w:rPr>
        <w:t xml:space="preserve"> بالای پنجاه درجه،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اسلحه را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گذاشت کتاب برمی داشت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کتاب را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گذاشت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زخمی را مداوا می‌کرد. </w:t>
      </w:r>
      <w:r w:rsidRPr="00DD6A5D">
        <w:rPr>
          <w:rFonts w:ascii="Noor_Zar" w:hAnsi="Noor_Zar" w:cs="Noor_Zar"/>
          <w:sz w:val="28"/>
          <w:szCs w:val="28"/>
          <w:rtl/>
        </w:rPr>
        <w:t>ما هر مشکلی را تصور بکنیم سخت تر از آن را گذرانده 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حتی گاهی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D6A5D">
        <w:rPr>
          <w:rFonts w:ascii="Noor_Zar" w:hAnsi="Noor_Zar" w:cs="Noor_Zar"/>
          <w:sz w:val="28"/>
          <w:szCs w:val="28"/>
          <w:rtl/>
        </w:rPr>
        <w:t>یک رزمنده 16 ساله 17 ساله</w:t>
      </w:r>
      <w:r>
        <w:rPr>
          <w:rFonts w:ascii="Noor_Zar" w:hAnsi="Noor_Zar" w:cs="Noor_Zar" w:hint="cs"/>
          <w:sz w:val="28"/>
          <w:szCs w:val="28"/>
          <w:rtl/>
        </w:rPr>
        <w:t xml:space="preserve"> را می‌بینید،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درس اش آن طور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تقوایش آن طور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عبادتش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D6A5D">
        <w:rPr>
          <w:rFonts w:ascii="Noor_Zar" w:hAnsi="Noor_Zar" w:cs="Noor_Zar"/>
          <w:sz w:val="28"/>
          <w:szCs w:val="28"/>
          <w:rtl/>
        </w:rPr>
        <w:t>ن طور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DD6A5D">
        <w:rPr>
          <w:rFonts w:ascii="Noor_Zar" w:hAnsi="Noor_Zar" w:cs="Noor_Zar"/>
          <w:sz w:val="28"/>
          <w:szCs w:val="28"/>
          <w:rtl/>
        </w:rPr>
        <w:t xml:space="preserve">در </w:t>
      </w:r>
      <w:r>
        <w:rPr>
          <w:rFonts w:ascii="Noor_Zar" w:hAnsi="Noor_Zar" w:cs="Noor_Zar" w:hint="cs"/>
          <w:sz w:val="28"/>
          <w:szCs w:val="28"/>
          <w:rtl/>
        </w:rPr>
        <w:t>آنجا</w:t>
      </w:r>
      <w:r w:rsidRPr="00DD6A5D">
        <w:rPr>
          <w:rFonts w:ascii="Noor_Zar" w:hAnsi="Noor_Zar" w:cs="Noor_Zar"/>
          <w:sz w:val="28"/>
          <w:szCs w:val="28"/>
          <w:rtl/>
        </w:rPr>
        <w:t xml:space="preserve"> مفقود 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این راه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Pr="00DD6A5D">
        <w:rPr>
          <w:rFonts w:ascii="Noor_Zar" w:hAnsi="Noor_Zar" w:cs="Noor_Zar"/>
          <w:sz w:val="28"/>
          <w:szCs w:val="28"/>
          <w:rtl/>
        </w:rPr>
        <w:t xml:space="preserve"> رفته شده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راه تازه ای نیست که ما بگوییم تجر</w:t>
      </w:r>
      <w:r>
        <w:rPr>
          <w:rFonts w:ascii="Noor_Zar" w:hAnsi="Noor_Zar" w:cs="Noor_Zar"/>
          <w:sz w:val="28"/>
          <w:szCs w:val="28"/>
          <w:rtl/>
        </w:rPr>
        <w:t xml:space="preserve">به نداریم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>
        <w:rPr>
          <w:rFonts w:ascii="Noor_Zar" w:hAnsi="Noor_Zar" w:cs="Noor_Zar"/>
          <w:sz w:val="28"/>
          <w:szCs w:val="28"/>
          <w:rtl/>
        </w:rPr>
        <w:t>مشکلات</w:t>
      </w:r>
      <w:r>
        <w:rPr>
          <w:rFonts w:ascii="Noor_Zar" w:hAnsi="Noor_Zar" w:cs="Noor_Zar" w:hint="cs"/>
          <w:sz w:val="28"/>
          <w:szCs w:val="28"/>
          <w:rtl/>
        </w:rPr>
        <w:t xml:space="preserve"> وجود دارد. </w:t>
      </w:r>
      <w:r>
        <w:rPr>
          <w:rFonts w:ascii="Noor_Zar" w:hAnsi="Noor_Zar" w:cs="Noor_Zar"/>
          <w:sz w:val="28"/>
          <w:szCs w:val="28"/>
          <w:rtl/>
        </w:rPr>
        <w:t>فلذا می‌</w:t>
      </w:r>
      <w:r>
        <w:rPr>
          <w:rFonts w:ascii="Noor_Zar" w:hAnsi="Noor_Zar" w:cs="Noor_Zar" w:hint="cs"/>
          <w:sz w:val="28"/>
          <w:szCs w:val="28"/>
          <w:rtl/>
        </w:rPr>
        <w:t xml:space="preserve">گوییم </w:t>
      </w:r>
      <w:r w:rsidRPr="00DD6A5D">
        <w:rPr>
          <w:rFonts w:ascii="Noor_Zar" w:hAnsi="Noor_Zar" w:cs="Noor_Zar"/>
          <w:sz w:val="28"/>
          <w:szCs w:val="28"/>
          <w:rtl/>
        </w:rPr>
        <w:t xml:space="preserve">که اخلاص ضابط اجرایی این سیستم است به لحاظ تعریفی که در ماهیت و ذات تعریف این سیستم آورده و تشکیل داده </w:t>
      </w:r>
      <w:r>
        <w:rPr>
          <w:rFonts w:ascii="Noor_Zar" w:hAnsi="Noor_Zar" w:cs="Noor_Zar" w:hint="cs"/>
          <w:sz w:val="28"/>
          <w:szCs w:val="28"/>
          <w:rtl/>
        </w:rPr>
        <w:t>شده است.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شما اگر از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D6A5D">
        <w:rPr>
          <w:rFonts w:ascii="Noor_Zar" w:hAnsi="Noor_Zar" w:cs="Noor_Zar"/>
          <w:sz w:val="28"/>
          <w:szCs w:val="28"/>
          <w:rtl/>
        </w:rPr>
        <w:t>ب اکسیژن را بگیرید</w:t>
      </w:r>
      <w:r>
        <w:rPr>
          <w:rFonts w:ascii="Noor_Zar" w:hAnsi="Noor_Zar" w:cs="Noor_Zar" w:hint="cs"/>
          <w:sz w:val="28"/>
          <w:szCs w:val="28"/>
          <w:rtl/>
        </w:rPr>
        <w:t xml:space="preserve"> دیگر</w:t>
      </w:r>
      <w:r>
        <w:rPr>
          <w:rFonts w:ascii="Noor_Zar" w:hAnsi="Noor_Zar" w:cs="Noor_Zar"/>
          <w:sz w:val="28"/>
          <w:szCs w:val="28"/>
          <w:rtl/>
        </w:rPr>
        <w:t xml:space="preserve"> آب نیست</w:t>
      </w:r>
      <w:r>
        <w:rPr>
          <w:rFonts w:ascii="Noor_Zar" w:hAnsi="Noor_Zar" w:cs="Noor_Zar" w:hint="cs"/>
          <w:sz w:val="28"/>
          <w:szCs w:val="28"/>
          <w:rtl/>
        </w:rPr>
        <w:t>، اکسیژن</w:t>
      </w:r>
      <w:r w:rsidRPr="00DD6A5D">
        <w:rPr>
          <w:rFonts w:ascii="Noor_Zar" w:hAnsi="Noor_Zar" w:cs="Noor_Zar"/>
          <w:sz w:val="28"/>
          <w:szCs w:val="28"/>
          <w:rtl/>
        </w:rPr>
        <w:t xml:space="preserve"> از ذات آن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شاید مثلا آب را گرم کنید </w:t>
      </w:r>
      <w:r>
        <w:rPr>
          <w:rFonts w:ascii="Noor_Zar" w:hAnsi="Noor_Zar" w:cs="Noor_Zar" w:hint="cs"/>
          <w:sz w:val="28"/>
          <w:szCs w:val="28"/>
          <w:rtl/>
        </w:rPr>
        <w:t>یا سرد کنید،</w:t>
      </w:r>
      <w:r w:rsidRPr="00DD6A5D">
        <w:rPr>
          <w:rFonts w:ascii="Noor_Zar" w:hAnsi="Noor_Zar" w:cs="Noor_Zar"/>
          <w:sz w:val="28"/>
          <w:szCs w:val="28"/>
          <w:rtl/>
        </w:rPr>
        <w:t xml:space="preserve"> شکر بریزید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نمک بریزید در آب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بالاخره آب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اما اگر اکسیژن</w:t>
      </w:r>
      <w:r>
        <w:rPr>
          <w:rFonts w:ascii="Noor_Zar" w:hAnsi="Noor_Zar" w:cs="Noor_Zar" w:hint="cs"/>
          <w:sz w:val="28"/>
          <w:szCs w:val="28"/>
          <w:rtl/>
        </w:rPr>
        <w:t>ش</w:t>
      </w:r>
      <w:r w:rsidRPr="00DD6A5D">
        <w:rPr>
          <w:rFonts w:ascii="Noor_Zar" w:hAnsi="Noor_Zar" w:cs="Noor_Zar"/>
          <w:sz w:val="28"/>
          <w:szCs w:val="28"/>
          <w:rtl/>
        </w:rPr>
        <w:t xml:space="preserve"> را بگیری مربوط به ذات</w:t>
      </w:r>
      <w:r>
        <w:rPr>
          <w:rFonts w:ascii="Noor_Zar" w:hAnsi="Noor_Zar" w:cs="Noor_Zar" w:hint="cs"/>
          <w:sz w:val="28"/>
          <w:szCs w:val="28"/>
          <w:rtl/>
        </w:rPr>
        <w:t>یات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 است،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اصلا آب 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اخلاص جز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Pr="00DD6A5D">
        <w:rPr>
          <w:rFonts w:ascii="Noor_Zar" w:hAnsi="Noor_Zar" w:cs="Noor_Zar"/>
          <w:sz w:val="28"/>
          <w:szCs w:val="28"/>
          <w:rtl/>
        </w:rPr>
        <w:t xml:space="preserve"> ذات تعریف بسیج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DD6A5D">
        <w:rPr>
          <w:rFonts w:ascii="Noor_Zar" w:hAnsi="Noor_Zar" w:cs="Noor_Zar"/>
          <w:sz w:val="28"/>
          <w:szCs w:val="28"/>
          <w:rtl/>
        </w:rPr>
        <w:t xml:space="preserve">بسیج که ما بیاییم وقت بگذاریم برنامه بگذاریم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DD6A5D">
        <w:rPr>
          <w:rFonts w:ascii="Noor_Zar" w:hAnsi="Noor_Zar" w:cs="Noor_Zar"/>
          <w:sz w:val="28"/>
          <w:szCs w:val="28"/>
          <w:rtl/>
        </w:rPr>
        <w:t xml:space="preserve">هر </w:t>
      </w:r>
      <w:r>
        <w:rPr>
          <w:rFonts w:ascii="Noor_Zar" w:hAnsi="Noor_Zar" w:cs="Noor_Zar"/>
          <w:sz w:val="28"/>
          <w:szCs w:val="28"/>
          <w:rtl/>
        </w:rPr>
        <w:t>کار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 [</w:t>
      </w:r>
      <w:r>
        <w:rPr>
          <w:rFonts w:ascii="Noor_Zar" w:hAnsi="Noor_Zar" w:cs="Noor_Zar" w:hint="cs"/>
          <w:sz w:val="28"/>
          <w:szCs w:val="28"/>
          <w:rtl/>
        </w:rPr>
        <w:t>دلمان بخواهد]</w:t>
      </w:r>
      <w:r w:rsidRPr="00DD6A5D">
        <w:rPr>
          <w:rFonts w:ascii="Noor_Zar" w:hAnsi="Noor_Zar" w:cs="Noor_Zar"/>
          <w:sz w:val="28"/>
          <w:szCs w:val="28"/>
          <w:rtl/>
        </w:rPr>
        <w:t xml:space="preserve"> بکنیم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بسیج 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یک </w:t>
      </w:r>
      <w:r>
        <w:rPr>
          <w:rFonts w:ascii="Noor_Zar" w:hAnsi="Noor_Zar" w:cs="Noor_Zar"/>
          <w:sz w:val="28"/>
          <w:szCs w:val="28"/>
          <w:rtl/>
        </w:rPr>
        <w:t>چیز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D6A5D">
        <w:rPr>
          <w:rFonts w:ascii="Noor_Zar" w:hAnsi="Noor_Zar" w:cs="Noor_Zar"/>
          <w:sz w:val="28"/>
          <w:szCs w:val="28"/>
          <w:rtl/>
        </w:rPr>
        <w:t>گروهی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جناحی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بنابراین بحث اخلاص در بسیج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ضوابط رسیدن به اخلاص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تعریف خود اخلاص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D6A5D">
        <w:rPr>
          <w:rFonts w:ascii="Noor_Zar" w:hAnsi="Noor_Zar" w:cs="Noor_Zar"/>
          <w:sz w:val="28"/>
          <w:szCs w:val="28"/>
          <w:rtl/>
        </w:rPr>
        <w:t xml:space="preserve"> علائم اخلاص که اگر 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کیفیت اش قویتر از کیفیت ضوابط اجرایی سیستم های دیگر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این یک بعد از بحث در این جلسه است که فرصت خاص خودش را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طلبد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Pr="00BA1508" w:rsidRDefault="00E930F6" w:rsidP="00E930F6">
      <w:pPr>
        <w:pStyle w:val="NormalWeb"/>
        <w:tabs>
          <w:tab w:val="right" w:pos="566"/>
        </w:tabs>
        <w:bidi/>
        <w:spacing w:before="0" w:beforeAutospacing="0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BA1508">
        <w:rPr>
          <w:rFonts w:ascii="Noor_Zar" w:hAnsi="Noor_Zar" w:cs="Noor_Zar" w:hint="cs"/>
          <w:b/>
          <w:bCs/>
          <w:sz w:val="32"/>
          <w:szCs w:val="32"/>
          <w:rtl/>
        </w:rPr>
        <w:t>کوچکی کار ما در مقابل وظیفه ای بزرگ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 w:rsidRPr="00DD6A5D"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Pr="00DD6A5D">
        <w:rPr>
          <w:rFonts w:ascii="Noor_Zar" w:hAnsi="Noor_Zar" w:cs="Noor_Zar"/>
          <w:sz w:val="28"/>
          <w:szCs w:val="28"/>
          <w:rtl/>
        </w:rPr>
        <w:t>عد دیگر مطلب این است که اگر چه این اخلاص اثر جامع و کامل خودش را خواهد داشت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عین حال از نظر فنی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D6A5D">
        <w:rPr>
          <w:rFonts w:ascii="Noor_Zar" w:hAnsi="Noor_Zar" w:cs="Noor_Zar"/>
          <w:sz w:val="28"/>
          <w:szCs w:val="28"/>
          <w:rtl/>
        </w:rPr>
        <w:t xml:space="preserve"> سیستمی یک سری مسائل قابل توجه است تا </w:t>
      </w:r>
      <w:r>
        <w:rPr>
          <w:rFonts w:ascii="Noor_Zar" w:hAnsi="Noor_Zar" w:cs="Noor_Zar" w:hint="cs"/>
          <w:sz w:val="28"/>
          <w:szCs w:val="28"/>
          <w:rtl/>
        </w:rPr>
        <w:t>اینکه آن</w:t>
      </w:r>
      <w:r w:rsidRPr="00DD6A5D">
        <w:rPr>
          <w:rFonts w:ascii="Noor_Zar" w:hAnsi="Noor_Zar" w:cs="Noor_Zar"/>
          <w:sz w:val="28"/>
          <w:szCs w:val="28"/>
          <w:rtl/>
        </w:rPr>
        <w:t xml:space="preserve"> اخلاص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به عنوان یک سری راهکارهای </w:t>
      </w:r>
      <w:r>
        <w:rPr>
          <w:rFonts w:ascii="Noor_Zar" w:hAnsi="Noor_Zar" w:cs="Noor_Zar" w:hint="cs"/>
          <w:sz w:val="28"/>
          <w:szCs w:val="28"/>
          <w:rtl/>
        </w:rPr>
        <w:t xml:space="preserve">پیشگیرانه، </w:t>
      </w:r>
      <w:r w:rsidRPr="00DD6A5D">
        <w:rPr>
          <w:rFonts w:ascii="Noor_Zar" w:hAnsi="Noor_Zar" w:cs="Noor_Zar"/>
          <w:sz w:val="28"/>
          <w:szCs w:val="28"/>
          <w:rtl/>
        </w:rPr>
        <w:t>ظهور بکند که این باز مفصل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بنده اشاراتی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 xml:space="preserve">کنم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DD6A5D">
        <w:rPr>
          <w:rFonts w:ascii="Noor_Zar" w:hAnsi="Noor_Zar" w:cs="Noor_Zar"/>
          <w:sz w:val="28"/>
          <w:szCs w:val="28"/>
          <w:rtl/>
        </w:rPr>
        <w:t>عرایض را جمع کنم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مثالی عرض بکنم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شما این فرش را اینجا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بینید این فرش در یک محدوده خاص مورد توجه ماست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اما اگر این فرش را بخواهید در سطح دانشگاه نگاه کنید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اندازه دستمال </w:t>
      </w:r>
      <w:r>
        <w:rPr>
          <w:rFonts w:ascii="Noor_Zar" w:hAnsi="Noor_Zar" w:cs="Noor_Zar" w:hint="cs"/>
          <w:sz w:val="28"/>
          <w:szCs w:val="28"/>
          <w:rtl/>
        </w:rPr>
        <w:t xml:space="preserve">هم </w:t>
      </w:r>
      <w:r>
        <w:rPr>
          <w:rFonts w:ascii="Noor_Zar" w:hAnsi="Noor_Zar" w:cs="Noor_Zar"/>
          <w:sz w:val="28"/>
          <w:szCs w:val="28"/>
          <w:rtl/>
        </w:rPr>
        <w:t>حساب نمی کنیم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D6A5D">
        <w:rPr>
          <w:rFonts w:ascii="Noor_Zar" w:hAnsi="Noor_Zar" w:cs="Noor_Zar"/>
          <w:sz w:val="28"/>
          <w:szCs w:val="28"/>
          <w:rtl/>
        </w:rPr>
        <w:t>حالا در یک فضای بزرگ تر ما داریم این را بررسی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کنیم دیگر خیلی کوچک 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حالا بیاییم در سطح استان آذربایجان این فرش را نگاه کنیم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گوییم 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دیده نمی شود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DD6A5D">
        <w:rPr>
          <w:rFonts w:ascii="Noor_Zar" w:hAnsi="Noor_Zar" w:cs="Noor_Zar"/>
          <w:sz w:val="28"/>
          <w:szCs w:val="28"/>
          <w:rtl/>
        </w:rPr>
        <w:t>حالا بیاییم در کره زمین</w:t>
      </w:r>
      <w:r>
        <w:rPr>
          <w:rFonts w:ascii="Noor_Zar" w:hAnsi="Noor_Zar" w:cs="Noor_Zar" w:hint="cs"/>
          <w:sz w:val="28"/>
          <w:szCs w:val="28"/>
          <w:rtl/>
        </w:rPr>
        <w:t xml:space="preserve"> نگاه بکنیم،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اندازه</w:t>
      </w:r>
      <w:r w:rsidRPr="00DD6A5D">
        <w:rPr>
          <w:rFonts w:ascii="Noor_Zar" w:hAnsi="Noor_Zar" w:cs="Noor_Zar"/>
          <w:sz w:val="28"/>
          <w:szCs w:val="28"/>
          <w:rtl/>
        </w:rPr>
        <w:t xml:space="preserve"> گرد و غباری </w:t>
      </w:r>
      <w:r>
        <w:rPr>
          <w:rFonts w:ascii="Noor_Zar" w:hAnsi="Noor_Zar" w:cs="Noor_Zar" w:hint="cs"/>
          <w:sz w:val="28"/>
          <w:szCs w:val="28"/>
          <w:rtl/>
        </w:rPr>
        <w:t xml:space="preserve">هم </w:t>
      </w:r>
      <w:r w:rsidRPr="00DD6A5D">
        <w:rPr>
          <w:rFonts w:ascii="Noor_Zar" w:hAnsi="Noor_Zar" w:cs="Noor_Zar"/>
          <w:sz w:val="28"/>
          <w:szCs w:val="28"/>
          <w:rtl/>
        </w:rPr>
        <w:t>نیست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DD6A5D">
        <w:rPr>
          <w:rFonts w:ascii="Noor_Zar" w:hAnsi="Noor_Zar" w:cs="Noor_Zar"/>
          <w:sz w:val="28"/>
          <w:szCs w:val="28"/>
          <w:rtl/>
        </w:rPr>
        <w:t>پس هر چه ما به مسائل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Pr="00DD6A5D">
        <w:rPr>
          <w:rFonts w:ascii="Noor_Zar" w:hAnsi="Noor_Zar" w:cs="Noor_Zar"/>
          <w:sz w:val="28"/>
          <w:szCs w:val="28"/>
          <w:rtl/>
        </w:rPr>
        <w:t xml:space="preserve"> میدان عملیاتی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Pr="00DD6A5D">
        <w:rPr>
          <w:rFonts w:ascii="Noor_Zar" w:hAnsi="Noor_Zar" w:cs="Noor_Zar"/>
          <w:sz w:val="28"/>
          <w:szCs w:val="28"/>
          <w:rtl/>
        </w:rPr>
        <w:t xml:space="preserve"> تنگ تر نگاه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کارها خیلی بزرگتر دیده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خیلی قابل توجه </w:t>
      </w:r>
      <w:r>
        <w:rPr>
          <w:rFonts w:ascii="Noor_Zar" w:hAnsi="Noor_Zar" w:cs="Noor_Zar" w:hint="cs"/>
          <w:sz w:val="28"/>
          <w:szCs w:val="28"/>
          <w:rtl/>
        </w:rPr>
        <w:t xml:space="preserve">و فوق العاده دیده می‌شود. </w:t>
      </w:r>
      <w:r w:rsidRPr="00DD6A5D">
        <w:rPr>
          <w:rFonts w:ascii="Noor_Zar" w:hAnsi="Noor_Zar" w:cs="Noor_Zar"/>
          <w:sz w:val="28"/>
          <w:szCs w:val="28"/>
          <w:rtl/>
        </w:rPr>
        <w:t>انسان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خواهد سرریز بشود که چه کاری کردم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Pr="00DD6A5D">
        <w:rPr>
          <w:rFonts w:ascii="Noor_Zar" w:hAnsi="Noor_Zar" w:cs="Noor_Zar"/>
          <w:sz w:val="28"/>
          <w:szCs w:val="28"/>
          <w:rtl/>
        </w:rPr>
        <w:t xml:space="preserve"> اما بیاییم میدان عملیاتی را بالاتر از این </w:t>
      </w:r>
      <w:r>
        <w:rPr>
          <w:rFonts w:ascii="Noor_Zar" w:hAnsi="Noor_Zar" w:cs="Noor_Zar" w:hint="cs"/>
          <w:sz w:val="28"/>
          <w:szCs w:val="28"/>
          <w:rtl/>
        </w:rPr>
        <w:t>نگاه بکنیم،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D6A5D">
        <w:rPr>
          <w:rFonts w:ascii="Noor_Zar" w:hAnsi="Noor_Zar" w:cs="Noor_Zar"/>
          <w:sz w:val="28"/>
          <w:szCs w:val="28"/>
          <w:rtl/>
        </w:rPr>
        <w:t xml:space="preserve">نوقت همین کار که ما خیلی </w:t>
      </w:r>
      <w:r>
        <w:rPr>
          <w:rFonts w:ascii="Noor_Zar" w:hAnsi="Noor_Zar" w:cs="Noor_Zar" w:hint="cs"/>
          <w:sz w:val="28"/>
          <w:szCs w:val="28"/>
          <w:rtl/>
        </w:rPr>
        <w:t>بزرگ می‌</w:t>
      </w:r>
      <w:r w:rsidRPr="00DD6A5D">
        <w:rPr>
          <w:rFonts w:ascii="Noor_Zar" w:hAnsi="Noor_Zar" w:cs="Noor_Zar"/>
          <w:sz w:val="28"/>
          <w:szCs w:val="28"/>
          <w:rtl/>
        </w:rPr>
        <w:t>دانیم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کوچک تر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فرض کنید</w:t>
      </w:r>
      <w:r w:rsidRPr="00DD6A5D">
        <w:rPr>
          <w:rFonts w:ascii="Noor_Zar" w:hAnsi="Noor_Zar" w:cs="Noor_Zar"/>
          <w:sz w:val="28"/>
          <w:szCs w:val="28"/>
          <w:rtl/>
        </w:rPr>
        <w:t xml:space="preserve"> کاری را در بی</w:t>
      </w:r>
      <w:r>
        <w:rPr>
          <w:rFonts w:ascii="Noor_Zar" w:hAnsi="Noor_Zar" w:cs="Noor_Zar"/>
          <w:sz w:val="28"/>
          <w:szCs w:val="28"/>
          <w:rtl/>
        </w:rPr>
        <w:t>ن عزیزان در ساختمان بسیج</w:t>
      </w:r>
      <w:r w:rsidRPr="00DD6A5D">
        <w:rPr>
          <w:rFonts w:ascii="Noor_Zar" w:hAnsi="Noor_Zar" w:cs="Noor_Zar"/>
          <w:sz w:val="28"/>
          <w:szCs w:val="28"/>
          <w:rtl/>
        </w:rPr>
        <w:t xml:space="preserve"> بخواهیم برنامه ریزی بکنیم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یک کاری</w:t>
      </w:r>
      <w:r>
        <w:rPr>
          <w:rFonts w:ascii="Noor_Zar" w:hAnsi="Noor_Zar" w:cs="Noor_Zar" w:hint="cs"/>
          <w:sz w:val="28"/>
          <w:szCs w:val="28"/>
          <w:rtl/>
        </w:rPr>
        <w:t xml:space="preserve"> انجام بدهیم،</w:t>
      </w:r>
      <w:r w:rsidRPr="00DD6A5D">
        <w:rPr>
          <w:rFonts w:ascii="Noor_Zar" w:hAnsi="Noor_Zar" w:cs="Noor_Zar"/>
          <w:sz w:val="28"/>
          <w:szCs w:val="28"/>
          <w:rtl/>
        </w:rPr>
        <w:t xml:space="preserve"> مراسمی بگذاریم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یک طرحی بریزیم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بین مجموعه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 xml:space="preserve">گوییم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D6A5D">
        <w:rPr>
          <w:rFonts w:ascii="Noor_Zar" w:hAnsi="Noor_Zar" w:cs="Noor_Zar"/>
          <w:sz w:val="28"/>
          <w:szCs w:val="28"/>
          <w:rtl/>
        </w:rPr>
        <w:t>قای فلان از همه فعال تر 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من خودم هم باورم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شود که</w:t>
      </w:r>
      <w:r>
        <w:rPr>
          <w:rFonts w:ascii="Noor_Zar" w:hAnsi="Noor_Zar" w:cs="Noor_Zar" w:hint="cs"/>
          <w:sz w:val="28"/>
          <w:szCs w:val="28"/>
          <w:rtl/>
        </w:rPr>
        <w:t xml:space="preserve"> دیگران کارهای کوچکی انجام می‌دهند و کار من</w:t>
      </w:r>
      <w:r w:rsidRPr="00DD6A5D">
        <w:rPr>
          <w:rFonts w:ascii="Noor_Zar" w:hAnsi="Noor_Zar" w:cs="Noor_Zar"/>
          <w:sz w:val="28"/>
          <w:szCs w:val="28"/>
          <w:rtl/>
        </w:rPr>
        <w:t xml:space="preserve"> کار خیلی بزرگی است که من خودم انجام دادم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Pr="00DD6A5D">
        <w:rPr>
          <w:rFonts w:ascii="Noor_Zar" w:hAnsi="Noor_Zar" w:cs="Noor_Zar"/>
          <w:sz w:val="28"/>
          <w:szCs w:val="28"/>
          <w:rtl/>
        </w:rPr>
        <w:t xml:space="preserve"> اما وقتی به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D6A5D">
        <w:rPr>
          <w:rFonts w:ascii="Noor_Zar" w:hAnsi="Noor_Zar" w:cs="Noor_Zar"/>
          <w:sz w:val="28"/>
          <w:szCs w:val="28"/>
          <w:rtl/>
        </w:rPr>
        <w:t xml:space="preserve">ن </w:t>
      </w:r>
      <w:r w:rsidRPr="00DD6A5D">
        <w:rPr>
          <w:rFonts w:ascii="Noor_Zar" w:hAnsi="Noor_Zar" w:cs="Noor_Zar"/>
          <w:sz w:val="28"/>
          <w:szCs w:val="28"/>
          <w:rtl/>
        </w:rPr>
        <w:lastRenderedPageBreak/>
        <w:t>هدف نگاه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 xml:space="preserve">کنم </w:t>
      </w:r>
      <w:r>
        <w:rPr>
          <w:rFonts w:ascii="Noor_Zar" w:hAnsi="Noor_Zar" w:cs="Noor_Zar" w:hint="cs"/>
          <w:sz w:val="28"/>
          <w:szCs w:val="28"/>
          <w:rtl/>
        </w:rPr>
        <w:t>که کار من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برابر رسالت و هدف مهم و سنگین و بسیار بسیار حساسیت بار در فضای دانشگاه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بین حرکت هایی که دشمن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کاری نیست که انجام دادم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چه کاری انجام دادم در برابر کاری که دشمن دارد انجام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دهد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دشمن نیروهای مرموز در بین ما فرستاده در دانشگاه از هر قشری ماموریت دارد با هر قدرتی هر چه دلش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خواهد تخریب 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انحراف را زیاد 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برابر این قضایا دشمن دارد چه نیرویی</w:t>
      </w:r>
      <w:r>
        <w:rPr>
          <w:rFonts w:ascii="Noor_Zar" w:hAnsi="Noor_Zar" w:cs="Noor_Zar" w:hint="cs"/>
          <w:sz w:val="28"/>
          <w:szCs w:val="28"/>
          <w:rtl/>
        </w:rPr>
        <w:t xml:space="preserve"> هایی</w:t>
      </w:r>
      <w:r>
        <w:rPr>
          <w:rFonts w:ascii="Noor_Zar" w:hAnsi="Noor_Zar" w:cs="Noor_Zar"/>
          <w:sz w:val="28"/>
          <w:szCs w:val="28"/>
          <w:rtl/>
        </w:rPr>
        <w:t xml:space="preserve"> وارد می‌کند چه کار</w:t>
      </w:r>
      <w:r>
        <w:rPr>
          <w:rFonts w:ascii="Noor_Zar" w:hAnsi="Noor_Zar" w:cs="Noor_Zar" w:hint="cs"/>
          <w:sz w:val="28"/>
          <w:szCs w:val="28"/>
          <w:rtl/>
        </w:rPr>
        <w:t>هایی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 xml:space="preserve"> و من چه کاری انجام می‌دهم؟</w:t>
      </w:r>
      <w:r w:rsidRPr="00DD6A5D">
        <w:rPr>
          <w:rFonts w:ascii="Noor_Zar" w:hAnsi="Noor_Zar" w:cs="Noor_Zar"/>
          <w:sz w:val="28"/>
          <w:szCs w:val="28"/>
          <w:rtl/>
        </w:rPr>
        <w:t xml:space="preserve"> وقتی میدان باز 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نمی بینم که همه دوستان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D6A5D">
        <w:rPr>
          <w:rFonts w:ascii="Noor_Zar" w:hAnsi="Noor_Zar" w:cs="Noor_Zar"/>
          <w:sz w:val="28"/>
          <w:szCs w:val="28"/>
          <w:rtl/>
        </w:rPr>
        <w:t>مدند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لذا</w:t>
      </w:r>
      <w:r w:rsidRPr="00DD6A5D">
        <w:rPr>
          <w:rFonts w:ascii="Noor_Zar" w:hAnsi="Noor_Zar" w:cs="Noor_Zar"/>
          <w:sz w:val="28"/>
          <w:szCs w:val="28"/>
          <w:rtl/>
        </w:rPr>
        <w:t xml:space="preserve"> میز را بر</w:t>
      </w:r>
      <w:r>
        <w:rPr>
          <w:rFonts w:ascii="Noor_Zar" w:hAnsi="Noor_Zar" w:cs="Noor_Zar" w:hint="cs"/>
          <w:sz w:val="28"/>
          <w:szCs w:val="28"/>
          <w:rtl/>
        </w:rPr>
        <w:t xml:space="preserve">می </w:t>
      </w:r>
      <w:r w:rsidRPr="00DD6A5D">
        <w:rPr>
          <w:rFonts w:ascii="Noor_Zar" w:hAnsi="Noor_Zar" w:cs="Noor_Zar"/>
          <w:sz w:val="28"/>
          <w:szCs w:val="28"/>
          <w:rtl/>
        </w:rPr>
        <w:t>دارم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 xml:space="preserve">گذارم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D6A5D">
        <w:rPr>
          <w:rFonts w:ascii="Noor_Zar" w:hAnsi="Noor_Zar" w:cs="Noor_Zar"/>
          <w:sz w:val="28"/>
          <w:szCs w:val="28"/>
          <w:rtl/>
        </w:rPr>
        <w:t>نجا</w:t>
      </w:r>
      <w:r>
        <w:rPr>
          <w:rFonts w:ascii="Noor_Zar" w:hAnsi="Noor_Zar" w:cs="Noor_Zar" w:hint="cs"/>
          <w:sz w:val="28"/>
          <w:szCs w:val="28"/>
          <w:rtl/>
        </w:rPr>
        <w:t xml:space="preserve"> و </w:t>
      </w:r>
      <w:r w:rsidRPr="00DD6A5D">
        <w:rPr>
          <w:rFonts w:ascii="Noor_Zar" w:hAnsi="Noor_Zar" w:cs="Noor_Zar"/>
          <w:sz w:val="28"/>
          <w:szCs w:val="28"/>
          <w:rtl/>
        </w:rPr>
        <w:t>توقع</w:t>
      </w:r>
      <w:r>
        <w:rPr>
          <w:rFonts w:ascii="Noor_Zar" w:hAnsi="Noor_Zar" w:cs="Noor_Zar" w:hint="cs"/>
          <w:sz w:val="28"/>
          <w:szCs w:val="28"/>
          <w:rtl/>
        </w:rPr>
        <w:t>ی هم</w:t>
      </w:r>
      <w:r w:rsidRPr="00DD6A5D">
        <w:rPr>
          <w:rFonts w:ascii="Noor_Zar" w:hAnsi="Noor_Zar" w:cs="Noor_Zar"/>
          <w:sz w:val="28"/>
          <w:szCs w:val="28"/>
          <w:rtl/>
        </w:rPr>
        <w:t xml:space="preserve"> ندارم که چرا نیامدی همکاری کنی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وقتی توجه به هدفمان در فضای دانشگاه</w:t>
      </w:r>
      <w:r>
        <w:rPr>
          <w:rFonts w:ascii="Noor_Zar" w:hAnsi="Noor_Zar" w:cs="Noor_Zar" w:hint="cs"/>
          <w:sz w:val="28"/>
          <w:szCs w:val="28"/>
          <w:rtl/>
        </w:rPr>
        <w:t xml:space="preserve"> باشد</w:t>
      </w:r>
      <w:r w:rsidRPr="00DD6A5D">
        <w:rPr>
          <w:rFonts w:ascii="Noor_Zar" w:hAnsi="Noor_Zar" w:cs="Noor_Zar"/>
          <w:sz w:val="28"/>
          <w:szCs w:val="28"/>
          <w:rtl/>
        </w:rPr>
        <w:t xml:space="preserve"> کاری ندارد که </w:t>
      </w:r>
      <w:r>
        <w:rPr>
          <w:rFonts w:ascii="Noor_Zar" w:hAnsi="Noor_Zar" w:cs="Noor_Zar" w:hint="cs"/>
          <w:sz w:val="28"/>
          <w:szCs w:val="28"/>
          <w:rtl/>
        </w:rPr>
        <w:t xml:space="preserve">دیگران آمده اند یا نیامده اند. </w:t>
      </w:r>
      <w:r w:rsidRPr="00DD6A5D">
        <w:rPr>
          <w:rFonts w:ascii="Noor_Zar" w:hAnsi="Noor_Zar" w:cs="Noor_Zar"/>
          <w:sz w:val="28"/>
          <w:szCs w:val="28"/>
          <w:rtl/>
        </w:rPr>
        <w:t>اگر بیاییم میدان را در سطح نظام اسلامی ببینیم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سطح کشور ببینیم</w:t>
      </w:r>
      <w:r>
        <w:rPr>
          <w:rFonts w:ascii="Noor_Zar" w:hAnsi="Noor_Zar" w:cs="Noor_Zar" w:hint="cs"/>
          <w:sz w:val="28"/>
          <w:szCs w:val="28"/>
          <w:rtl/>
        </w:rPr>
        <w:t xml:space="preserve"> و [توجه کنیم که]</w:t>
      </w:r>
      <w:r w:rsidRPr="00DD6A5D">
        <w:rPr>
          <w:rFonts w:ascii="Noor_Zar" w:hAnsi="Noor_Zar" w:cs="Noor_Zar"/>
          <w:sz w:val="28"/>
          <w:szCs w:val="28"/>
          <w:rtl/>
        </w:rPr>
        <w:t xml:space="preserve"> نق</w:t>
      </w:r>
      <w:r>
        <w:rPr>
          <w:rFonts w:ascii="Noor_Zar" w:hAnsi="Noor_Zar" w:cs="Noor_Zar" w:hint="cs"/>
          <w:sz w:val="28"/>
          <w:szCs w:val="28"/>
          <w:rtl/>
        </w:rPr>
        <w:t>ش</w:t>
      </w:r>
      <w:r w:rsidRPr="00DD6A5D">
        <w:rPr>
          <w:rFonts w:ascii="Noor_Zar" w:hAnsi="Noor_Zar" w:cs="Noor_Zar"/>
          <w:sz w:val="28"/>
          <w:szCs w:val="28"/>
          <w:rtl/>
        </w:rPr>
        <w:t xml:space="preserve"> دانشجو در کشور چیست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نقش دانشجو در جهان علم چیست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نقش دانشجو در اصل نظام چیست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خجالت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کشیم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کار نکردیم اصلا</w:t>
      </w:r>
      <w:r>
        <w:rPr>
          <w:rFonts w:ascii="Noor_Zar" w:hAnsi="Noor_Zar" w:cs="Noor_Zar" w:hint="cs"/>
          <w:sz w:val="28"/>
          <w:szCs w:val="28"/>
          <w:rtl/>
        </w:rPr>
        <w:t>ً. کار من اندازه غبار است.</w:t>
      </w:r>
      <w:r w:rsidRPr="00DD6A5D">
        <w:rPr>
          <w:rFonts w:ascii="Noor_Zar" w:hAnsi="Noor_Zar" w:cs="Noor_Zar"/>
          <w:sz w:val="28"/>
          <w:szCs w:val="28"/>
          <w:rtl/>
        </w:rPr>
        <w:t xml:space="preserve"> 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برای</w:t>
      </w:r>
      <w:r w:rsidRPr="00DD6A5D">
        <w:rPr>
          <w:rFonts w:ascii="Noor_Zar" w:hAnsi="Noor_Zar" w:cs="Noor_Zar"/>
          <w:sz w:val="28"/>
          <w:szCs w:val="28"/>
          <w:rtl/>
        </w:rPr>
        <w:t xml:space="preserve"> من مجالی نیست که احساس کنم کاری کردم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Pr="00BA1508" w:rsidRDefault="00E930F6" w:rsidP="00E930F6">
      <w:pPr>
        <w:pStyle w:val="NormalWeb"/>
        <w:tabs>
          <w:tab w:val="right" w:pos="566"/>
        </w:tabs>
        <w:bidi/>
        <w:spacing w:before="0" w:beforeAutospacing="0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پیامبر اکرم و اهل بیت علیهم السلام،</w:t>
      </w:r>
      <w:r w:rsidRPr="00BA1508">
        <w:rPr>
          <w:rFonts w:ascii="Noor_Zar" w:hAnsi="Noor_Zar" w:cs="Noor_Zar" w:hint="cs"/>
          <w:b/>
          <w:bCs/>
          <w:sz w:val="32"/>
          <w:szCs w:val="32"/>
          <w:rtl/>
        </w:rPr>
        <w:t xml:space="preserve"> مُكَفَّر 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هستند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 w:rsidRPr="00DD6A5D">
        <w:rPr>
          <w:rFonts w:ascii="Noor_Zar" w:hAnsi="Noor_Zar" w:cs="Noor_Zar"/>
          <w:sz w:val="28"/>
          <w:szCs w:val="28"/>
          <w:rtl/>
        </w:rPr>
        <w:t xml:space="preserve"> مولا علی </w:t>
      </w:r>
      <w:r>
        <w:rPr>
          <w:rFonts w:ascii="Noor_Zar" w:hAnsi="Noor_Zar" w:cs="Noor_Zar" w:hint="cs"/>
          <w:sz w:val="28"/>
          <w:szCs w:val="28"/>
          <w:rtl/>
        </w:rPr>
        <w:t>علیه السلام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فرماید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كَانَ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رَسُولُ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اَللَّهِ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صَلَّى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اَللَّهُ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عَلَيْهِ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آلِهِ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مُكَفَّراً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لاَ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يُشْكَرُ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مَعْرُوفُهُ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لَقَدْ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كَانَ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مَعْرُوفُهُ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...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كَذَلِكَ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نَحْنُ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أَهْلَ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اَلْبَيْتِ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مُكَفَّرُونَ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لاَ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يُشْكَرُ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مَعْرُوفُنَا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خِيَارُ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اَلْمُؤْمِنِينَ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مُكَفَّرُونَ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لاَ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يُشْكَرُ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مَعْرُوفُهُمْ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Pr="00A3110E">
        <w:rPr>
          <w:rFonts w:ascii="Noor_Zar" w:hAnsi="Noor_Zar" w:cs="Noor_Zar"/>
          <w:sz w:val="28"/>
          <w:szCs w:val="28"/>
          <w:rtl/>
        </w:rPr>
        <w:t xml:space="preserve">. </w:t>
      </w:r>
      <w:r w:rsidRPr="00DD6A5D">
        <w:rPr>
          <w:rFonts w:ascii="Noor_Zar" w:hAnsi="Noor_Zar" w:cs="Noor_Zar"/>
          <w:sz w:val="28"/>
          <w:szCs w:val="28"/>
          <w:rtl/>
        </w:rPr>
        <w:t>یک سیستم خیلی جالب در نظام هستی</w:t>
      </w:r>
      <w:r>
        <w:rPr>
          <w:rFonts w:ascii="Noor_Zar" w:hAnsi="Noor_Zar" w:cs="Noor_Zar" w:hint="cs"/>
          <w:sz w:val="28"/>
          <w:szCs w:val="28"/>
          <w:rtl/>
        </w:rPr>
        <w:t xml:space="preserve"> است که</w:t>
      </w:r>
      <w:r w:rsidRPr="00DD6A5D">
        <w:rPr>
          <w:rFonts w:ascii="Noor_Zar" w:hAnsi="Noor_Zar" w:cs="Noor_Zar"/>
          <w:sz w:val="28"/>
          <w:szCs w:val="28"/>
          <w:rtl/>
        </w:rPr>
        <w:t xml:space="preserve"> حضرت برای سیستم مومنین تعری</w:t>
      </w:r>
      <w:r>
        <w:rPr>
          <w:rFonts w:ascii="Noor_Zar" w:hAnsi="Noor_Zar" w:cs="Noor_Zar" w:hint="cs"/>
          <w:sz w:val="28"/>
          <w:szCs w:val="28"/>
          <w:rtl/>
        </w:rPr>
        <w:t>ف</w:t>
      </w:r>
      <w:r w:rsidRPr="00DD6A5D">
        <w:rPr>
          <w:rFonts w:ascii="Noor_Zar" w:hAnsi="Noor_Zar" w:cs="Noor_Zar"/>
          <w:sz w:val="28"/>
          <w:szCs w:val="28"/>
          <w:rtl/>
        </w:rPr>
        <w:t xml:space="preserve"> جالبی را بیان کرد</w:t>
      </w:r>
      <w:r>
        <w:rPr>
          <w:rFonts w:ascii="Noor_Zar" w:hAnsi="Noor_Zar" w:cs="Noor_Zar" w:hint="cs"/>
          <w:sz w:val="28"/>
          <w:szCs w:val="28"/>
          <w:rtl/>
        </w:rPr>
        <w:t>ه است.</w:t>
      </w:r>
      <w:r w:rsidRPr="00DD6A5D">
        <w:rPr>
          <w:rFonts w:ascii="Noor_Zar" w:hAnsi="Noor_Zar" w:cs="Noor_Zar"/>
          <w:sz w:val="28"/>
          <w:szCs w:val="28"/>
          <w:rtl/>
        </w:rPr>
        <w:t xml:space="preserve"> سیستم حک</w:t>
      </w:r>
      <w:r>
        <w:rPr>
          <w:rFonts w:ascii="Noor_Zar" w:hAnsi="Noor_Zar" w:cs="Noor_Zar"/>
          <w:sz w:val="28"/>
          <w:szCs w:val="28"/>
          <w:rtl/>
        </w:rPr>
        <w:t>ومتی ما در همه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طبیعت</w:t>
      </w:r>
      <w:r w:rsidRPr="00DD6A5D">
        <w:rPr>
          <w:rFonts w:ascii="Noor_Zar" w:hAnsi="Noor_Zar" w:cs="Noor_Zar"/>
          <w:sz w:val="28"/>
          <w:szCs w:val="28"/>
          <w:rtl/>
        </w:rPr>
        <w:t xml:space="preserve"> یک سیستم خاصی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DD6A5D">
        <w:rPr>
          <w:rFonts w:ascii="Noor_Zar" w:hAnsi="Noor_Zar" w:cs="Noor_Zar"/>
          <w:sz w:val="28"/>
          <w:szCs w:val="28"/>
          <w:rtl/>
        </w:rPr>
        <w:t xml:space="preserve">دنیا شما هر تشکیلاتی </w:t>
      </w:r>
      <w:r>
        <w:rPr>
          <w:rFonts w:ascii="Noor_Zar" w:hAnsi="Noor_Zar" w:cs="Noor_Zar" w:hint="cs"/>
          <w:sz w:val="28"/>
          <w:szCs w:val="28"/>
          <w:rtl/>
        </w:rPr>
        <w:t>ببینید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برابر خدماتش یک توقعاتی دارد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توقعات هم به تناسب وضعیت </w:t>
      </w:r>
      <w:r>
        <w:rPr>
          <w:rFonts w:ascii="Noor_Zar" w:hAnsi="Noor_Zar" w:cs="Noor_Zar"/>
          <w:sz w:val="28"/>
          <w:szCs w:val="28"/>
          <w:rtl/>
        </w:rPr>
        <w:t xml:space="preserve">آن </w:t>
      </w:r>
      <w:r w:rsidRPr="00DD6A5D">
        <w:rPr>
          <w:rFonts w:ascii="Noor_Zar" w:hAnsi="Noor_Zar" w:cs="Noor_Zar"/>
          <w:sz w:val="28"/>
          <w:szCs w:val="28"/>
          <w:rtl/>
        </w:rPr>
        <w:t>فرد و تشکیلات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بالاخره طرف</w:t>
      </w:r>
      <w:r>
        <w:rPr>
          <w:rFonts w:ascii="Noor_Zar" w:hAnsi="Noor_Zar" w:cs="Noor_Zar" w:hint="cs"/>
          <w:sz w:val="28"/>
          <w:szCs w:val="28"/>
          <w:rtl/>
        </w:rPr>
        <w:t xml:space="preserve"> آن را تشکیل داده است، </w:t>
      </w:r>
      <w:r>
        <w:rPr>
          <w:rFonts w:ascii="Noor_Zar" w:hAnsi="Noor_Zar" w:cs="Noor_Zar"/>
          <w:sz w:val="28"/>
          <w:szCs w:val="28"/>
          <w:rtl/>
        </w:rPr>
        <w:t>پول دارد احترام و تشکر دارد</w:t>
      </w:r>
      <w:r>
        <w:rPr>
          <w:rFonts w:ascii="Noor_Zar" w:hAnsi="Noor_Zar" w:cs="Noor_Zar" w:hint="cs"/>
          <w:sz w:val="28"/>
          <w:szCs w:val="28"/>
          <w:rtl/>
        </w:rPr>
        <w:t xml:space="preserve">، عنوان و شهرت دارد، </w:t>
      </w:r>
      <w:r w:rsidRPr="00DD6A5D">
        <w:rPr>
          <w:rFonts w:ascii="Noor_Zar" w:hAnsi="Noor_Zar" w:cs="Noor_Zar"/>
          <w:sz w:val="28"/>
          <w:szCs w:val="28"/>
          <w:rtl/>
        </w:rPr>
        <w:t>هر نوع به تناسب خاص خودش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</w:t>
      </w:r>
      <w:r w:rsidRPr="00DD6A5D">
        <w:rPr>
          <w:rFonts w:ascii="Noor_Zar" w:hAnsi="Noor_Zar" w:cs="Noor_Zar"/>
          <w:sz w:val="28"/>
          <w:szCs w:val="28"/>
          <w:rtl/>
        </w:rPr>
        <w:t xml:space="preserve">ما سیستم </w:t>
      </w:r>
      <w:r>
        <w:rPr>
          <w:rFonts w:ascii="Noor_Zar" w:hAnsi="Noor_Zar" w:cs="Noor_Zar" w:hint="cs"/>
          <w:sz w:val="28"/>
          <w:szCs w:val="28"/>
          <w:rtl/>
        </w:rPr>
        <w:t>ما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(</w:t>
      </w:r>
      <w:r w:rsidRPr="00DD6A5D">
        <w:rPr>
          <w:rFonts w:ascii="Noor_Zar" w:hAnsi="Noor_Zar" w:cs="Noor_Zar"/>
          <w:sz w:val="28"/>
          <w:szCs w:val="28"/>
          <w:rtl/>
        </w:rPr>
        <w:t>که خود پیامبر خدا ص</w:t>
      </w:r>
      <w:r>
        <w:rPr>
          <w:rFonts w:ascii="Noor_Zar" w:hAnsi="Noor_Zar" w:cs="Noor_Zar" w:hint="cs"/>
          <w:sz w:val="28"/>
          <w:szCs w:val="28"/>
          <w:rtl/>
        </w:rPr>
        <w:t xml:space="preserve">لی الله علیه و آله، </w:t>
      </w:r>
      <w:r w:rsidRPr="00DD6A5D">
        <w:rPr>
          <w:rFonts w:ascii="Noor_Zar" w:hAnsi="Noor_Zar" w:cs="Noor_Zar"/>
          <w:sz w:val="28"/>
          <w:szCs w:val="28"/>
          <w:rtl/>
        </w:rPr>
        <w:t xml:space="preserve">مبنای کار </w:t>
      </w:r>
      <w:r>
        <w:rPr>
          <w:rFonts w:ascii="Noor_Zar" w:hAnsi="Noor_Zar" w:cs="Noor_Zar" w:hint="cs"/>
          <w:sz w:val="28"/>
          <w:szCs w:val="28"/>
          <w:rtl/>
        </w:rPr>
        <w:t>قرار داد)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به این صورت است </w:t>
      </w:r>
      <w:r w:rsidRPr="00DD6A5D">
        <w:rPr>
          <w:rFonts w:ascii="Noor_Zar" w:hAnsi="Noor_Zar" w:cs="Noor_Zar"/>
          <w:sz w:val="28"/>
          <w:szCs w:val="28"/>
          <w:rtl/>
        </w:rPr>
        <w:t>که نه تنها ما دنبال تشویق و پول و احترام و چنین و چنان نیستیم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بلکه مورد کفران نعمت هم قرار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گیریم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خدمت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 xml:space="preserve">کنیم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D6A5D">
        <w:rPr>
          <w:rFonts w:ascii="Noor_Zar" w:hAnsi="Noor_Zar" w:cs="Noor_Zar"/>
          <w:sz w:val="28"/>
          <w:szCs w:val="28"/>
          <w:rtl/>
        </w:rPr>
        <w:t>خر هم تشکر که هیچی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بلکه می‌</w:t>
      </w:r>
      <w:r w:rsidRPr="00DD6A5D">
        <w:rPr>
          <w:rFonts w:ascii="Noor_Zar" w:hAnsi="Noor_Zar" w:cs="Noor_Zar"/>
          <w:sz w:val="28"/>
          <w:szCs w:val="28"/>
          <w:rtl/>
        </w:rPr>
        <w:t>آیند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زنند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D6A5D">
        <w:rPr>
          <w:rFonts w:ascii="Noor_Zar" w:hAnsi="Noor_Zar" w:cs="Noor_Zar"/>
          <w:sz w:val="28"/>
          <w:szCs w:val="28"/>
          <w:rtl/>
        </w:rPr>
        <w:t>ما خودمان را فدا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له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کنیم برای نجات انسان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ما 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مورد تکفیر با شعله خیلی جدی هستیم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آید درب و داغون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وضعیت هایی که حضرت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D6A5D">
        <w:rPr>
          <w:rFonts w:ascii="Noor_Zar" w:hAnsi="Noor_Zar" w:cs="Noor_Zar"/>
          <w:sz w:val="28"/>
          <w:szCs w:val="28"/>
          <w:rtl/>
        </w:rPr>
        <w:t xml:space="preserve">ن زمان تشریح فرموده در عالم در همین جامعه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كَانَ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رَسُولُ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اَللَّهِ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صَلَّى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اَللَّهُ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عَلَيْهِ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آلِهِ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مُكَفَّراً</w:t>
      </w:r>
      <w:r w:rsidRPr="00F765A9">
        <w:rPr>
          <w:rFonts w:ascii="Noor_Zar" w:hAnsi="Noor_Zar" w:cs="Noor_Zar" w:hint="cs"/>
          <w:sz w:val="28"/>
          <w:szCs w:val="28"/>
          <w:rtl/>
        </w:rPr>
        <w:t>»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D6A5D">
        <w:rPr>
          <w:rFonts w:ascii="Noor_Zar" w:hAnsi="Noor_Zar" w:cs="Noor_Zar"/>
          <w:sz w:val="28"/>
          <w:szCs w:val="28"/>
          <w:rtl/>
        </w:rPr>
        <w:t>اصلا همین جور بود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پیامبر خدا زحمت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کشید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ناگهان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دید به حضرت توهین کردند چه اهانت های عجیبی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كَذَلِكَ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نَحْنُ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أَهْلَ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اَلْبَيْتِ</w:t>
      </w:r>
      <w:r w:rsidRPr="00463E91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مُكَفَّرُونَ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DD6A5D">
        <w:rPr>
          <w:rFonts w:ascii="Noor_Zar" w:hAnsi="Noor_Zar" w:cs="Noor_Zar"/>
          <w:sz w:val="28"/>
          <w:szCs w:val="28"/>
          <w:rtl/>
        </w:rPr>
        <w:t xml:space="preserve"> ما دنبال همان خط هستیم</w:t>
      </w:r>
      <w:r>
        <w:rPr>
          <w:rFonts w:ascii="Noor_Zar" w:hAnsi="Noor_Zar" w:cs="Noor_Zar" w:hint="cs"/>
          <w:sz w:val="28"/>
          <w:szCs w:val="28"/>
          <w:rtl/>
        </w:rPr>
        <w:t xml:space="preserve">، ما اهل بیت هم در بین مردم </w:t>
      </w:r>
      <w:r w:rsidRPr="00DD6A5D">
        <w:rPr>
          <w:rFonts w:ascii="Noor_Zar" w:hAnsi="Noor_Zar" w:cs="Noor_Zar"/>
          <w:sz w:val="28"/>
          <w:szCs w:val="28"/>
          <w:rtl/>
        </w:rPr>
        <w:t>شرکت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کنیم در نجات مردم خون دل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خوریم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گدایی هایشان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نجاتشان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خوشحالی شان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دفاع از دشمنان شان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آخر سر نه تنها تشکر نمی کنند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با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D6A5D">
        <w:rPr>
          <w:rFonts w:ascii="Noor_Zar" w:hAnsi="Noor_Zar" w:cs="Noor_Zar"/>
          <w:sz w:val="28"/>
          <w:szCs w:val="28"/>
          <w:rtl/>
        </w:rPr>
        <w:t>ما دشمنی هم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بچه های ما را </w:t>
      </w:r>
      <w:r w:rsidRPr="00DD6A5D">
        <w:rPr>
          <w:rFonts w:ascii="Noor_Zar" w:hAnsi="Noor_Zar" w:cs="Noor_Zar"/>
          <w:sz w:val="28"/>
          <w:szCs w:val="28"/>
          <w:rtl/>
        </w:rPr>
        <w:lastRenderedPageBreak/>
        <w:t>زندان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اندازند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تنبیه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خودمان را تنبیه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یک همچون رفتار</w:t>
      </w:r>
      <w:r>
        <w:rPr>
          <w:rFonts w:ascii="Noor_Zar" w:hAnsi="Noor_Zar" w:cs="Noor_Zar" w:hint="cs"/>
          <w:sz w:val="28"/>
          <w:szCs w:val="28"/>
          <w:rtl/>
        </w:rPr>
        <w:t>ی می‌کنند.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مُكَفَّرُونَ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و همین طور است </w:t>
      </w:r>
      <w:r w:rsidRPr="00463E91">
        <w:rPr>
          <w:rFonts w:ascii="Noor_Zar" w:hAnsi="Noor_Zar" w:cs="Noor_Zar" w:hint="cs"/>
          <w:sz w:val="28"/>
          <w:szCs w:val="28"/>
          <w:rtl/>
        </w:rPr>
        <w:t>«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خِيَارُ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اَلْمُؤْمِنِينَ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مُكَفَّرُونَ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لاَ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يُشْكَرُ</w:t>
      </w:r>
      <w:r w:rsidRPr="00A3110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A3110E">
        <w:rPr>
          <w:rFonts w:ascii="Noor_Zar" w:hAnsi="Noor_Zar" w:cs="Noor_Zar" w:hint="cs"/>
          <w:b/>
          <w:bCs/>
          <w:sz w:val="28"/>
          <w:szCs w:val="28"/>
          <w:rtl/>
        </w:rPr>
        <w:t>مَعْرُوفُهُمْ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DD6A5D">
        <w:rPr>
          <w:rFonts w:ascii="Noor_Zar" w:hAnsi="Noor_Zar" w:cs="Noor_Zar"/>
          <w:sz w:val="28"/>
          <w:szCs w:val="28"/>
          <w:rtl/>
        </w:rPr>
        <w:t xml:space="preserve"> م</w:t>
      </w:r>
      <w:r>
        <w:rPr>
          <w:rFonts w:ascii="Noor_Zar" w:hAnsi="Noor_Zar" w:cs="Noor_Zar" w:hint="cs"/>
          <w:sz w:val="28"/>
          <w:szCs w:val="28"/>
          <w:rtl/>
        </w:rPr>
        <w:t>ؤ</w:t>
      </w:r>
      <w:r w:rsidRPr="00DD6A5D">
        <w:rPr>
          <w:rFonts w:ascii="Noor_Zar" w:hAnsi="Noor_Zar" w:cs="Noor_Zar"/>
          <w:sz w:val="28"/>
          <w:szCs w:val="28"/>
          <w:rtl/>
        </w:rPr>
        <w:t>منین</w:t>
      </w:r>
      <w:r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DD6A5D">
        <w:rPr>
          <w:rFonts w:ascii="Noor_Zar" w:hAnsi="Noor_Zar" w:cs="Noor_Zar"/>
          <w:sz w:val="28"/>
          <w:szCs w:val="28"/>
          <w:rtl/>
        </w:rPr>
        <w:t xml:space="preserve"> میدان گسترده ای </w:t>
      </w:r>
      <w:r>
        <w:rPr>
          <w:rFonts w:ascii="Noor_Zar" w:hAnsi="Noor_Zar" w:cs="Noor_Zar" w:hint="cs"/>
          <w:sz w:val="28"/>
          <w:szCs w:val="28"/>
          <w:rtl/>
        </w:rPr>
        <w:t>هستند</w:t>
      </w:r>
      <w:r w:rsidRPr="00DD6A5D">
        <w:rPr>
          <w:rFonts w:ascii="Noor_Zar" w:hAnsi="Noor_Zar" w:cs="Noor_Zar"/>
          <w:sz w:val="28"/>
          <w:szCs w:val="28"/>
          <w:rtl/>
        </w:rPr>
        <w:t xml:space="preserve"> بهترین م</w:t>
      </w:r>
      <w:r>
        <w:rPr>
          <w:rFonts w:ascii="Noor_Zar" w:hAnsi="Noor_Zar" w:cs="Noor_Zar" w:hint="cs"/>
          <w:sz w:val="28"/>
          <w:szCs w:val="28"/>
          <w:rtl/>
        </w:rPr>
        <w:t>ؤ</w:t>
      </w:r>
      <w:r w:rsidRPr="00DD6A5D">
        <w:rPr>
          <w:rFonts w:ascii="Noor_Zar" w:hAnsi="Noor_Zar" w:cs="Noor_Zar"/>
          <w:sz w:val="28"/>
          <w:szCs w:val="28"/>
          <w:rtl/>
        </w:rPr>
        <w:t>منین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خیار المومنین</w:t>
      </w:r>
      <w:r>
        <w:rPr>
          <w:rFonts w:ascii="Noor_Zar" w:hAnsi="Noor_Zar" w:cs="Noor_Zar" w:hint="cs"/>
          <w:sz w:val="28"/>
          <w:szCs w:val="28"/>
          <w:rtl/>
        </w:rPr>
        <w:t xml:space="preserve"> هستند. </w:t>
      </w:r>
      <w:r w:rsidRPr="00DD6A5D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>ترین مومنین هم زندگیشان این جور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Pr="00310462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مؤمن، مکفّر است.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 w:rsidRPr="00DD6A5D">
        <w:rPr>
          <w:rFonts w:ascii="Noor_Zar" w:hAnsi="Noor_Zar" w:cs="Noor_Zar"/>
          <w:sz w:val="28"/>
          <w:szCs w:val="28"/>
          <w:rtl/>
        </w:rPr>
        <w:t>امام صادق ع</w:t>
      </w:r>
      <w:r>
        <w:rPr>
          <w:rFonts w:ascii="Noor_Zar" w:hAnsi="Noor_Zar" w:cs="Noor_Zar" w:hint="cs"/>
          <w:sz w:val="28"/>
          <w:szCs w:val="28"/>
          <w:rtl/>
        </w:rPr>
        <w:t>لیه السلام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فرماید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844D45">
        <w:rPr>
          <w:rFonts w:ascii="Noor_Zar" w:hAnsi="Noor_Zar" w:cs="Noor_Zar"/>
          <w:b/>
          <w:bCs/>
          <w:sz w:val="28"/>
          <w:szCs w:val="28"/>
          <w:rtl/>
        </w:rPr>
        <w:t>إِنَّ</w:t>
      </w:r>
      <w:r w:rsidRPr="00844D45">
        <w:rPr>
          <w:rFonts w:hint="cs"/>
          <w:b/>
          <w:bCs/>
          <w:sz w:val="28"/>
          <w:szCs w:val="28"/>
          <w:rtl/>
        </w:rPr>
        <w:t> </w:t>
      </w:r>
      <w:r w:rsidRPr="00844D45">
        <w:rPr>
          <w:rFonts w:ascii="Noor_Zar" w:hAnsi="Noor_Zar" w:cs="Noor_Zar"/>
          <w:b/>
          <w:bCs/>
          <w:sz w:val="28"/>
          <w:szCs w:val="28"/>
          <w:rtl/>
        </w:rPr>
        <w:t>اَلْمُؤْمِنَ</w:t>
      </w:r>
      <w:r w:rsidRPr="00844D45">
        <w:rPr>
          <w:rFonts w:hint="cs"/>
          <w:b/>
          <w:bCs/>
          <w:sz w:val="28"/>
          <w:szCs w:val="28"/>
          <w:rtl/>
        </w:rPr>
        <w:t> </w:t>
      </w:r>
      <w:r w:rsidRPr="00844D45">
        <w:rPr>
          <w:rFonts w:ascii="Noor_Zar" w:hAnsi="Noor_Zar" w:cs="Noor_Zar"/>
          <w:b/>
          <w:bCs/>
          <w:sz w:val="28"/>
          <w:szCs w:val="28"/>
          <w:rtl/>
        </w:rPr>
        <w:t>مُكَفَّرٌ وَ ذَلِكَ أَنَّ مَعْرُوفَهُ يَصْعَدُ إِلَى اَللَّهِ تَعَالَى فَلاَ يَنْتَشِرُ فِي اَلنَّاسِ وَ</w:t>
      </w:r>
      <w:r w:rsidRPr="00844D45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844D45">
        <w:rPr>
          <w:rFonts w:ascii="Noor_Zar" w:hAnsi="Noor_Zar" w:cs="Noor_Zar"/>
          <w:b/>
          <w:bCs/>
          <w:sz w:val="28"/>
          <w:szCs w:val="28"/>
          <w:rtl/>
        </w:rPr>
        <w:t>اَلْكَافِرَ</w:t>
      </w:r>
      <w:r w:rsidRPr="00844D45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844D45">
        <w:rPr>
          <w:rFonts w:ascii="Noor_Zar" w:hAnsi="Noor_Zar" w:cs="Noor_Zar"/>
          <w:b/>
          <w:bCs/>
          <w:sz w:val="28"/>
          <w:szCs w:val="28"/>
          <w:rtl/>
        </w:rPr>
        <w:t>مَشْهُورٌ وَ ذَلِكَ أَنَّ مَعْرُوفَهُ لِلنَّاسِ يَنْتَشِرُ فِي اَلنَّاسِ وَ لاَ يَصْعَدُ إِلَى اَلسَّمَاءِ</w:t>
      </w:r>
      <w:r w:rsidRPr="00463E91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حقیقتا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م</w:t>
      </w:r>
      <w:r>
        <w:rPr>
          <w:rFonts w:ascii="Noor_Zar" w:hAnsi="Noor_Zar" w:cs="Noor_Zar" w:hint="cs"/>
          <w:sz w:val="28"/>
          <w:szCs w:val="28"/>
          <w:rtl/>
        </w:rPr>
        <w:t>ؤ</w:t>
      </w:r>
      <w:r w:rsidRPr="00DD6A5D">
        <w:rPr>
          <w:rFonts w:ascii="Noor_Zar" w:hAnsi="Noor_Zar" w:cs="Noor_Zar"/>
          <w:sz w:val="28"/>
          <w:szCs w:val="28"/>
          <w:rtl/>
        </w:rPr>
        <w:t>من مورد ناسپاسی 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دلیل اش این است که </w:t>
      </w:r>
      <w:r>
        <w:rPr>
          <w:rFonts w:ascii="Noor_Zar" w:hAnsi="Noor_Zar" w:cs="Noor_Zar"/>
          <w:sz w:val="28"/>
          <w:szCs w:val="28"/>
          <w:rtl/>
        </w:rPr>
        <w:t xml:space="preserve">آن </w:t>
      </w:r>
      <w:r w:rsidRPr="00DD6A5D">
        <w:rPr>
          <w:rFonts w:ascii="Noor_Zar" w:hAnsi="Noor_Zar" w:cs="Noor_Zar"/>
          <w:sz w:val="28"/>
          <w:szCs w:val="28"/>
          <w:rtl/>
        </w:rPr>
        <w:t>کار هایی که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می‌خواه</w:t>
      </w:r>
      <w:r w:rsidRPr="00DD6A5D">
        <w:rPr>
          <w:rFonts w:ascii="Noor_Zar" w:hAnsi="Noor_Zar" w:cs="Noor_Zar"/>
          <w:sz w:val="28"/>
          <w:szCs w:val="28"/>
          <w:rtl/>
        </w:rPr>
        <w:t>د فقط خدا بداند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فقط برای خداست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چون باور دارد که فردا محضر خدا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رسد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D6A5D">
        <w:rPr>
          <w:rFonts w:ascii="Noor_Zar" w:hAnsi="Noor_Zar" w:cs="Noor_Zar"/>
          <w:sz w:val="28"/>
          <w:szCs w:val="28"/>
          <w:rtl/>
        </w:rPr>
        <w:t xml:space="preserve"> زندگی مخصوص الان 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فلذا می‌گوی</w:t>
      </w:r>
      <w:r w:rsidRPr="00DD6A5D">
        <w:rPr>
          <w:rFonts w:ascii="Noor_Zar" w:hAnsi="Noor_Zar" w:cs="Noor_Zar"/>
          <w:sz w:val="28"/>
          <w:szCs w:val="28"/>
          <w:rtl/>
        </w:rPr>
        <w:t>د من فقط برای خدا هستم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او بداند او راضی 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حتی کاری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کند که گمنام بماند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کاری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کند به اسم دیگری تمام بشود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این ارتباطات ریشه داری 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چیزهای الکی 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حضرت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فرماید چون روش این جوری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لذا زیبایی ها</w:t>
      </w:r>
      <w:bookmarkStart w:id="0" w:name="_GoBack"/>
      <w:bookmarkEnd w:id="0"/>
      <w:r w:rsidRPr="00DD6A5D">
        <w:rPr>
          <w:rFonts w:ascii="Noor_Zar" w:hAnsi="Noor_Zar" w:cs="Noor_Zar"/>
          <w:sz w:val="28"/>
          <w:szCs w:val="28"/>
          <w:rtl/>
        </w:rPr>
        <w:t>ی او در بین مردم پخش نمی 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خدا هم او را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بیند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D6A5D">
        <w:rPr>
          <w:rFonts w:ascii="Noor_Zar" w:hAnsi="Noor_Zar" w:cs="Noor_Zar"/>
          <w:sz w:val="28"/>
          <w:szCs w:val="28"/>
          <w:rtl/>
        </w:rPr>
        <w:t xml:space="preserve"> اجازه نمی دهد پخش بشود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فلذا مردم حساب اش نمی آورند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این روایات</w:t>
      </w:r>
      <w:r>
        <w:rPr>
          <w:rFonts w:ascii="Noor_Zar" w:hAnsi="Noor_Zar" w:cs="Noor_Zar" w:hint="cs"/>
          <w:sz w:val="28"/>
          <w:szCs w:val="28"/>
          <w:rtl/>
        </w:rPr>
        <w:t xml:space="preserve"> خط سیر </w:t>
      </w:r>
      <w:r w:rsidRPr="00DD6A5D">
        <w:rPr>
          <w:rFonts w:ascii="Noor_Zar" w:hAnsi="Noor_Zar" w:cs="Noor_Zar"/>
          <w:sz w:val="28"/>
          <w:szCs w:val="28"/>
          <w:rtl/>
        </w:rPr>
        <w:t>مدیریت ما را نشان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 xml:space="preserve">دهد جهت </w:t>
      </w:r>
      <w:r>
        <w:rPr>
          <w:rFonts w:ascii="Noor_Zar" w:hAnsi="Noor_Zar" w:cs="Noor_Zar" w:hint="cs"/>
          <w:sz w:val="28"/>
          <w:szCs w:val="28"/>
          <w:rtl/>
        </w:rPr>
        <w:t xml:space="preserve">دهی تشکیلات </w:t>
      </w:r>
      <w:r w:rsidRPr="00DD6A5D">
        <w:rPr>
          <w:rFonts w:ascii="Noor_Zar" w:hAnsi="Noor_Zar" w:cs="Noor_Zar"/>
          <w:sz w:val="28"/>
          <w:szCs w:val="28"/>
          <w:rtl/>
        </w:rPr>
        <w:t xml:space="preserve">ما را </w:t>
      </w:r>
      <w:r>
        <w:rPr>
          <w:rFonts w:ascii="Noor_Zar" w:hAnsi="Noor_Zar" w:cs="Noor_Zar" w:hint="cs"/>
          <w:sz w:val="28"/>
          <w:szCs w:val="28"/>
          <w:rtl/>
        </w:rPr>
        <w:t>روشن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Pr="003177C8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3177C8">
        <w:rPr>
          <w:rFonts w:ascii="Noor_Zar" w:hAnsi="Noor_Zar" w:cs="Noor_Zar" w:hint="cs"/>
          <w:b/>
          <w:bCs/>
          <w:sz w:val="32"/>
          <w:szCs w:val="32"/>
          <w:rtl/>
        </w:rPr>
        <w:t>استفاده از محضر اهل بیت، راه رسیدن به موفقیت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 w:rsidRPr="00DD6A5D">
        <w:rPr>
          <w:rFonts w:ascii="Noor_Zar" w:hAnsi="Noor_Zar" w:cs="Noor_Zar"/>
          <w:sz w:val="28"/>
          <w:szCs w:val="28"/>
          <w:rtl/>
        </w:rPr>
        <w:t xml:space="preserve">ما </w:t>
      </w:r>
      <w:r>
        <w:rPr>
          <w:rFonts w:ascii="Noor_Zar" w:hAnsi="Noor_Zar" w:cs="Noor_Zar" w:hint="cs"/>
          <w:sz w:val="28"/>
          <w:szCs w:val="28"/>
          <w:rtl/>
        </w:rPr>
        <w:t>اگر</w:t>
      </w:r>
      <w:r w:rsidRPr="00DD6A5D">
        <w:rPr>
          <w:rFonts w:ascii="Noor_Zar" w:hAnsi="Noor_Zar" w:cs="Noor_Zar"/>
          <w:sz w:val="28"/>
          <w:szCs w:val="28"/>
          <w:rtl/>
        </w:rPr>
        <w:t xml:space="preserve"> بخواهیم سی</w:t>
      </w:r>
      <w:r>
        <w:rPr>
          <w:rFonts w:ascii="Noor_Zar" w:hAnsi="Noor_Zar" w:cs="Noor_Zar" w:hint="cs"/>
          <w:sz w:val="28"/>
          <w:szCs w:val="28"/>
          <w:rtl/>
        </w:rPr>
        <w:t>س</w:t>
      </w:r>
      <w:r w:rsidRPr="00DD6A5D">
        <w:rPr>
          <w:rFonts w:ascii="Noor_Zar" w:hAnsi="Noor_Zar" w:cs="Noor_Zar"/>
          <w:sz w:val="28"/>
          <w:szCs w:val="28"/>
          <w:rtl/>
        </w:rPr>
        <w:t>تمی را تشکیل بدهیم حتما باید قبلا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محضر اهل بیت </w:t>
      </w:r>
      <w:r>
        <w:rPr>
          <w:rFonts w:ascii="Noor_Zar" w:hAnsi="Noor_Zar" w:cs="Noor_Zar" w:hint="cs"/>
          <w:sz w:val="28"/>
          <w:szCs w:val="28"/>
          <w:rtl/>
        </w:rPr>
        <w:t>علیهم السلام</w:t>
      </w:r>
      <w:r w:rsidRPr="00DD6A5D">
        <w:rPr>
          <w:rFonts w:ascii="Noor_Zar" w:hAnsi="Noor_Zar" w:cs="Noor_Zar"/>
          <w:sz w:val="28"/>
          <w:szCs w:val="28"/>
          <w:rtl/>
        </w:rPr>
        <w:t xml:space="preserve"> بیاییم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این</w:t>
      </w:r>
      <w:r>
        <w:rPr>
          <w:rFonts w:ascii="Noor_Zar" w:hAnsi="Noor_Zar" w:cs="Noor_Zar"/>
          <w:sz w:val="28"/>
          <w:szCs w:val="28"/>
          <w:rtl/>
        </w:rPr>
        <w:t xml:space="preserve">‌ها </w:t>
      </w:r>
      <w:r w:rsidRPr="00DD6A5D">
        <w:rPr>
          <w:rFonts w:ascii="Noor_Zar" w:hAnsi="Noor_Zar" w:cs="Noor_Zar"/>
          <w:sz w:val="28"/>
          <w:szCs w:val="28"/>
          <w:rtl/>
        </w:rPr>
        <w:t>به ما راهکار نشان داده 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روش نشان داده 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مومنین آنها را پیاده کردند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D6A5D">
        <w:rPr>
          <w:rFonts w:ascii="Noor_Zar" w:hAnsi="Noor_Zar" w:cs="Noor_Zar"/>
          <w:sz w:val="28"/>
          <w:szCs w:val="28"/>
          <w:rtl/>
        </w:rPr>
        <w:t>منتها</w:t>
      </w:r>
      <w:r>
        <w:rPr>
          <w:rFonts w:ascii="Noor_Zar" w:hAnsi="Noor_Zar" w:cs="Noor_Zar" w:hint="cs"/>
          <w:sz w:val="28"/>
          <w:szCs w:val="28"/>
          <w:rtl/>
        </w:rPr>
        <w:t xml:space="preserve"> ما</w:t>
      </w:r>
      <w:r w:rsidRPr="00DD6A5D">
        <w:rPr>
          <w:rFonts w:ascii="Noor_Zar" w:hAnsi="Noor_Zar" w:cs="Noor_Zar"/>
          <w:sz w:val="28"/>
          <w:szCs w:val="28"/>
          <w:rtl/>
        </w:rPr>
        <w:t xml:space="preserve"> دنبالش نرفتیم</w:t>
      </w:r>
      <w:r>
        <w:rPr>
          <w:rFonts w:ascii="Noor_Zar" w:hAnsi="Noor_Zar" w:cs="Noor_Zar" w:hint="cs"/>
          <w:sz w:val="28"/>
          <w:szCs w:val="28"/>
          <w:rtl/>
        </w:rPr>
        <w:t>. ما</w:t>
      </w:r>
      <w:r w:rsidRPr="00DD6A5D">
        <w:rPr>
          <w:rFonts w:ascii="Noor_Zar" w:hAnsi="Noor_Zar" w:cs="Noor_Zar"/>
          <w:sz w:val="28"/>
          <w:szCs w:val="28"/>
          <w:rtl/>
        </w:rPr>
        <w:t xml:space="preserve"> مبانی داریم پایه های محکم سیستم های تشکیلاتی داریم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حقوق برنامه ریزی داریم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برای سلامتی راهمان معیارهای خاصی داریم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این وقتی انجام گرفت یواش یواش عنایت خدا دی</w:t>
      </w:r>
      <w:r>
        <w:rPr>
          <w:rFonts w:ascii="Noor_Zar" w:hAnsi="Noor_Zar" w:cs="Noor_Zar"/>
          <w:sz w:val="28"/>
          <w:szCs w:val="28"/>
          <w:rtl/>
        </w:rPr>
        <w:t>ده می‌شود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یواش یواش سیستم مدیریتی ما از بیرون مدیریت نخواهد 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بیرون هست اما </w:t>
      </w:r>
      <w:r>
        <w:rPr>
          <w:rFonts w:ascii="Noor_Zar" w:hAnsi="Noor_Zar" w:cs="Noor_Zar" w:hint="cs"/>
          <w:sz w:val="28"/>
          <w:szCs w:val="28"/>
          <w:rtl/>
        </w:rPr>
        <w:t xml:space="preserve">از </w:t>
      </w:r>
      <w:r w:rsidRPr="00DD6A5D">
        <w:rPr>
          <w:rFonts w:ascii="Noor_Zar" w:hAnsi="Noor_Zar" w:cs="Noor_Zar"/>
          <w:sz w:val="28"/>
          <w:szCs w:val="28"/>
          <w:rtl/>
        </w:rPr>
        <w:t>سرچشمه درون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 w:hint="cs"/>
          <w:sz w:val="28"/>
          <w:szCs w:val="28"/>
          <w:rtl/>
        </w:rPr>
        <w:t>جوشد.</w:t>
      </w:r>
      <w:r w:rsidRPr="00DD6A5D">
        <w:rPr>
          <w:rFonts w:ascii="Noor_Zar" w:hAnsi="Noor_Zar" w:cs="Noor_Zar"/>
          <w:sz w:val="28"/>
          <w:szCs w:val="28"/>
          <w:rtl/>
        </w:rPr>
        <w:t xml:space="preserve"> اصلا به خودی خود یک سری خلاقیت</w:t>
      </w:r>
      <w:r>
        <w:rPr>
          <w:rFonts w:ascii="Noor_Zar" w:hAnsi="Noor_Zar" w:cs="Noor_Zar"/>
          <w:sz w:val="28"/>
          <w:szCs w:val="28"/>
          <w:rtl/>
        </w:rPr>
        <w:t xml:space="preserve">‌ها </w:t>
      </w:r>
      <w:r>
        <w:rPr>
          <w:rFonts w:ascii="Noor_Zar" w:hAnsi="Noor_Zar" w:cs="Noor_Zar" w:hint="cs"/>
          <w:sz w:val="28"/>
          <w:szCs w:val="28"/>
          <w:rtl/>
        </w:rPr>
        <w:t xml:space="preserve">شکوفا می‌شود. </w:t>
      </w:r>
      <w:r w:rsidRPr="00DD6A5D">
        <w:rPr>
          <w:rFonts w:ascii="Noor_Zar" w:hAnsi="Noor_Zar" w:cs="Noor_Zar"/>
          <w:sz w:val="28"/>
          <w:szCs w:val="28"/>
          <w:rtl/>
        </w:rPr>
        <w:t>قبلا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D6A5D">
        <w:rPr>
          <w:rFonts w:ascii="Noor_Zar" w:hAnsi="Noor_Zar" w:cs="Noor_Zar"/>
          <w:sz w:val="28"/>
          <w:szCs w:val="28"/>
          <w:rtl/>
        </w:rPr>
        <w:t xml:space="preserve"> ما 50 نفر جمع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شدیم تا تدارک یک مراسم ساده را ببینیم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حالا دو سه نفر با تاییدات الهی با خلاقیات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DD6A5D">
        <w:rPr>
          <w:rFonts w:ascii="Noor_Zar" w:hAnsi="Noor_Zar" w:cs="Noor_Zar"/>
          <w:sz w:val="28"/>
          <w:szCs w:val="28"/>
          <w:rtl/>
        </w:rPr>
        <w:t>هدایت خاص الهی کار بهتر از قبل ان</w:t>
      </w:r>
      <w:r>
        <w:rPr>
          <w:rFonts w:ascii="Noor_Zar" w:hAnsi="Noor_Zar" w:cs="Noor_Zar"/>
          <w:sz w:val="28"/>
          <w:szCs w:val="28"/>
          <w:rtl/>
        </w:rPr>
        <w:t>جام می‌شود و با کیفیت تر و م</w:t>
      </w:r>
      <w:r>
        <w:rPr>
          <w:rFonts w:ascii="Noor_Zar" w:hAnsi="Noor_Zar" w:cs="Noor_Zar" w:hint="cs"/>
          <w:sz w:val="28"/>
          <w:szCs w:val="28"/>
          <w:rtl/>
        </w:rPr>
        <w:t>ؤ</w:t>
      </w:r>
      <w:r>
        <w:rPr>
          <w:rFonts w:ascii="Noor_Zar" w:hAnsi="Noor_Zar" w:cs="Noor_Zar"/>
          <w:sz w:val="28"/>
          <w:szCs w:val="28"/>
          <w:rtl/>
        </w:rPr>
        <w:t>ثر</w:t>
      </w:r>
      <w:r w:rsidRPr="00DD6A5D">
        <w:rPr>
          <w:rFonts w:ascii="Noor_Zar" w:hAnsi="Noor_Zar" w:cs="Noor_Zar"/>
          <w:sz w:val="28"/>
          <w:szCs w:val="28"/>
          <w:rtl/>
        </w:rPr>
        <w:t>تر از قبل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چرا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D6A5D">
        <w:rPr>
          <w:rFonts w:ascii="Noor_Zar" w:hAnsi="Noor_Zar" w:cs="Noor_Zar"/>
          <w:sz w:val="28"/>
          <w:szCs w:val="28"/>
          <w:rtl/>
        </w:rPr>
        <w:t xml:space="preserve"> چون </w:t>
      </w:r>
      <w:r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DD6A5D">
        <w:rPr>
          <w:rFonts w:ascii="Noor_Zar" w:hAnsi="Noor_Zar" w:cs="Noor_Zar"/>
          <w:sz w:val="28"/>
          <w:szCs w:val="28"/>
          <w:rtl/>
        </w:rPr>
        <w:t>مراکز اصلی اتصال پیدا کرد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</w:p>
    <w:p w:rsidR="00E930F6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>این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D6A5D">
        <w:rPr>
          <w:rFonts w:ascii="Noor_Zar" w:hAnsi="Noor_Zar" w:cs="Noor_Zar"/>
          <w:sz w:val="28"/>
          <w:szCs w:val="28"/>
          <w:rtl/>
        </w:rPr>
        <w:t xml:space="preserve">صریح قرآن </w:t>
      </w:r>
      <w:r w:rsidRPr="007E7409">
        <w:rPr>
          <w:rFonts w:ascii="Noor_Zar" w:hAnsi="Noor_Zar" w:cs="Noor_Zar"/>
          <w:rtl/>
        </w:rPr>
        <w:t>است</w:t>
      </w:r>
      <w:r>
        <w:rPr>
          <w:rFonts w:ascii="Noor_Zar" w:hAnsi="Noor_Zar" w:cs="Noor_Zar" w:hint="cs"/>
          <w:rtl/>
        </w:rPr>
        <w:t>:</w:t>
      </w:r>
      <w:r w:rsidRPr="007E7409">
        <w:rPr>
          <w:rFonts w:ascii="Noor_Zar" w:hAnsi="Noor_Zar" w:cs="Noor_Zar"/>
          <w:b/>
          <w:bCs/>
          <w:rtl/>
        </w:rPr>
        <w:t xml:space="preserve"> </w:t>
      </w:r>
      <w:r w:rsidRPr="007E7409">
        <w:rPr>
          <w:rFonts w:ascii="Noor_Zar" w:hAnsi="Noor_Zar" w:cs="Noor_Zar" w:hint="cs"/>
          <w:rtl/>
        </w:rPr>
        <w:t>«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اَلَّذِينَ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جٰاهَدُوا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فِينٰا</w:t>
      </w:r>
      <w:r w:rsidRPr="003E090E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3"/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3E090E">
        <w:rPr>
          <w:rFonts w:ascii="Noor_Zar" w:hAnsi="Noor_Zar" w:cs="Noor_Zar" w:hint="cs"/>
          <w:sz w:val="28"/>
          <w:szCs w:val="28"/>
          <w:rtl/>
        </w:rPr>
        <w:t>«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أَيْ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صَبَرُوا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جَاهَدُوا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مَعَ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رَسُولِ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اَللَّهِ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صَلَّى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اللَّهُ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عَلَيْهِ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آلِهِ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لَنَهْدِيَنَّهُمْ</w:t>
      </w:r>
      <w:r w:rsidRPr="0011526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5266">
        <w:rPr>
          <w:rFonts w:ascii="Noor_Zar" w:hAnsi="Noor_Zar" w:cs="Noor_Zar" w:hint="cs"/>
          <w:b/>
          <w:bCs/>
          <w:sz w:val="28"/>
          <w:szCs w:val="28"/>
          <w:rtl/>
        </w:rPr>
        <w:t>سُبُلَنٰا</w:t>
      </w:r>
      <w:r>
        <w:rPr>
          <w:rFonts w:ascii="Noor_Zar" w:hAnsi="Noor_Zar" w:cs="Noor_Zar" w:hint="cs"/>
          <w:rtl/>
        </w:rPr>
        <w:t>»</w:t>
      </w:r>
      <w:r>
        <w:rPr>
          <w:rStyle w:val="FootnoteReference"/>
          <w:rFonts w:ascii="Noor_Zar" w:hAnsi="Noor_Zar" w:cs="Noor_Zar"/>
          <w:rtl/>
        </w:rPr>
        <w:footnoteReference w:id="4"/>
      </w:r>
      <w:r w:rsidRPr="007E740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 xml:space="preserve">لام تاکید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D6A5D">
        <w:rPr>
          <w:rFonts w:ascii="Noor_Zar" w:hAnsi="Noor_Zar" w:cs="Noor_Zar"/>
          <w:sz w:val="28"/>
          <w:szCs w:val="28"/>
          <w:rtl/>
        </w:rPr>
        <w:t>ورده</w:t>
      </w:r>
      <w:r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DD6A5D">
        <w:rPr>
          <w:rFonts w:ascii="Noor_Zar" w:hAnsi="Noor_Zar" w:cs="Noor_Zar"/>
          <w:sz w:val="28"/>
          <w:szCs w:val="28"/>
          <w:rtl/>
        </w:rPr>
        <w:t xml:space="preserve"> هر کس فقط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Pr="00DD6A5D">
        <w:rPr>
          <w:rFonts w:ascii="Noor_Zar" w:hAnsi="Noor_Zar" w:cs="Noor_Zar"/>
          <w:sz w:val="28"/>
          <w:szCs w:val="28"/>
          <w:rtl/>
        </w:rPr>
        <w:t xml:space="preserve"> برای من کار بکند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نگران نباشد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به سرچشمه متصل 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البته</w:t>
      </w:r>
      <w:r>
        <w:rPr>
          <w:rFonts w:ascii="Noor_Zar" w:hAnsi="Noor_Zar" w:cs="Noor_Zar" w:hint="cs"/>
          <w:sz w:val="28"/>
          <w:szCs w:val="28"/>
          <w:rtl/>
        </w:rPr>
        <w:t xml:space="preserve"> البته البته (تاکید کرده)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Pr="00DD6A5D">
        <w:rPr>
          <w:rFonts w:ascii="Noor_Zar" w:hAnsi="Noor_Zar" w:cs="Noor_Zar"/>
          <w:sz w:val="28"/>
          <w:szCs w:val="28"/>
          <w:rtl/>
        </w:rPr>
        <w:t xml:space="preserve"> حتما</w:t>
      </w:r>
      <w:r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هدایت</w:t>
      </w:r>
      <w:r w:rsidRPr="00DD6A5D"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راه </w:t>
      </w:r>
      <w:r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DD6A5D">
        <w:rPr>
          <w:rFonts w:ascii="Noor_Zar" w:hAnsi="Noor_Zar" w:cs="Noor_Zar"/>
          <w:sz w:val="28"/>
          <w:szCs w:val="28"/>
          <w:rtl/>
        </w:rPr>
        <w:t>باز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استعدادش را شکوفا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خلاقیت اش را رشد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دهیم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بیند</w:t>
      </w:r>
      <w:r>
        <w:rPr>
          <w:rFonts w:ascii="Noor_Zar" w:hAnsi="Noor_Zar" w:cs="Noor_Zar" w:hint="cs"/>
          <w:sz w:val="28"/>
          <w:szCs w:val="28"/>
          <w:rtl/>
        </w:rPr>
        <w:t xml:space="preserve"> که </w:t>
      </w:r>
      <w:r w:rsidRPr="00DD6A5D">
        <w:rPr>
          <w:rFonts w:ascii="Noor_Zar" w:hAnsi="Noor_Zar" w:cs="Noor_Zar"/>
          <w:sz w:val="28"/>
          <w:szCs w:val="28"/>
          <w:rtl/>
        </w:rPr>
        <w:t xml:space="preserve">موانع </w:t>
      </w:r>
      <w:r>
        <w:rPr>
          <w:rFonts w:ascii="Noor_Zar" w:hAnsi="Noor_Zar" w:cs="Noor_Zar"/>
          <w:sz w:val="28"/>
          <w:szCs w:val="28"/>
          <w:rtl/>
        </w:rPr>
        <w:t>خود به خود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D6A5D">
        <w:rPr>
          <w:rFonts w:ascii="Noor_Zar" w:hAnsi="Noor_Zar" w:cs="Noor_Zar"/>
          <w:sz w:val="28"/>
          <w:szCs w:val="28"/>
          <w:rtl/>
        </w:rPr>
        <w:t xml:space="preserve">حل شده </w:t>
      </w:r>
      <w:r>
        <w:rPr>
          <w:rFonts w:ascii="Noor_Zar" w:hAnsi="Noor_Zar" w:cs="Noor_Zar" w:hint="cs"/>
          <w:sz w:val="28"/>
          <w:szCs w:val="28"/>
          <w:rtl/>
        </w:rPr>
        <w:t>است.</w:t>
      </w:r>
      <w:r w:rsidRPr="00DD6A5D">
        <w:rPr>
          <w:rFonts w:ascii="Noor_Zar" w:hAnsi="Noor_Zar" w:cs="Noor_Zar"/>
          <w:sz w:val="28"/>
          <w:szCs w:val="28"/>
          <w:rtl/>
        </w:rPr>
        <w:t xml:space="preserve"> اینها </w:t>
      </w:r>
      <w:r>
        <w:rPr>
          <w:rFonts w:ascii="Noor_Zar" w:hAnsi="Noor_Zar" w:cs="Noor_Zar" w:hint="cs"/>
          <w:sz w:val="28"/>
          <w:szCs w:val="28"/>
          <w:rtl/>
        </w:rPr>
        <w:t xml:space="preserve">یک سری </w:t>
      </w:r>
      <w:r w:rsidRPr="00DD6A5D">
        <w:rPr>
          <w:rFonts w:ascii="Noor_Zar" w:hAnsi="Noor_Zar" w:cs="Noor_Zar"/>
          <w:sz w:val="28"/>
          <w:szCs w:val="28"/>
          <w:rtl/>
        </w:rPr>
        <w:t>قواعدند بر</w:t>
      </w:r>
      <w:r>
        <w:rPr>
          <w:rFonts w:ascii="Noor_Zar" w:hAnsi="Noor_Zar" w:cs="Noor_Zar" w:hint="cs"/>
          <w:sz w:val="28"/>
          <w:szCs w:val="28"/>
          <w:rtl/>
        </w:rPr>
        <w:t>ای اداره</w:t>
      </w:r>
      <w:r w:rsidRPr="00DD6A5D">
        <w:rPr>
          <w:rFonts w:ascii="Noor_Zar" w:hAnsi="Noor_Zar" w:cs="Noor_Zar"/>
          <w:sz w:val="28"/>
          <w:szCs w:val="28"/>
          <w:rtl/>
        </w:rPr>
        <w:t xml:space="preserve"> بسیج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چون بسیج عمده اش اخلاص است و سرمایه و پشتوانه اش باید از حق باشد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این </w:t>
      </w:r>
      <w:r>
        <w:rPr>
          <w:rFonts w:ascii="Noor_Zar" w:hAnsi="Noor_Zar" w:cs="Noor_Zar"/>
          <w:sz w:val="28"/>
          <w:szCs w:val="28"/>
          <w:rtl/>
        </w:rPr>
        <w:t>ایمان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بینش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D6A5D">
        <w:rPr>
          <w:rFonts w:ascii="Noor_Zar" w:hAnsi="Noor_Zar" w:cs="Noor_Zar"/>
          <w:sz w:val="28"/>
          <w:szCs w:val="28"/>
          <w:rtl/>
        </w:rPr>
        <w:t xml:space="preserve">بصیرت و وجدان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DD6A5D">
        <w:rPr>
          <w:rFonts w:ascii="Noor_Zar" w:hAnsi="Noor_Zar" w:cs="Noor_Zar"/>
          <w:sz w:val="28"/>
          <w:szCs w:val="28"/>
          <w:rtl/>
        </w:rPr>
        <w:t xml:space="preserve">خدا توفیق داده </w:t>
      </w:r>
      <w:r>
        <w:rPr>
          <w:rFonts w:ascii="Noor_Zar" w:hAnsi="Noor_Zar" w:cs="Noor_Zar" w:hint="cs"/>
          <w:sz w:val="28"/>
          <w:szCs w:val="28"/>
          <w:rtl/>
        </w:rPr>
        <w:t>باید</w:t>
      </w:r>
      <w:r w:rsidRPr="00DD6A5D">
        <w:rPr>
          <w:rFonts w:ascii="Noor_Zar" w:hAnsi="Noor_Zar" w:cs="Noor_Zar"/>
          <w:sz w:val="28"/>
          <w:szCs w:val="28"/>
          <w:rtl/>
        </w:rPr>
        <w:t xml:space="preserve"> شکرگ</w:t>
      </w:r>
      <w:r>
        <w:rPr>
          <w:rFonts w:ascii="Noor_Zar" w:hAnsi="Noor_Zar" w:cs="Noor_Zar" w:hint="cs"/>
          <w:sz w:val="28"/>
          <w:szCs w:val="28"/>
          <w:rtl/>
        </w:rPr>
        <w:t>ز</w:t>
      </w:r>
      <w:r w:rsidRPr="00DD6A5D">
        <w:rPr>
          <w:rFonts w:ascii="Noor_Zar" w:hAnsi="Noor_Zar" w:cs="Noor_Zar"/>
          <w:sz w:val="28"/>
          <w:szCs w:val="28"/>
          <w:rtl/>
        </w:rPr>
        <w:t>ارش باشیم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D6A5D">
        <w:rPr>
          <w:rFonts w:ascii="Noor_Zar" w:hAnsi="Noor_Zar" w:cs="Noor_Zar"/>
          <w:sz w:val="28"/>
          <w:szCs w:val="28"/>
          <w:rtl/>
        </w:rPr>
        <w:t xml:space="preserve"> اجازه ندهیم </w:t>
      </w:r>
      <w:r>
        <w:rPr>
          <w:rFonts w:ascii="Noor_Zar" w:hAnsi="Noor_Zar" w:cs="Noor_Zar" w:hint="cs"/>
          <w:sz w:val="28"/>
          <w:szCs w:val="28"/>
          <w:rtl/>
        </w:rPr>
        <w:t>دسیسه</w:t>
      </w:r>
      <w:r w:rsidRPr="00DD6A5D">
        <w:rPr>
          <w:rFonts w:ascii="Noor_Zar" w:hAnsi="Noor_Zar" w:cs="Noor_Zar"/>
          <w:sz w:val="28"/>
          <w:szCs w:val="28"/>
          <w:rtl/>
        </w:rPr>
        <w:t xml:space="preserve"> های شیطان از درون نفس و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D6A5D">
        <w:rPr>
          <w:rFonts w:ascii="Noor_Zar" w:hAnsi="Noor_Zar" w:cs="Noor_Zar"/>
          <w:sz w:val="28"/>
          <w:szCs w:val="28"/>
          <w:rtl/>
        </w:rPr>
        <w:t xml:space="preserve">فت های دیگر </w:t>
      </w:r>
      <w:r>
        <w:rPr>
          <w:rFonts w:ascii="Noor_Zar" w:hAnsi="Noor_Zar" w:cs="Noor_Zar" w:hint="cs"/>
          <w:sz w:val="28"/>
          <w:szCs w:val="28"/>
          <w:rtl/>
        </w:rPr>
        <w:t>وارد شوند.</w:t>
      </w:r>
    </w:p>
    <w:p w:rsidR="00E930F6" w:rsidRPr="00DD6A5D" w:rsidRDefault="00E930F6" w:rsidP="00E930F6">
      <w:pPr>
        <w:pStyle w:val="NormalWeb"/>
        <w:bidi/>
        <w:spacing w:before="0" w:beforeAutospacing="0"/>
        <w:jc w:val="both"/>
        <w:rPr>
          <w:rFonts w:ascii="Noor_Zar" w:hAnsi="Noor_Zar" w:cs="Noor_Zar"/>
          <w:sz w:val="28"/>
          <w:szCs w:val="28"/>
          <w:rtl/>
        </w:rPr>
      </w:pPr>
      <w:r w:rsidRPr="00DD6A5D">
        <w:rPr>
          <w:rFonts w:ascii="Noor_Zar" w:hAnsi="Noor_Zar" w:cs="Noor_Zar"/>
          <w:sz w:val="28"/>
          <w:szCs w:val="28"/>
          <w:rtl/>
        </w:rPr>
        <w:t xml:space="preserve">خدا اراده کرده </w:t>
      </w:r>
      <w:r>
        <w:rPr>
          <w:rFonts w:ascii="Noor_Zar" w:hAnsi="Noor_Zar" w:cs="Noor_Zar"/>
          <w:sz w:val="28"/>
          <w:szCs w:val="28"/>
          <w:rtl/>
        </w:rPr>
        <w:t>آنها [</w:t>
      </w:r>
      <w:r>
        <w:rPr>
          <w:rFonts w:ascii="Noor_Zar" w:hAnsi="Noor_Zar" w:cs="Noor_Zar" w:hint="cs"/>
          <w:sz w:val="28"/>
          <w:szCs w:val="28"/>
          <w:rtl/>
        </w:rPr>
        <w:t>دسیسه های شیطان و نفس]</w:t>
      </w:r>
      <w:r w:rsidRPr="00DD6A5D">
        <w:rPr>
          <w:rFonts w:ascii="Noor_Zar" w:hAnsi="Noor_Zar" w:cs="Noor_Zar"/>
          <w:sz w:val="28"/>
          <w:szCs w:val="28"/>
          <w:rtl/>
        </w:rPr>
        <w:t xml:space="preserve"> باشد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چون </w:t>
      </w:r>
      <w:r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Pr="00DD6A5D">
        <w:rPr>
          <w:rFonts w:ascii="Noor_Zar" w:hAnsi="Noor_Zar" w:cs="Noor_Zar"/>
          <w:sz w:val="28"/>
          <w:szCs w:val="28"/>
          <w:rtl/>
        </w:rPr>
        <w:t>اینها نباشد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معنای اخلاص بوجود نمی </w:t>
      </w:r>
      <w:r>
        <w:rPr>
          <w:rFonts w:ascii="Noor_Zar" w:hAnsi="Noor_Zar" w:cs="Noor_Zar"/>
          <w:sz w:val="28"/>
          <w:szCs w:val="28"/>
          <w:rtl/>
        </w:rPr>
        <w:t>آید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باید در دریا و غرق شدن</w:t>
      </w:r>
      <w:r>
        <w:rPr>
          <w:rFonts w:ascii="Noor_Zar" w:hAnsi="Noor_Zar" w:cs="Noor_Zar"/>
          <w:sz w:val="28"/>
          <w:szCs w:val="28"/>
          <w:rtl/>
        </w:rPr>
        <w:t xml:space="preserve">‌ها </w:t>
      </w:r>
      <w:r w:rsidRPr="00DD6A5D">
        <w:rPr>
          <w:rFonts w:ascii="Noor_Zar" w:hAnsi="Noor_Zar" w:cs="Noor_Zar"/>
          <w:sz w:val="28"/>
          <w:szCs w:val="28"/>
          <w:rtl/>
        </w:rPr>
        <w:t>شنا را یاد گرفت باید این شیطان بیاید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وسوسه کند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اخلاص ما اثر بگذارد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در نفس ما تاثیر بگذارد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زمینه هایی پیش بیایید نفس مان تنگ بشود و عوامل تخریب</w:t>
      </w:r>
      <w:r w:rsidRPr="00BC55A8">
        <w:rPr>
          <w:rFonts w:ascii="Noor_Zar" w:hAnsi="Noor_Zar" w:cs="Noor_Zar"/>
          <w:sz w:val="28"/>
          <w:szCs w:val="28"/>
          <w:rtl/>
        </w:rPr>
        <w:t xml:space="preserve"> </w:t>
      </w:r>
      <w:r w:rsidRPr="00DD6A5D">
        <w:rPr>
          <w:rFonts w:ascii="Noor_Zar" w:hAnsi="Noor_Zar" w:cs="Noor_Zar"/>
          <w:sz w:val="28"/>
          <w:szCs w:val="28"/>
          <w:rtl/>
        </w:rPr>
        <w:t xml:space="preserve">به شکل های مختلف پیش بیاورد </w:t>
      </w:r>
      <w:r>
        <w:rPr>
          <w:rFonts w:ascii="Noor_Zar" w:hAnsi="Noor_Zar" w:cs="Noor_Zar" w:hint="cs"/>
          <w:sz w:val="28"/>
          <w:szCs w:val="28"/>
          <w:rtl/>
        </w:rPr>
        <w:t xml:space="preserve">تا </w:t>
      </w:r>
      <w:r w:rsidRPr="00DD6A5D">
        <w:rPr>
          <w:rFonts w:ascii="Noor_Zar" w:hAnsi="Noor_Zar" w:cs="Noor_Zar"/>
          <w:sz w:val="28"/>
          <w:szCs w:val="28"/>
          <w:rtl/>
        </w:rPr>
        <w:t>ما با این نعمت خدا که به ما عطا فرموده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مبارزه </w:t>
      </w:r>
      <w:r>
        <w:rPr>
          <w:rFonts w:ascii="Noor_Zar" w:hAnsi="Noor_Zar" w:cs="Noor_Zar" w:hint="cs"/>
          <w:sz w:val="28"/>
          <w:szCs w:val="28"/>
          <w:rtl/>
        </w:rPr>
        <w:t xml:space="preserve">با </w:t>
      </w:r>
      <w:r w:rsidRPr="00DD6A5D">
        <w:rPr>
          <w:rFonts w:ascii="Noor_Zar" w:hAnsi="Noor_Zar" w:cs="Noor_Zar"/>
          <w:sz w:val="28"/>
          <w:szCs w:val="28"/>
          <w:rtl/>
        </w:rPr>
        <w:t>آن را پیش ببریم و از آن هدایت بهره مند شویم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و طبق آیات و روایات باید ایمان داشته باشیم که اینها قابل شکست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هر چه شیطان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DD6A5D">
        <w:rPr>
          <w:rFonts w:ascii="Noor_Zar" w:hAnsi="Noor_Zar" w:cs="Noor_Zar"/>
          <w:sz w:val="28"/>
          <w:szCs w:val="28"/>
          <w:rtl/>
        </w:rPr>
        <w:t>نفس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شیطان انسی و جنی همه جمع بشوند بخواهند مومن را از پا در بیاورند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D6A5D">
        <w:rPr>
          <w:rFonts w:ascii="Noor_Zar" w:hAnsi="Noor_Zar" w:cs="Noor_Zar"/>
          <w:sz w:val="28"/>
          <w:szCs w:val="28"/>
          <w:rtl/>
        </w:rPr>
        <w:t xml:space="preserve"> خدا اجازه نداده م</w:t>
      </w:r>
      <w:r>
        <w:rPr>
          <w:rFonts w:ascii="Noor_Zar" w:hAnsi="Noor_Zar" w:cs="Noor_Zar" w:hint="cs"/>
          <w:sz w:val="28"/>
          <w:szCs w:val="28"/>
          <w:rtl/>
        </w:rPr>
        <w:t>ؤ</w:t>
      </w:r>
      <w:r w:rsidRPr="00DD6A5D">
        <w:rPr>
          <w:rFonts w:ascii="Noor_Zar" w:hAnsi="Noor_Zar" w:cs="Noor_Zar"/>
          <w:sz w:val="28"/>
          <w:szCs w:val="28"/>
          <w:rtl/>
        </w:rPr>
        <w:t>من از پای در بیایید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مومن </w:t>
      </w:r>
      <w:r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DD6A5D">
        <w:rPr>
          <w:rFonts w:ascii="Noor_Zar" w:hAnsi="Noor_Zar" w:cs="Noor_Zar"/>
          <w:sz w:val="28"/>
          <w:szCs w:val="28"/>
          <w:rtl/>
        </w:rPr>
        <w:t>سختی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افتد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مشکل پیدا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به سعی و کوشش و جهاد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افتد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اما از پای در نمی آید تا در اثر این مبارزه </w:t>
      </w:r>
      <w:r>
        <w:rPr>
          <w:rFonts w:ascii="Noor_Zar" w:hAnsi="Noor_Zar" w:cs="Noor_Zar" w:hint="cs"/>
          <w:sz w:val="28"/>
          <w:szCs w:val="28"/>
          <w:rtl/>
        </w:rPr>
        <w:t>در این</w:t>
      </w:r>
      <w:r w:rsidRPr="00DD6A5D">
        <w:rPr>
          <w:rFonts w:ascii="Noor_Zar" w:hAnsi="Noor_Zar" w:cs="Noor_Zar"/>
          <w:sz w:val="28"/>
          <w:szCs w:val="28"/>
          <w:rtl/>
        </w:rPr>
        <w:t xml:space="preserve"> میدان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پیروزمندانه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>
        <w:rPr>
          <w:rFonts w:ascii="Noor_Zar" w:hAnsi="Noor_Zar" w:cs="Noor_Zar"/>
          <w:sz w:val="28"/>
          <w:szCs w:val="28"/>
          <w:rtl/>
        </w:rPr>
        <w:t xml:space="preserve"> رو</w:t>
      </w:r>
      <w:r w:rsidRPr="00DD6A5D">
        <w:rPr>
          <w:rFonts w:ascii="Noor_Zar" w:hAnsi="Noor_Zar" w:cs="Noor_Zar"/>
          <w:sz w:val="28"/>
          <w:szCs w:val="28"/>
          <w:rtl/>
        </w:rPr>
        <w:t xml:space="preserve">سفیدانه </w:t>
      </w:r>
      <w:r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DD6A5D">
        <w:rPr>
          <w:rFonts w:ascii="Noor_Zar" w:hAnsi="Noor_Zar" w:cs="Noor_Zar"/>
          <w:sz w:val="28"/>
          <w:szCs w:val="28"/>
          <w:rtl/>
        </w:rPr>
        <w:t>محضر خدا نایل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Pr="00DD6A5D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باز اینجا آیاتی است بسیار قابل توجه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 روایات و</w:t>
      </w:r>
      <w:r w:rsidRPr="00DD6A5D">
        <w:rPr>
          <w:rFonts w:ascii="Noor_Zar" w:hAnsi="Noor_Zar" w:cs="Noor_Zar"/>
          <w:sz w:val="28"/>
          <w:szCs w:val="28"/>
          <w:rtl/>
        </w:rPr>
        <w:t xml:space="preserve"> فرمایشات بزرگان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D6A5D">
        <w:rPr>
          <w:rFonts w:ascii="Noor_Zar" w:hAnsi="Noor_Zar" w:cs="Noor_Zar"/>
          <w:sz w:val="28"/>
          <w:szCs w:val="28"/>
          <w:rtl/>
        </w:rPr>
        <w:t xml:space="preserve"> ان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D6A5D">
        <w:rPr>
          <w:rFonts w:ascii="Noor_Zar" w:hAnsi="Noor_Zar" w:cs="Noor_Zar"/>
          <w:sz w:val="28"/>
          <w:szCs w:val="28"/>
          <w:rtl/>
        </w:rPr>
        <w:t>شا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Pr="00DD6A5D">
        <w:rPr>
          <w:rFonts w:ascii="Noor_Zar" w:hAnsi="Noor_Zar" w:cs="Noor_Zar"/>
          <w:sz w:val="28"/>
          <w:szCs w:val="28"/>
          <w:rtl/>
        </w:rPr>
        <w:t xml:space="preserve"> الله خدا توفیق بدهد آیات و روای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ت و سیره بزرگان و رهنمود</w:t>
      </w:r>
      <w:r w:rsidRPr="00DD6A5D">
        <w:rPr>
          <w:rFonts w:ascii="Noor_Zar" w:hAnsi="Noor_Zar" w:cs="Noor_Zar"/>
          <w:sz w:val="28"/>
          <w:szCs w:val="28"/>
          <w:rtl/>
        </w:rPr>
        <w:t xml:space="preserve">های امام امت حضرت آیت الله </w:t>
      </w:r>
      <w:r>
        <w:rPr>
          <w:rFonts w:ascii="Noor_Zar" w:hAnsi="Noor_Zar" w:cs="Noor_Zar" w:hint="cs"/>
          <w:sz w:val="28"/>
          <w:szCs w:val="28"/>
          <w:rtl/>
        </w:rPr>
        <w:t>ال</w:t>
      </w:r>
      <w:r w:rsidRPr="00DD6A5D">
        <w:rPr>
          <w:rFonts w:ascii="Noor_Zar" w:hAnsi="Noor_Zar" w:cs="Noor_Zar"/>
          <w:sz w:val="28"/>
          <w:szCs w:val="28"/>
          <w:rtl/>
        </w:rPr>
        <w:t>عظمی خامنه ای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D6A5D">
        <w:rPr>
          <w:rFonts w:ascii="Noor_Zar" w:hAnsi="Noor_Zar" w:cs="Noor_Zar"/>
          <w:sz w:val="28"/>
          <w:szCs w:val="28"/>
          <w:rtl/>
        </w:rPr>
        <w:t xml:space="preserve"> چراغ راهمان در مدیریت تشکیلاتمان</w:t>
      </w:r>
      <w:r>
        <w:rPr>
          <w:rFonts w:ascii="Noor_Zar" w:hAnsi="Noor_Zar" w:cs="Noor_Zar" w:hint="cs"/>
          <w:sz w:val="28"/>
          <w:szCs w:val="28"/>
          <w:rtl/>
        </w:rPr>
        <w:t xml:space="preserve"> باشد.</w:t>
      </w:r>
      <w:r w:rsidRPr="00DD6A5D">
        <w:rPr>
          <w:rFonts w:ascii="Noor_Zar" w:hAnsi="Noor_Zar" w:cs="Noor_Zar"/>
          <w:sz w:val="28"/>
          <w:szCs w:val="28"/>
          <w:rtl/>
        </w:rPr>
        <w:t xml:space="preserve"> و صلی الله علی محمد و آل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Pr="00DD6A5D">
        <w:rPr>
          <w:rFonts w:ascii="Noor_Zar" w:hAnsi="Noor_Zar" w:cs="Noor_Zar"/>
          <w:sz w:val="28"/>
          <w:szCs w:val="28"/>
          <w:rtl/>
        </w:rPr>
        <w:t xml:space="preserve"> الطاهرین.</w:t>
      </w:r>
    </w:p>
    <w:p w:rsidR="00E930F6" w:rsidRDefault="00E930F6" w:rsidP="00E930F6"/>
    <w:p w:rsidR="00E930F6" w:rsidRPr="00892DC8" w:rsidRDefault="00E930F6" w:rsidP="00E930F6"/>
    <w:p w:rsidR="00CA6672" w:rsidRPr="00E930F6" w:rsidRDefault="00CA6672" w:rsidP="00E930F6">
      <w:pPr>
        <w:rPr>
          <w:rtl/>
        </w:rPr>
      </w:pPr>
    </w:p>
    <w:sectPr w:rsidR="00CA6672" w:rsidRPr="00E930F6" w:rsidSect="005F5A97">
      <w:endnotePr>
        <w:numFmt w:val="decimal"/>
      </w:endnotePr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3BA" w:rsidRDefault="00BB03BA" w:rsidP="00C70821">
      <w:pPr>
        <w:spacing w:after="0" w:line="240" w:lineRule="auto"/>
      </w:pPr>
      <w:r>
        <w:separator/>
      </w:r>
    </w:p>
  </w:endnote>
  <w:endnote w:type="continuationSeparator" w:id="0">
    <w:p w:rsidR="00BB03BA" w:rsidRDefault="00BB03BA" w:rsidP="00C70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3BA" w:rsidRDefault="00BB03BA" w:rsidP="00C70821">
      <w:pPr>
        <w:spacing w:after="0" w:line="240" w:lineRule="auto"/>
      </w:pPr>
      <w:r>
        <w:separator/>
      </w:r>
    </w:p>
  </w:footnote>
  <w:footnote w:type="continuationSeparator" w:id="0">
    <w:p w:rsidR="00BB03BA" w:rsidRDefault="00BB03BA" w:rsidP="00C70821">
      <w:pPr>
        <w:spacing w:after="0" w:line="240" w:lineRule="auto"/>
      </w:pPr>
      <w:r>
        <w:continuationSeparator/>
      </w:r>
    </w:p>
  </w:footnote>
  <w:footnote w:id="1">
    <w:p w:rsidR="00E930F6" w:rsidRPr="003D4F64" w:rsidRDefault="00E930F6" w:rsidP="00E930F6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3D4F64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3D4F64">
        <w:rPr>
          <w:rFonts w:ascii="Noor_Zar" w:hAnsi="Noor_Zar" w:cs="Noor_Zar"/>
          <w:sz w:val="22"/>
          <w:szCs w:val="22"/>
          <w:rtl/>
        </w:rPr>
        <w:t>- رسول خدا</w:t>
      </w:r>
      <w:r>
        <w:rPr>
          <w:rFonts w:ascii="Noor_Zar" w:hAnsi="Noor_Zar" w:cs="Noor_Zar"/>
          <w:sz w:val="22"/>
          <w:szCs w:val="22"/>
        </w:rPr>
        <w:t xml:space="preserve"> </w:t>
      </w:r>
      <w:r w:rsidRPr="003D4F64">
        <w:rPr>
          <w:rFonts w:ascii="Noor_Zar" w:hAnsi="Noor_Zar" w:cs="Noor_Zar"/>
          <w:sz w:val="22"/>
          <w:szCs w:val="22"/>
          <w:rtl/>
        </w:rPr>
        <w:t>(صلّى اللّه عليه و آله)</w:t>
      </w:r>
      <w:r>
        <w:rPr>
          <w:rFonts w:ascii="Noor_Zar" w:hAnsi="Noor_Zar" w:cs="Noor_Zar"/>
          <w:sz w:val="22"/>
          <w:szCs w:val="22"/>
        </w:rPr>
        <w:t xml:space="preserve"> </w:t>
      </w:r>
      <w:r w:rsidRPr="003D4F64">
        <w:rPr>
          <w:rFonts w:ascii="Noor_Zar" w:hAnsi="Noor_Zar" w:cs="Noor_Zar"/>
          <w:sz w:val="22"/>
          <w:szCs w:val="22"/>
          <w:rtl/>
        </w:rPr>
        <w:t xml:space="preserve">گمنام است قدردانى احسانش نشده </w:t>
      </w:r>
      <w:r>
        <w:rPr>
          <w:rFonts w:ascii="Times New Roman" w:hAnsi="Times New Roman" w:cs="Times New Roman"/>
          <w:sz w:val="22"/>
          <w:szCs w:val="22"/>
        </w:rPr>
        <w:t>…</w:t>
      </w:r>
      <w:r w:rsidRPr="003D4F64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</w:rPr>
        <w:t xml:space="preserve"> </w:t>
      </w:r>
      <w:r w:rsidRPr="003D4F64">
        <w:rPr>
          <w:rFonts w:ascii="Noor_Zar" w:hAnsi="Noor_Zar" w:cs="Noor_Zar"/>
          <w:sz w:val="22"/>
          <w:szCs w:val="22"/>
          <w:rtl/>
        </w:rPr>
        <w:t>چه كسى بالاتر از رسول خدا (صلّى اللّه عليه و آله)</w:t>
      </w:r>
      <w:r>
        <w:rPr>
          <w:rFonts w:ascii="Noor_Zar" w:hAnsi="Noor_Zar" w:cs="Noor_Zar"/>
          <w:sz w:val="22"/>
          <w:szCs w:val="22"/>
        </w:rPr>
        <w:t xml:space="preserve"> </w:t>
      </w:r>
      <w:r w:rsidRPr="003D4F64">
        <w:rPr>
          <w:rFonts w:ascii="Noor_Zar" w:hAnsi="Noor_Zar" w:cs="Noor_Zar"/>
          <w:sz w:val="22"/>
          <w:szCs w:val="22"/>
          <w:rtl/>
        </w:rPr>
        <w:t>ب</w:t>
      </w:r>
      <w:r>
        <w:rPr>
          <w:rFonts w:ascii="Noor_Zar" w:hAnsi="Noor_Zar" w:cs="Noor_Zar" w:hint="cs"/>
          <w:sz w:val="22"/>
          <w:szCs w:val="22"/>
          <w:rtl/>
        </w:rPr>
        <w:t xml:space="preserve">ه </w:t>
      </w:r>
      <w:r w:rsidRPr="003D4F64">
        <w:rPr>
          <w:rFonts w:ascii="Noor_Zar" w:hAnsi="Noor_Zar" w:cs="Noor_Zar"/>
          <w:sz w:val="22"/>
          <w:szCs w:val="22"/>
          <w:rtl/>
        </w:rPr>
        <w:t>اين خلق احسان كرده و ما خاندان هم ناسپاسى شديم احسان ما را قدر نشناسند و مؤمنان خوب هم گمنام و سپاس نشده‌اند و قدردانى از كارهاى خيرشان نشود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C01B34">
        <w:rPr>
          <w:rFonts w:ascii="Noor_Zar" w:hAnsi="Noor_Zar" w:cs="Noor_Zar" w:hint="cs"/>
          <w:sz w:val="22"/>
          <w:szCs w:val="22"/>
          <w:rtl/>
        </w:rPr>
        <w:t>بحار</w:t>
      </w:r>
      <w:r w:rsidRPr="00C01B34">
        <w:rPr>
          <w:rFonts w:ascii="Noor_Zar" w:hAnsi="Noor_Zar" w:cs="Noor_Zar"/>
          <w:sz w:val="22"/>
          <w:szCs w:val="22"/>
          <w:rtl/>
        </w:rPr>
        <w:t xml:space="preserve"> </w:t>
      </w:r>
      <w:r w:rsidRPr="00C01B34">
        <w:rPr>
          <w:rFonts w:ascii="Noor_Zar" w:hAnsi="Noor_Zar" w:cs="Noor_Zar" w:hint="cs"/>
          <w:sz w:val="22"/>
          <w:szCs w:val="22"/>
          <w:rtl/>
        </w:rPr>
        <w:t>الأنوار</w:t>
      </w:r>
      <w:r>
        <w:rPr>
          <w:rFonts w:ascii="Noor_Zar" w:hAnsi="Noor_Zar" w:cs="Noor_Zar" w:hint="cs"/>
          <w:sz w:val="22"/>
          <w:szCs w:val="22"/>
          <w:rtl/>
        </w:rPr>
        <w:t>، ج 72، ص 42.</w:t>
      </w:r>
    </w:p>
  </w:footnote>
  <w:footnote w:id="2">
    <w:p w:rsidR="00E930F6" w:rsidRPr="002A506A" w:rsidRDefault="00E930F6" w:rsidP="00E930F6">
      <w:pPr>
        <w:pStyle w:val="FootnoteText"/>
        <w:rPr>
          <w:rFonts w:ascii="Noor_Zar" w:hAnsi="Noor_Zar" w:cs="Noor_Zar"/>
          <w:sz w:val="22"/>
          <w:szCs w:val="22"/>
        </w:rPr>
      </w:pPr>
      <w:r w:rsidRPr="002A506A">
        <w:rPr>
          <w:rFonts w:ascii="Noor_Zar" w:hAnsi="Noor_Zar" w:cs="Noor_Zar"/>
          <w:sz w:val="22"/>
          <w:szCs w:val="22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>-</w:t>
      </w:r>
      <w:r w:rsidRPr="002A506A">
        <w:rPr>
          <w:rFonts w:ascii="Noor_Zar" w:hAnsi="Noor_Zar" w:cs="Noor_Zar"/>
          <w:sz w:val="22"/>
          <w:szCs w:val="22"/>
          <w:rtl/>
        </w:rPr>
        <w:t xml:space="preserve"> </w:t>
      </w:r>
      <w:r w:rsidRPr="002A506A">
        <w:rPr>
          <w:rFonts w:ascii="Cambria" w:hAnsi="Cambria" w:cs="Cambria"/>
          <w:sz w:val="22"/>
          <w:szCs w:val="22"/>
        </w:rPr>
        <w:t> </w:t>
      </w:r>
      <w:r w:rsidRPr="002A506A">
        <w:rPr>
          <w:rFonts w:ascii="Noor_Zar" w:hAnsi="Noor_Zar" w:cs="Noor_Zar"/>
          <w:sz w:val="22"/>
          <w:szCs w:val="22"/>
          <w:rtl/>
        </w:rPr>
        <w:t>مؤمن پنهان است زيرا محاسن و خوبى‌هاى او را نزد حق تعالى مى‌برند و در نتيجه بين مردم منتشر نمى‌گردد و آنها او را نمى‌شناسد و كافر مشهور و معروف است زيرا اعمال خوبش براى مردم است و بين آنها منتشر مى‌باشد و به آسمان برده نمى‌شوند</w:t>
      </w:r>
      <w:r w:rsidRPr="002A506A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C2733D">
        <w:rPr>
          <w:rFonts w:ascii="Noor_Zar" w:hAnsi="Noor_Zar" w:cs="Noor_Zar" w:hint="cs"/>
          <w:sz w:val="22"/>
          <w:szCs w:val="22"/>
          <w:rtl/>
        </w:rPr>
        <w:t>تفصیل</w:t>
      </w:r>
      <w:r w:rsidRPr="00C2733D">
        <w:rPr>
          <w:rFonts w:ascii="Noor_Zar" w:hAnsi="Noor_Zar" w:cs="Noor_Zar"/>
          <w:sz w:val="22"/>
          <w:szCs w:val="22"/>
          <w:rtl/>
        </w:rPr>
        <w:t xml:space="preserve"> </w:t>
      </w:r>
      <w:r w:rsidRPr="00C2733D">
        <w:rPr>
          <w:rFonts w:ascii="Noor_Zar" w:hAnsi="Noor_Zar" w:cs="Noor_Zar" w:hint="cs"/>
          <w:sz w:val="22"/>
          <w:szCs w:val="22"/>
          <w:rtl/>
        </w:rPr>
        <w:t>وسائل</w:t>
      </w:r>
      <w:r w:rsidRPr="00C2733D">
        <w:rPr>
          <w:rFonts w:ascii="Noor_Zar" w:hAnsi="Noor_Zar" w:cs="Noor_Zar"/>
          <w:sz w:val="22"/>
          <w:szCs w:val="22"/>
          <w:rtl/>
        </w:rPr>
        <w:t xml:space="preserve"> </w:t>
      </w:r>
      <w:r w:rsidRPr="00C2733D">
        <w:rPr>
          <w:rFonts w:ascii="Noor_Zar" w:hAnsi="Noor_Zar" w:cs="Noor_Zar" w:hint="cs"/>
          <w:sz w:val="22"/>
          <w:szCs w:val="22"/>
          <w:rtl/>
        </w:rPr>
        <w:t>الشیعة</w:t>
      </w:r>
      <w:r w:rsidRPr="00C2733D">
        <w:rPr>
          <w:rFonts w:ascii="Noor_Zar" w:hAnsi="Noor_Zar" w:cs="Noor_Zar"/>
          <w:sz w:val="22"/>
          <w:szCs w:val="22"/>
          <w:rtl/>
        </w:rPr>
        <w:t xml:space="preserve"> </w:t>
      </w:r>
      <w:r w:rsidRPr="00C2733D">
        <w:rPr>
          <w:rFonts w:ascii="Noor_Zar" w:hAnsi="Noor_Zar" w:cs="Noor_Zar" w:hint="cs"/>
          <w:sz w:val="22"/>
          <w:szCs w:val="22"/>
          <w:rtl/>
        </w:rPr>
        <w:t>إلی</w:t>
      </w:r>
      <w:r w:rsidRPr="00C2733D">
        <w:rPr>
          <w:rFonts w:ascii="Noor_Zar" w:hAnsi="Noor_Zar" w:cs="Noor_Zar"/>
          <w:sz w:val="22"/>
          <w:szCs w:val="22"/>
          <w:rtl/>
        </w:rPr>
        <w:t xml:space="preserve"> </w:t>
      </w:r>
      <w:r w:rsidRPr="00C2733D">
        <w:rPr>
          <w:rFonts w:ascii="Noor_Zar" w:hAnsi="Noor_Zar" w:cs="Noor_Zar" w:hint="cs"/>
          <w:sz w:val="22"/>
          <w:szCs w:val="22"/>
          <w:rtl/>
        </w:rPr>
        <w:t>تحصیل</w:t>
      </w:r>
      <w:r w:rsidRPr="00C2733D">
        <w:rPr>
          <w:rFonts w:ascii="Noor_Zar" w:hAnsi="Noor_Zar" w:cs="Noor_Zar"/>
          <w:sz w:val="22"/>
          <w:szCs w:val="22"/>
          <w:rtl/>
        </w:rPr>
        <w:t xml:space="preserve"> </w:t>
      </w:r>
      <w:r w:rsidRPr="00C2733D">
        <w:rPr>
          <w:rFonts w:ascii="Noor_Zar" w:hAnsi="Noor_Zar" w:cs="Noor_Zar" w:hint="cs"/>
          <w:sz w:val="22"/>
          <w:szCs w:val="22"/>
          <w:rtl/>
        </w:rPr>
        <w:t>مسائل</w:t>
      </w:r>
      <w:r w:rsidRPr="00C2733D">
        <w:rPr>
          <w:rFonts w:ascii="Noor_Zar" w:hAnsi="Noor_Zar" w:cs="Noor_Zar"/>
          <w:sz w:val="22"/>
          <w:szCs w:val="22"/>
          <w:rtl/>
        </w:rPr>
        <w:t xml:space="preserve"> </w:t>
      </w:r>
      <w:r w:rsidRPr="00C2733D">
        <w:rPr>
          <w:rFonts w:ascii="Noor_Zar" w:hAnsi="Noor_Zar" w:cs="Noor_Zar" w:hint="cs"/>
          <w:sz w:val="22"/>
          <w:szCs w:val="22"/>
          <w:rtl/>
        </w:rPr>
        <w:t>الشریعة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C2733D">
        <w:rPr>
          <w:rFonts w:ascii="Noor_Zar" w:hAnsi="Noor_Zar" w:cs="Noor_Zar"/>
          <w:sz w:val="22"/>
          <w:szCs w:val="22"/>
          <w:rtl/>
        </w:rPr>
        <w:t xml:space="preserve"> </w:t>
      </w:r>
      <w:r w:rsidRPr="00C2733D">
        <w:rPr>
          <w:rFonts w:ascii="Noor_Zar" w:hAnsi="Noor_Zar" w:cs="Noor_Zar" w:hint="cs"/>
          <w:sz w:val="22"/>
          <w:szCs w:val="22"/>
          <w:rtl/>
        </w:rPr>
        <w:t>جلد</w:t>
      </w:r>
      <w:r w:rsidRPr="00C2733D">
        <w:rPr>
          <w:rFonts w:ascii="Noor_Zar" w:hAnsi="Noor_Zar" w:cs="Noor_Zar"/>
          <w:sz w:val="22"/>
          <w:szCs w:val="22"/>
          <w:rtl/>
        </w:rPr>
        <w:t xml:space="preserve"> 16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2733D">
        <w:rPr>
          <w:rFonts w:ascii="Noor_Zar" w:hAnsi="Noor_Zar" w:cs="Noor_Zar" w:hint="cs"/>
          <w:sz w:val="22"/>
          <w:szCs w:val="22"/>
          <w:rtl/>
        </w:rPr>
        <w:t>صفحه</w:t>
      </w:r>
      <w:r w:rsidRPr="00C2733D">
        <w:rPr>
          <w:rFonts w:ascii="Noor_Zar" w:hAnsi="Noor_Zar" w:cs="Noor_Zar"/>
          <w:sz w:val="22"/>
          <w:szCs w:val="22"/>
          <w:rtl/>
        </w:rPr>
        <w:t xml:space="preserve"> 308</w:t>
      </w:r>
    </w:p>
  </w:footnote>
  <w:footnote w:id="3">
    <w:p w:rsidR="00E930F6" w:rsidRPr="003E090E" w:rsidRDefault="00E930F6" w:rsidP="00E930F6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3E090E">
        <w:rPr>
          <w:rFonts w:ascii="Noor_Zar" w:hAnsi="Noor_Zar" w:cs="Noor_Zar"/>
          <w:sz w:val="22"/>
          <w:szCs w:val="22"/>
        </w:rPr>
        <w:footnoteRef/>
      </w:r>
      <w:r w:rsidRPr="003E090E">
        <w:rPr>
          <w:rFonts w:ascii="Noor_Zar" w:hAnsi="Noor_Zar" w:cs="Noor_Zar"/>
          <w:sz w:val="22"/>
          <w:szCs w:val="22"/>
          <w:rtl/>
        </w:rPr>
        <w:t xml:space="preserve"> </w:t>
      </w:r>
      <w:r w:rsidRPr="003E090E">
        <w:rPr>
          <w:rFonts w:ascii="Noor_Zar" w:hAnsi="Noor_Zar" w:cs="Noor_Zar" w:hint="cs"/>
          <w:sz w:val="22"/>
          <w:szCs w:val="22"/>
          <w:rtl/>
        </w:rPr>
        <w:t>- سوره عنکبوت، آیه 69</w:t>
      </w:r>
    </w:p>
  </w:footnote>
  <w:footnote w:id="4">
    <w:p w:rsidR="00E930F6" w:rsidRPr="004F7337" w:rsidRDefault="00E930F6" w:rsidP="00E930F6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4F7337">
        <w:rPr>
          <w:rFonts w:ascii="Noor_Zar" w:hAnsi="Noor_Zar" w:cs="Noor_Zar"/>
          <w:sz w:val="22"/>
          <w:szCs w:val="22"/>
        </w:rPr>
        <w:footnoteRef/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/>
          <w:sz w:val="22"/>
          <w:szCs w:val="22"/>
          <w:rtl/>
        </w:rPr>
        <w:t>«</w:t>
      </w:r>
      <w:r w:rsidRPr="004F7337">
        <w:rPr>
          <w:rFonts w:ascii="Noor_Zar" w:hAnsi="Noor_Zar" w:cs="Noor_Zar" w:hint="cs"/>
          <w:sz w:val="22"/>
          <w:szCs w:val="22"/>
          <w:rtl/>
        </w:rPr>
        <w:t>و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قوله</w:t>
      </w:r>
      <w:r w:rsidRPr="004F7337">
        <w:rPr>
          <w:rFonts w:ascii="Noor_Zar" w:hAnsi="Noor_Zar" w:cs="Noor_Zar"/>
          <w:sz w:val="22"/>
          <w:szCs w:val="22"/>
          <w:rtl/>
        </w:rPr>
        <w:t xml:space="preserve"> «</w:t>
      </w:r>
      <w:r w:rsidRPr="004F7337">
        <w:rPr>
          <w:rFonts w:ascii="Noor_Zar" w:hAnsi="Noor_Zar" w:cs="Noor_Zar" w:hint="cs"/>
          <w:sz w:val="22"/>
          <w:szCs w:val="22"/>
          <w:rtl/>
        </w:rPr>
        <w:t>وَ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الَّذِينَ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جاهَدُوا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فِينا</w:t>
      </w:r>
      <w:r w:rsidRPr="004F7337">
        <w:rPr>
          <w:rFonts w:ascii="Noor_Zar" w:hAnsi="Noor_Zar" w:cs="Noor_Zar" w:hint="eastAsia"/>
          <w:sz w:val="22"/>
          <w:szCs w:val="22"/>
          <w:rtl/>
        </w:rPr>
        <w:t>»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أي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صبروا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و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جاهدوا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مع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رسول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الله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ص</w:t>
      </w:r>
      <w:r w:rsidRPr="004F7337">
        <w:rPr>
          <w:rFonts w:ascii="Noor_Zar" w:hAnsi="Noor_Zar" w:cs="Noor_Zar"/>
          <w:sz w:val="22"/>
          <w:szCs w:val="22"/>
          <w:rtl/>
        </w:rPr>
        <w:t xml:space="preserve"> «</w:t>
      </w:r>
      <w:r w:rsidRPr="004F7337">
        <w:rPr>
          <w:rFonts w:ascii="Noor_Zar" w:hAnsi="Noor_Zar" w:cs="Noor_Zar" w:hint="cs"/>
          <w:sz w:val="22"/>
          <w:szCs w:val="22"/>
          <w:rtl/>
        </w:rPr>
        <w:t>لَنَهْدِيَنَّهُمْ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سُبُلَنا</w:t>
      </w:r>
      <w:r w:rsidRPr="004F7337">
        <w:rPr>
          <w:rFonts w:ascii="Noor_Zar" w:hAnsi="Noor_Zar" w:cs="Noor_Zar" w:hint="eastAsia"/>
          <w:sz w:val="22"/>
          <w:szCs w:val="22"/>
          <w:rtl/>
        </w:rPr>
        <w:t>»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أي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لنثبتنهم</w:t>
      </w:r>
      <w:r w:rsidRPr="004F7337">
        <w:rPr>
          <w:rFonts w:ascii="Noor_Zar" w:hAnsi="Noor_Zar" w:cs="Noor_Zar"/>
          <w:sz w:val="22"/>
          <w:szCs w:val="22"/>
          <w:rtl/>
        </w:rPr>
        <w:t xml:space="preserve"> «</w:t>
      </w:r>
      <w:r w:rsidRPr="004F7337">
        <w:rPr>
          <w:rFonts w:ascii="Noor_Zar" w:hAnsi="Noor_Zar" w:cs="Noor_Zar" w:hint="cs"/>
          <w:sz w:val="22"/>
          <w:szCs w:val="22"/>
          <w:rtl/>
        </w:rPr>
        <w:t>وَ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إِنَّ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اللَّهَ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لَمَعَ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الْمُحْسِنِينَ</w:t>
      </w:r>
      <w:r w:rsidRPr="004F7337">
        <w:rPr>
          <w:rFonts w:ascii="Noor_Zar" w:hAnsi="Noor_Zar" w:cs="Noor_Zar" w:hint="eastAsia"/>
          <w:sz w:val="22"/>
          <w:szCs w:val="22"/>
          <w:rtl/>
        </w:rPr>
        <w:t>»</w:t>
      </w:r>
    </w:p>
    <w:p w:rsidR="00E930F6" w:rsidRPr="004F7337" w:rsidRDefault="00E930F6" w:rsidP="00E930F6">
      <w:pPr>
        <w:pStyle w:val="FootnoteText"/>
        <w:rPr>
          <w:rFonts w:ascii="Noor_Zar" w:hAnsi="Noor_Zar" w:cs="Noor_Zar"/>
          <w:sz w:val="22"/>
          <w:szCs w:val="22"/>
        </w:rPr>
      </w:pPr>
      <w:r w:rsidRPr="004F7337">
        <w:rPr>
          <w:rFonts w:ascii="Noor_Zar" w:hAnsi="Noor_Zar" w:cs="Noor_Zar" w:hint="cs"/>
          <w:sz w:val="22"/>
          <w:szCs w:val="22"/>
          <w:rtl/>
        </w:rPr>
        <w:t>وَ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فِي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رِوَايَةِ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أَبِي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الْجَارُودِ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عَنْ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أَبِي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جَعْفَرٍ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ع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قَالَ</w:t>
      </w:r>
      <w:r w:rsidRPr="004F7337">
        <w:rPr>
          <w:rFonts w:ascii="Noor_Zar" w:hAnsi="Noor_Zar" w:cs="Noor_Zar"/>
          <w:sz w:val="22"/>
          <w:szCs w:val="22"/>
          <w:rtl/>
        </w:rPr>
        <w:t xml:space="preserve">: </w:t>
      </w:r>
      <w:r w:rsidRPr="004F7337">
        <w:rPr>
          <w:rFonts w:ascii="Noor_Zar" w:hAnsi="Noor_Zar" w:cs="Noor_Zar" w:hint="cs"/>
          <w:sz w:val="22"/>
          <w:szCs w:val="22"/>
          <w:rtl/>
        </w:rPr>
        <w:t>هَذِهِ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الْآيَةُ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لِآلِ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مُحَمَّدٍ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ص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وَ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لِأَشْيَاعِهِمْ</w:t>
      </w:r>
      <w:r w:rsidRPr="004F7337">
        <w:rPr>
          <w:rFonts w:ascii="Noor_Zar" w:hAnsi="Noor_Zar" w:cs="Noor_Zar"/>
          <w:sz w:val="22"/>
          <w:szCs w:val="22"/>
          <w:rtl/>
        </w:rPr>
        <w:t xml:space="preserve">. </w:t>
      </w:r>
      <w:r w:rsidRPr="004F7337">
        <w:rPr>
          <w:rFonts w:ascii="Noor_Zar" w:hAnsi="Noor_Zar" w:cs="Noor_Zar" w:hint="cs"/>
          <w:sz w:val="22"/>
          <w:szCs w:val="22"/>
          <w:rtl/>
        </w:rPr>
        <w:t>تفسير</w:t>
      </w:r>
      <w:r w:rsidRPr="004F7337">
        <w:rPr>
          <w:rFonts w:ascii="Noor_Zar" w:hAnsi="Noor_Zar" w:cs="Noor_Zar"/>
          <w:sz w:val="22"/>
          <w:szCs w:val="22"/>
          <w:rtl/>
        </w:rPr>
        <w:t xml:space="preserve"> </w:t>
      </w:r>
      <w:r w:rsidRPr="004F7337">
        <w:rPr>
          <w:rFonts w:ascii="Noor_Zar" w:hAnsi="Noor_Zar" w:cs="Noor_Zar" w:hint="cs"/>
          <w:sz w:val="22"/>
          <w:szCs w:val="22"/>
          <w:rtl/>
        </w:rPr>
        <w:t>القمي</w:t>
      </w:r>
      <w:r w:rsidRPr="004F7337">
        <w:rPr>
          <w:rFonts w:ascii="Noor_Zar" w:hAnsi="Noor_Zar" w:cs="Noor_Zar"/>
          <w:sz w:val="22"/>
          <w:szCs w:val="22"/>
          <w:rtl/>
        </w:rPr>
        <w:t xml:space="preserve">، </w:t>
      </w:r>
      <w:r w:rsidRPr="004F7337">
        <w:rPr>
          <w:rFonts w:ascii="Noor_Zar" w:hAnsi="Noor_Zar" w:cs="Noor_Zar" w:hint="cs"/>
          <w:sz w:val="22"/>
          <w:szCs w:val="22"/>
          <w:rtl/>
        </w:rPr>
        <w:t>ج‏</w:t>
      </w:r>
      <w:r w:rsidRPr="004F7337">
        <w:rPr>
          <w:rFonts w:ascii="Noor_Zar" w:hAnsi="Noor_Zar" w:cs="Noor_Zar"/>
          <w:sz w:val="22"/>
          <w:szCs w:val="22"/>
          <w:rtl/>
        </w:rPr>
        <w:t xml:space="preserve">1، </w:t>
      </w:r>
      <w:r w:rsidRPr="004F7337">
        <w:rPr>
          <w:rFonts w:ascii="Noor_Zar" w:hAnsi="Noor_Zar" w:cs="Noor_Zar" w:hint="cs"/>
          <w:sz w:val="22"/>
          <w:szCs w:val="22"/>
          <w:rtl/>
        </w:rPr>
        <w:t>ص</w:t>
      </w:r>
      <w:r w:rsidRPr="004F7337">
        <w:rPr>
          <w:rFonts w:ascii="Noor_Zar" w:hAnsi="Noor_Zar" w:cs="Noor_Zar"/>
          <w:sz w:val="22"/>
          <w:szCs w:val="22"/>
          <w:rtl/>
        </w:rPr>
        <w:t>: 360</w:t>
      </w:r>
    </w:p>
  </w:footnote>
  <w:footnote w:id="5">
    <w:p w:rsidR="00E930F6" w:rsidRPr="001D39F8" w:rsidRDefault="00E930F6" w:rsidP="00E930F6">
      <w:pPr>
        <w:pStyle w:val="FootnoteText"/>
        <w:rPr>
          <w:rFonts w:ascii="Noor_Zar" w:hAnsi="Noor_Zar" w:cs="Noor_Zar"/>
          <w:sz w:val="22"/>
          <w:szCs w:val="22"/>
        </w:rPr>
      </w:pPr>
      <w:r w:rsidRPr="001D39F8">
        <w:rPr>
          <w:rFonts w:ascii="Noor_Zar" w:hAnsi="Noor_Zar" w:cs="Noor_Zar"/>
          <w:sz w:val="22"/>
          <w:szCs w:val="22"/>
        </w:rPr>
        <w:footnoteRef/>
      </w:r>
      <w:r w:rsidRPr="001D39F8">
        <w:rPr>
          <w:rFonts w:ascii="Noor_Zar" w:hAnsi="Noor_Zar" w:cs="Noor_Zar"/>
          <w:sz w:val="22"/>
          <w:szCs w:val="22"/>
          <w:rtl/>
        </w:rPr>
        <w:t xml:space="preserve"> </w:t>
      </w:r>
      <w:r w:rsidRPr="001D39F8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 w:hint="cs"/>
          <w:sz w:val="22"/>
          <w:szCs w:val="22"/>
          <w:rtl/>
        </w:rPr>
        <w:t>واژه</w:t>
      </w:r>
      <w:r w:rsidRPr="001D39F8">
        <w:rPr>
          <w:rFonts w:ascii="Noor_Zar" w:hAnsi="Noor_Zar" w:cs="Noor_Zar" w:hint="cs"/>
          <w:sz w:val="22"/>
          <w:szCs w:val="22"/>
          <w:rtl/>
        </w:rPr>
        <w:t xml:space="preserve"> «فقط» از «</w:t>
      </w:r>
      <w:r w:rsidRPr="001D39F8">
        <w:rPr>
          <w:rFonts w:ascii="Noor_Zar" w:hAnsi="Noor_Zar" w:cs="Noor_Zar" w:hint="cs"/>
          <w:b/>
          <w:bCs/>
          <w:sz w:val="22"/>
          <w:szCs w:val="22"/>
          <w:rtl/>
        </w:rPr>
        <w:t>فینا</w:t>
      </w:r>
      <w:r w:rsidRPr="001D39F8">
        <w:rPr>
          <w:rFonts w:ascii="Noor_Zar" w:hAnsi="Noor_Zar" w:cs="Noor_Zar" w:hint="cs"/>
          <w:sz w:val="22"/>
          <w:szCs w:val="22"/>
          <w:rtl/>
        </w:rPr>
        <w:t>» فهمیده می‌شود.</w:t>
      </w:r>
    </w:p>
  </w:footnote>
  <w:footnote w:id="6">
    <w:p w:rsidR="00E930F6" w:rsidRPr="003A081A" w:rsidRDefault="00E930F6" w:rsidP="00E930F6">
      <w:pPr>
        <w:pStyle w:val="FootnoteText"/>
        <w:rPr>
          <w:rFonts w:ascii="Noor_Zar" w:hAnsi="Noor_Zar" w:cs="Noor_Zar"/>
          <w:sz w:val="22"/>
          <w:szCs w:val="22"/>
        </w:rPr>
      </w:pPr>
      <w:r w:rsidRPr="003A081A">
        <w:rPr>
          <w:rFonts w:ascii="Noor_Zar" w:hAnsi="Noor_Zar" w:cs="Noor_Zar"/>
          <w:sz w:val="22"/>
          <w:szCs w:val="22"/>
        </w:rPr>
        <w:footnoteRef/>
      </w:r>
      <w:r w:rsidRPr="003A081A">
        <w:rPr>
          <w:rFonts w:ascii="Noor_Zar" w:hAnsi="Noor_Zar" w:cs="Noor_Zar"/>
          <w:sz w:val="22"/>
          <w:szCs w:val="22"/>
          <w:rtl/>
        </w:rPr>
        <w:t xml:space="preserve"> </w:t>
      </w:r>
      <w:r w:rsidRPr="003A081A">
        <w:rPr>
          <w:rFonts w:ascii="Noor_Zar" w:hAnsi="Noor_Zar" w:cs="Noor_Zar" w:hint="cs"/>
          <w:sz w:val="22"/>
          <w:szCs w:val="22"/>
          <w:rtl/>
        </w:rPr>
        <w:t>- لام تأکید بر سر فعل مضارع و نون تأکید ثقیله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C18E0"/>
    <w:multiLevelType w:val="hybridMultilevel"/>
    <w:tmpl w:val="99F6F274"/>
    <w:lvl w:ilvl="0" w:tplc="CE1C8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80A"/>
    <w:rsid w:val="00000A8F"/>
    <w:rsid w:val="00001111"/>
    <w:rsid w:val="00001FF4"/>
    <w:rsid w:val="00002AA2"/>
    <w:rsid w:val="00002E08"/>
    <w:rsid w:val="00003653"/>
    <w:rsid w:val="00007ABB"/>
    <w:rsid w:val="00011708"/>
    <w:rsid w:val="00011BB1"/>
    <w:rsid w:val="00012CA7"/>
    <w:rsid w:val="00014029"/>
    <w:rsid w:val="00014F2C"/>
    <w:rsid w:val="00017F12"/>
    <w:rsid w:val="00020131"/>
    <w:rsid w:val="0002147D"/>
    <w:rsid w:val="00021CEE"/>
    <w:rsid w:val="000227B7"/>
    <w:rsid w:val="000238F2"/>
    <w:rsid w:val="00023D32"/>
    <w:rsid w:val="00024B74"/>
    <w:rsid w:val="00024C58"/>
    <w:rsid w:val="00025A86"/>
    <w:rsid w:val="0003013A"/>
    <w:rsid w:val="000303A5"/>
    <w:rsid w:val="00030BC8"/>
    <w:rsid w:val="00031186"/>
    <w:rsid w:val="00031391"/>
    <w:rsid w:val="00032C6E"/>
    <w:rsid w:val="00032E55"/>
    <w:rsid w:val="00032EB0"/>
    <w:rsid w:val="00036317"/>
    <w:rsid w:val="00036D26"/>
    <w:rsid w:val="000378E4"/>
    <w:rsid w:val="00040E66"/>
    <w:rsid w:val="0004108F"/>
    <w:rsid w:val="00041374"/>
    <w:rsid w:val="00041779"/>
    <w:rsid w:val="00041E73"/>
    <w:rsid w:val="00041FF1"/>
    <w:rsid w:val="00042E8B"/>
    <w:rsid w:val="00043615"/>
    <w:rsid w:val="00043B20"/>
    <w:rsid w:val="00043FDD"/>
    <w:rsid w:val="00044950"/>
    <w:rsid w:val="000450B0"/>
    <w:rsid w:val="00051123"/>
    <w:rsid w:val="00051B76"/>
    <w:rsid w:val="000520FB"/>
    <w:rsid w:val="00052CD6"/>
    <w:rsid w:val="00052FA3"/>
    <w:rsid w:val="00053460"/>
    <w:rsid w:val="00054701"/>
    <w:rsid w:val="00055CA0"/>
    <w:rsid w:val="00055CE0"/>
    <w:rsid w:val="00062D9D"/>
    <w:rsid w:val="00063459"/>
    <w:rsid w:val="00064E62"/>
    <w:rsid w:val="00064FA2"/>
    <w:rsid w:val="00065E67"/>
    <w:rsid w:val="00065EFE"/>
    <w:rsid w:val="0007082D"/>
    <w:rsid w:val="00071ACA"/>
    <w:rsid w:val="00071B0D"/>
    <w:rsid w:val="00071DA5"/>
    <w:rsid w:val="00072CFD"/>
    <w:rsid w:val="00074E2E"/>
    <w:rsid w:val="000752BE"/>
    <w:rsid w:val="000764E6"/>
    <w:rsid w:val="00082B59"/>
    <w:rsid w:val="00082BF4"/>
    <w:rsid w:val="00085A73"/>
    <w:rsid w:val="00085E36"/>
    <w:rsid w:val="00086F17"/>
    <w:rsid w:val="00090733"/>
    <w:rsid w:val="00093277"/>
    <w:rsid w:val="00094059"/>
    <w:rsid w:val="000949AB"/>
    <w:rsid w:val="00097152"/>
    <w:rsid w:val="000971D7"/>
    <w:rsid w:val="000A0F1D"/>
    <w:rsid w:val="000A39C4"/>
    <w:rsid w:val="000A485E"/>
    <w:rsid w:val="000A5111"/>
    <w:rsid w:val="000A62FD"/>
    <w:rsid w:val="000A648B"/>
    <w:rsid w:val="000A7098"/>
    <w:rsid w:val="000A7BE3"/>
    <w:rsid w:val="000A7DFE"/>
    <w:rsid w:val="000B40FC"/>
    <w:rsid w:val="000B607E"/>
    <w:rsid w:val="000B66E5"/>
    <w:rsid w:val="000B6DF3"/>
    <w:rsid w:val="000B7535"/>
    <w:rsid w:val="000C0CA5"/>
    <w:rsid w:val="000C2376"/>
    <w:rsid w:val="000C295B"/>
    <w:rsid w:val="000C389C"/>
    <w:rsid w:val="000C49C3"/>
    <w:rsid w:val="000C4E00"/>
    <w:rsid w:val="000C7A02"/>
    <w:rsid w:val="000D1957"/>
    <w:rsid w:val="000D2686"/>
    <w:rsid w:val="000D441E"/>
    <w:rsid w:val="000D528D"/>
    <w:rsid w:val="000D59F9"/>
    <w:rsid w:val="000D6C68"/>
    <w:rsid w:val="000D6EB1"/>
    <w:rsid w:val="000D7B0D"/>
    <w:rsid w:val="000E05D2"/>
    <w:rsid w:val="000E2015"/>
    <w:rsid w:val="000E4F77"/>
    <w:rsid w:val="000E5BBA"/>
    <w:rsid w:val="000E5F17"/>
    <w:rsid w:val="000E6A0D"/>
    <w:rsid w:val="000F24C0"/>
    <w:rsid w:val="000F4CB1"/>
    <w:rsid w:val="000F5CCD"/>
    <w:rsid w:val="000F7DE7"/>
    <w:rsid w:val="001012F7"/>
    <w:rsid w:val="00102DB1"/>
    <w:rsid w:val="00102E8F"/>
    <w:rsid w:val="00104963"/>
    <w:rsid w:val="00105FFC"/>
    <w:rsid w:val="00110572"/>
    <w:rsid w:val="00110E18"/>
    <w:rsid w:val="00111F20"/>
    <w:rsid w:val="00113013"/>
    <w:rsid w:val="00113886"/>
    <w:rsid w:val="00113AEA"/>
    <w:rsid w:val="00115266"/>
    <w:rsid w:val="001153FD"/>
    <w:rsid w:val="00116B18"/>
    <w:rsid w:val="0011794E"/>
    <w:rsid w:val="00120102"/>
    <w:rsid w:val="001203E6"/>
    <w:rsid w:val="00121E12"/>
    <w:rsid w:val="00123E42"/>
    <w:rsid w:val="00127935"/>
    <w:rsid w:val="00130C9F"/>
    <w:rsid w:val="00130CFE"/>
    <w:rsid w:val="001320EB"/>
    <w:rsid w:val="0013310F"/>
    <w:rsid w:val="0013343A"/>
    <w:rsid w:val="00133847"/>
    <w:rsid w:val="00133D93"/>
    <w:rsid w:val="00136757"/>
    <w:rsid w:val="0014043C"/>
    <w:rsid w:val="00140522"/>
    <w:rsid w:val="00140EE7"/>
    <w:rsid w:val="00142922"/>
    <w:rsid w:val="001433D4"/>
    <w:rsid w:val="00143451"/>
    <w:rsid w:val="00144D35"/>
    <w:rsid w:val="00144EAD"/>
    <w:rsid w:val="00144F0E"/>
    <w:rsid w:val="00146274"/>
    <w:rsid w:val="0014659C"/>
    <w:rsid w:val="001467B2"/>
    <w:rsid w:val="00147685"/>
    <w:rsid w:val="00147B25"/>
    <w:rsid w:val="001536F0"/>
    <w:rsid w:val="00153B96"/>
    <w:rsid w:val="00154736"/>
    <w:rsid w:val="00154AE5"/>
    <w:rsid w:val="001558C0"/>
    <w:rsid w:val="00155CDB"/>
    <w:rsid w:val="00156B12"/>
    <w:rsid w:val="00160C80"/>
    <w:rsid w:val="001634A4"/>
    <w:rsid w:val="001634AF"/>
    <w:rsid w:val="00165F96"/>
    <w:rsid w:val="00166D77"/>
    <w:rsid w:val="001671A8"/>
    <w:rsid w:val="001700B0"/>
    <w:rsid w:val="0017122A"/>
    <w:rsid w:val="001712B7"/>
    <w:rsid w:val="00171B78"/>
    <w:rsid w:val="001727E2"/>
    <w:rsid w:val="00172B98"/>
    <w:rsid w:val="00174187"/>
    <w:rsid w:val="00175657"/>
    <w:rsid w:val="001772E0"/>
    <w:rsid w:val="0018035F"/>
    <w:rsid w:val="00181241"/>
    <w:rsid w:val="00181BB2"/>
    <w:rsid w:val="00183949"/>
    <w:rsid w:val="00183A47"/>
    <w:rsid w:val="00183EB4"/>
    <w:rsid w:val="0018463D"/>
    <w:rsid w:val="00185BE0"/>
    <w:rsid w:val="00187838"/>
    <w:rsid w:val="001909CD"/>
    <w:rsid w:val="00192027"/>
    <w:rsid w:val="00192F81"/>
    <w:rsid w:val="001948B1"/>
    <w:rsid w:val="00196010"/>
    <w:rsid w:val="0019694D"/>
    <w:rsid w:val="001969C3"/>
    <w:rsid w:val="00197518"/>
    <w:rsid w:val="00197863"/>
    <w:rsid w:val="00197A9D"/>
    <w:rsid w:val="00197AF7"/>
    <w:rsid w:val="001A2117"/>
    <w:rsid w:val="001A3355"/>
    <w:rsid w:val="001A3C3E"/>
    <w:rsid w:val="001A45EB"/>
    <w:rsid w:val="001B1060"/>
    <w:rsid w:val="001B2D35"/>
    <w:rsid w:val="001B3929"/>
    <w:rsid w:val="001B730B"/>
    <w:rsid w:val="001B7E4E"/>
    <w:rsid w:val="001B7F40"/>
    <w:rsid w:val="001C0060"/>
    <w:rsid w:val="001C5A14"/>
    <w:rsid w:val="001C7056"/>
    <w:rsid w:val="001C764B"/>
    <w:rsid w:val="001D0DFA"/>
    <w:rsid w:val="001D12A4"/>
    <w:rsid w:val="001D2B49"/>
    <w:rsid w:val="001D39F8"/>
    <w:rsid w:val="001D3BC7"/>
    <w:rsid w:val="001D4221"/>
    <w:rsid w:val="001D66B9"/>
    <w:rsid w:val="001D6F00"/>
    <w:rsid w:val="001E0642"/>
    <w:rsid w:val="001E0878"/>
    <w:rsid w:val="001E0A53"/>
    <w:rsid w:val="001E16F8"/>
    <w:rsid w:val="001E2669"/>
    <w:rsid w:val="001E404B"/>
    <w:rsid w:val="001E441D"/>
    <w:rsid w:val="001E51B7"/>
    <w:rsid w:val="001E5CBE"/>
    <w:rsid w:val="001E7CE1"/>
    <w:rsid w:val="001F0EC1"/>
    <w:rsid w:val="001F26D8"/>
    <w:rsid w:val="001F54E9"/>
    <w:rsid w:val="00200A09"/>
    <w:rsid w:val="00202E88"/>
    <w:rsid w:val="00203C91"/>
    <w:rsid w:val="00204232"/>
    <w:rsid w:val="00205F92"/>
    <w:rsid w:val="00206409"/>
    <w:rsid w:val="002064C5"/>
    <w:rsid w:val="00206582"/>
    <w:rsid w:val="00206F9D"/>
    <w:rsid w:val="00210081"/>
    <w:rsid w:val="00210A87"/>
    <w:rsid w:val="00211593"/>
    <w:rsid w:val="00211830"/>
    <w:rsid w:val="002135D3"/>
    <w:rsid w:val="002143B2"/>
    <w:rsid w:val="002143DD"/>
    <w:rsid w:val="0021494F"/>
    <w:rsid w:val="00215583"/>
    <w:rsid w:val="00215802"/>
    <w:rsid w:val="00215E71"/>
    <w:rsid w:val="0021688C"/>
    <w:rsid w:val="0021750B"/>
    <w:rsid w:val="00217909"/>
    <w:rsid w:val="002221DB"/>
    <w:rsid w:val="00223034"/>
    <w:rsid w:val="00224CEF"/>
    <w:rsid w:val="00227830"/>
    <w:rsid w:val="002309BC"/>
    <w:rsid w:val="002309C6"/>
    <w:rsid w:val="00231372"/>
    <w:rsid w:val="002325DA"/>
    <w:rsid w:val="00233CB3"/>
    <w:rsid w:val="002357E6"/>
    <w:rsid w:val="00235AD8"/>
    <w:rsid w:val="00236873"/>
    <w:rsid w:val="00236B6F"/>
    <w:rsid w:val="00240966"/>
    <w:rsid w:val="00242ACC"/>
    <w:rsid w:val="00243B79"/>
    <w:rsid w:val="0024418B"/>
    <w:rsid w:val="002445F9"/>
    <w:rsid w:val="00246E92"/>
    <w:rsid w:val="00247757"/>
    <w:rsid w:val="00247A4D"/>
    <w:rsid w:val="00247FDC"/>
    <w:rsid w:val="00251C68"/>
    <w:rsid w:val="0025354D"/>
    <w:rsid w:val="00254CB0"/>
    <w:rsid w:val="00257375"/>
    <w:rsid w:val="00260002"/>
    <w:rsid w:val="00260FB8"/>
    <w:rsid w:val="002622C9"/>
    <w:rsid w:val="002628FE"/>
    <w:rsid w:val="00262BFB"/>
    <w:rsid w:val="00262E97"/>
    <w:rsid w:val="002631B9"/>
    <w:rsid w:val="002645E1"/>
    <w:rsid w:val="00265439"/>
    <w:rsid w:val="00266039"/>
    <w:rsid w:val="00266D1C"/>
    <w:rsid w:val="00266E78"/>
    <w:rsid w:val="0026721D"/>
    <w:rsid w:val="00267B03"/>
    <w:rsid w:val="0027006B"/>
    <w:rsid w:val="00270120"/>
    <w:rsid w:val="0027140E"/>
    <w:rsid w:val="00271744"/>
    <w:rsid w:val="00272210"/>
    <w:rsid w:val="00272260"/>
    <w:rsid w:val="00272598"/>
    <w:rsid w:val="0027267A"/>
    <w:rsid w:val="00272ACC"/>
    <w:rsid w:val="00272BB1"/>
    <w:rsid w:val="0027381A"/>
    <w:rsid w:val="002744FE"/>
    <w:rsid w:val="00277619"/>
    <w:rsid w:val="00281C5E"/>
    <w:rsid w:val="0028261B"/>
    <w:rsid w:val="00282924"/>
    <w:rsid w:val="00282D5C"/>
    <w:rsid w:val="00283FB8"/>
    <w:rsid w:val="00284B17"/>
    <w:rsid w:val="00284D5B"/>
    <w:rsid w:val="002850CA"/>
    <w:rsid w:val="002863B9"/>
    <w:rsid w:val="002875C9"/>
    <w:rsid w:val="002879F1"/>
    <w:rsid w:val="00290FB1"/>
    <w:rsid w:val="00291D9A"/>
    <w:rsid w:val="002928BE"/>
    <w:rsid w:val="00292C29"/>
    <w:rsid w:val="00293B9D"/>
    <w:rsid w:val="00293E92"/>
    <w:rsid w:val="00297525"/>
    <w:rsid w:val="00297E90"/>
    <w:rsid w:val="002A113E"/>
    <w:rsid w:val="002A2623"/>
    <w:rsid w:val="002A4E71"/>
    <w:rsid w:val="002A506A"/>
    <w:rsid w:val="002A588D"/>
    <w:rsid w:val="002A67F0"/>
    <w:rsid w:val="002A6A47"/>
    <w:rsid w:val="002B03BD"/>
    <w:rsid w:val="002B0DC2"/>
    <w:rsid w:val="002B31BF"/>
    <w:rsid w:val="002B4FBC"/>
    <w:rsid w:val="002B7A13"/>
    <w:rsid w:val="002C0186"/>
    <w:rsid w:val="002C39A3"/>
    <w:rsid w:val="002C60D7"/>
    <w:rsid w:val="002C645E"/>
    <w:rsid w:val="002C647D"/>
    <w:rsid w:val="002C6E5D"/>
    <w:rsid w:val="002C71F1"/>
    <w:rsid w:val="002C7F86"/>
    <w:rsid w:val="002D1146"/>
    <w:rsid w:val="002D120A"/>
    <w:rsid w:val="002D16EF"/>
    <w:rsid w:val="002D28F6"/>
    <w:rsid w:val="002D382C"/>
    <w:rsid w:val="002D4BE6"/>
    <w:rsid w:val="002D4FE4"/>
    <w:rsid w:val="002D50E8"/>
    <w:rsid w:val="002D56AF"/>
    <w:rsid w:val="002D6DB9"/>
    <w:rsid w:val="002D6E30"/>
    <w:rsid w:val="002D6E76"/>
    <w:rsid w:val="002E0B3C"/>
    <w:rsid w:val="002E134A"/>
    <w:rsid w:val="002E3C6F"/>
    <w:rsid w:val="002E60F4"/>
    <w:rsid w:val="002E6389"/>
    <w:rsid w:val="002F0032"/>
    <w:rsid w:val="002F1C13"/>
    <w:rsid w:val="002F2629"/>
    <w:rsid w:val="002F27B6"/>
    <w:rsid w:val="002F3A9B"/>
    <w:rsid w:val="002F4577"/>
    <w:rsid w:val="002F556C"/>
    <w:rsid w:val="00300EFD"/>
    <w:rsid w:val="00301CF6"/>
    <w:rsid w:val="00302055"/>
    <w:rsid w:val="00310462"/>
    <w:rsid w:val="00310910"/>
    <w:rsid w:val="00310BEF"/>
    <w:rsid w:val="003130A5"/>
    <w:rsid w:val="00314155"/>
    <w:rsid w:val="00314195"/>
    <w:rsid w:val="00314C11"/>
    <w:rsid w:val="00315A84"/>
    <w:rsid w:val="003174A6"/>
    <w:rsid w:val="003177C8"/>
    <w:rsid w:val="00317D0C"/>
    <w:rsid w:val="00321D3B"/>
    <w:rsid w:val="00322884"/>
    <w:rsid w:val="00323508"/>
    <w:rsid w:val="00325171"/>
    <w:rsid w:val="0032650C"/>
    <w:rsid w:val="00326743"/>
    <w:rsid w:val="00326B85"/>
    <w:rsid w:val="003300C2"/>
    <w:rsid w:val="00331374"/>
    <w:rsid w:val="00333368"/>
    <w:rsid w:val="0033400F"/>
    <w:rsid w:val="0033402F"/>
    <w:rsid w:val="003340C7"/>
    <w:rsid w:val="00334450"/>
    <w:rsid w:val="00334CC1"/>
    <w:rsid w:val="00340FBD"/>
    <w:rsid w:val="00341196"/>
    <w:rsid w:val="00341452"/>
    <w:rsid w:val="0034205B"/>
    <w:rsid w:val="00342D33"/>
    <w:rsid w:val="00342FEF"/>
    <w:rsid w:val="003439CE"/>
    <w:rsid w:val="00346C8F"/>
    <w:rsid w:val="003509D0"/>
    <w:rsid w:val="00357ED5"/>
    <w:rsid w:val="0036299D"/>
    <w:rsid w:val="0036350A"/>
    <w:rsid w:val="003635EE"/>
    <w:rsid w:val="003641A9"/>
    <w:rsid w:val="0036572C"/>
    <w:rsid w:val="00365FCB"/>
    <w:rsid w:val="00366A89"/>
    <w:rsid w:val="003671FA"/>
    <w:rsid w:val="003673E8"/>
    <w:rsid w:val="00370B34"/>
    <w:rsid w:val="00372425"/>
    <w:rsid w:val="00372590"/>
    <w:rsid w:val="00373E4B"/>
    <w:rsid w:val="00374612"/>
    <w:rsid w:val="00375CD7"/>
    <w:rsid w:val="00375E78"/>
    <w:rsid w:val="003760FD"/>
    <w:rsid w:val="003776C9"/>
    <w:rsid w:val="00384D39"/>
    <w:rsid w:val="0038534D"/>
    <w:rsid w:val="003869F0"/>
    <w:rsid w:val="003873D2"/>
    <w:rsid w:val="003904E7"/>
    <w:rsid w:val="00390515"/>
    <w:rsid w:val="003909BE"/>
    <w:rsid w:val="0039131A"/>
    <w:rsid w:val="00393283"/>
    <w:rsid w:val="003933EF"/>
    <w:rsid w:val="00393CC1"/>
    <w:rsid w:val="00393E55"/>
    <w:rsid w:val="00396A38"/>
    <w:rsid w:val="00396CD8"/>
    <w:rsid w:val="00397995"/>
    <w:rsid w:val="00397D24"/>
    <w:rsid w:val="003A081A"/>
    <w:rsid w:val="003A0B65"/>
    <w:rsid w:val="003A18A9"/>
    <w:rsid w:val="003A1A98"/>
    <w:rsid w:val="003A2660"/>
    <w:rsid w:val="003A2776"/>
    <w:rsid w:val="003A341B"/>
    <w:rsid w:val="003A4273"/>
    <w:rsid w:val="003A66C5"/>
    <w:rsid w:val="003B0833"/>
    <w:rsid w:val="003B0AD3"/>
    <w:rsid w:val="003B2441"/>
    <w:rsid w:val="003B39FE"/>
    <w:rsid w:val="003B3DCE"/>
    <w:rsid w:val="003B3F5F"/>
    <w:rsid w:val="003B3F6E"/>
    <w:rsid w:val="003B4832"/>
    <w:rsid w:val="003B5A98"/>
    <w:rsid w:val="003B5F5A"/>
    <w:rsid w:val="003B6573"/>
    <w:rsid w:val="003C07C8"/>
    <w:rsid w:val="003C142F"/>
    <w:rsid w:val="003C1EB3"/>
    <w:rsid w:val="003C2FE6"/>
    <w:rsid w:val="003C371E"/>
    <w:rsid w:val="003C4232"/>
    <w:rsid w:val="003C4503"/>
    <w:rsid w:val="003C4692"/>
    <w:rsid w:val="003C4EA1"/>
    <w:rsid w:val="003C5978"/>
    <w:rsid w:val="003C6D1D"/>
    <w:rsid w:val="003C7E8D"/>
    <w:rsid w:val="003C7EBC"/>
    <w:rsid w:val="003D0437"/>
    <w:rsid w:val="003D109E"/>
    <w:rsid w:val="003D1223"/>
    <w:rsid w:val="003D218D"/>
    <w:rsid w:val="003D223C"/>
    <w:rsid w:val="003D2450"/>
    <w:rsid w:val="003D2DE8"/>
    <w:rsid w:val="003D4F64"/>
    <w:rsid w:val="003D565D"/>
    <w:rsid w:val="003D5B25"/>
    <w:rsid w:val="003D600A"/>
    <w:rsid w:val="003D6288"/>
    <w:rsid w:val="003D69BC"/>
    <w:rsid w:val="003D7113"/>
    <w:rsid w:val="003D758D"/>
    <w:rsid w:val="003D76F4"/>
    <w:rsid w:val="003E0035"/>
    <w:rsid w:val="003E090E"/>
    <w:rsid w:val="003E15A5"/>
    <w:rsid w:val="003E645F"/>
    <w:rsid w:val="003E682A"/>
    <w:rsid w:val="003F0BAB"/>
    <w:rsid w:val="003F1FA4"/>
    <w:rsid w:val="003F3127"/>
    <w:rsid w:val="003F5F6D"/>
    <w:rsid w:val="003F6CFB"/>
    <w:rsid w:val="004036B0"/>
    <w:rsid w:val="0040593F"/>
    <w:rsid w:val="0040599B"/>
    <w:rsid w:val="00405DD4"/>
    <w:rsid w:val="0040636F"/>
    <w:rsid w:val="00406830"/>
    <w:rsid w:val="004071EC"/>
    <w:rsid w:val="00407C25"/>
    <w:rsid w:val="0041069F"/>
    <w:rsid w:val="0041145F"/>
    <w:rsid w:val="00415678"/>
    <w:rsid w:val="00415C26"/>
    <w:rsid w:val="00415D5B"/>
    <w:rsid w:val="00415FCF"/>
    <w:rsid w:val="0041614D"/>
    <w:rsid w:val="004162CA"/>
    <w:rsid w:val="00416FC8"/>
    <w:rsid w:val="004173BE"/>
    <w:rsid w:val="00420AFC"/>
    <w:rsid w:val="00421CD5"/>
    <w:rsid w:val="00423B6C"/>
    <w:rsid w:val="00424994"/>
    <w:rsid w:val="00424F10"/>
    <w:rsid w:val="004255E4"/>
    <w:rsid w:val="0042586D"/>
    <w:rsid w:val="00427B3C"/>
    <w:rsid w:val="00432104"/>
    <w:rsid w:val="00432294"/>
    <w:rsid w:val="004362B9"/>
    <w:rsid w:val="004368FF"/>
    <w:rsid w:val="004371EB"/>
    <w:rsid w:val="004429B4"/>
    <w:rsid w:val="00442DB9"/>
    <w:rsid w:val="00444A81"/>
    <w:rsid w:val="00445077"/>
    <w:rsid w:val="0044604A"/>
    <w:rsid w:val="0045023B"/>
    <w:rsid w:val="00450550"/>
    <w:rsid w:val="0045158E"/>
    <w:rsid w:val="00451671"/>
    <w:rsid w:val="00451C62"/>
    <w:rsid w:val="0045563C"/>
    <w:rsid w:val="00455E1A"/>
    <w:rsid w:val="00456D50"/>
    <w:rsid w:val="0045783C"/>
    <w:rsid w:val="00457BB9"/>
    <w:rsid w:val="004619D2"/>
    <w:rsid w:val="00461E02"/>
    <w:rsid w:val="00462C4D"/>
    <w:rsid w:val="004631A0"/>
    <w:rsid w:val="00463E3D"/>
    <w:rsid w:val="00463E91"/>
    <w:rsid w:val="00466A83"/>
    <w:rsid w:val="00466E62"/>
    <w:rsid w:val="00470DCB"/>
    <w:rsid w:val="00471D02"/>
    <w:rsid w:val="0047412F"/>
    <w:rsid w:val="0047480F"/>
    <w:rsid w:val="00474A16"/>
    <w:rsid w:val="00475385"/>
    <w:rsid w:val="004775F3"/>
    <w:rsid w:val="00477E3B"/>
    <w:rsid w:val="0048090E"/>
    <w:rsid w:val="0048212B"/>
    <w:rsid w:val="0048489D"/>
    <w:rsid w:val="00484FDB"/>
    <w:rsid w:val="004861D3"/>
    <w:rsid w:val="0048652D"/>
    <w:rsid w:val="0048750E"/>
    <w:rsid w:val="0049124A"/>
    <w:rsid w:val="0049197E"/>
    <w:rsid w:val="00492AEF"/>
    <w:rsid w:val="00492B91"/>
    <w:rsid w:val="00493769"/>
    <w:rsid w:val="0049494A"/>
    <w:rsid w:val="00496995"/>
    <w:rsid w:val="004978FA"/>
    <w:rsid w:val="004A060C"/>
    <w:rsid w:val="004A2A54"/>
    <w:rsid w:val="004A2AAC"/>
    <w:rsid w:val="004A31D3"/>
    <w:rsid w:val="004A35E3"/>
    <w:rsid w:val="004A36A7"/>
    <w:rsid w:val="004A480E"/>
    <w:rsid w:val="004A7A49"/>
    <w:rsid w:val="004B0459"/>
    <w:rsid w:val="004B11E8"/>
    <w:rsid w:val="004B17ED"/>
    <w:rsid w:val="004B1D70"/>
    <w:rsid w:val="004B3E15"/>
    <w:rsid w:val="004B482A"/>
    <w:rsid w:val="004B61FB"/>
    <w:rsid w:val="004B6261"/>
    <w:rsid w:val="004B6994"/>
    <w:rsid w:val="004B7822"/>
    <w:rsid w:val="004B7881"/>
    <w:rsid w:val="004C0E4B"/>
    <w:rsid w:val="004C1169"/>
    <w:rsid w:val="004C17C0"/>
    <w:rsid w:val="004C63C8"/>
    <w:rsid w:val="004C685A"/>
    <w:rsid w:val="004C68EF"/>
    <w:rsid w:val="004C6D2B"/>
    <w:rsid w:val="004C70ED"/>
    <w:rsid w:val="004C7285"/>
    <w:rsid w:val="004D0FAC"/>
    <w:rsid w:val="004D44E5"/>
    <w:rsid w:val="004D5CF1"/>
    <w:rsid w:val="004D6641"/>
    <w:rsid w:val="004D7DED"/>
    <w:rsid w:val="004E0AB9"/>
    <w:rsid w:val="004E27FA"/>
    <w:rsid w:val="004E463E"/>
    <w:rsid w:val="004E4EE1"/>
    <w:rsid w:val="004E76B9"/>
    <w:rsid w:val="004F0001"/>
    <w:rsid w:val="004F0254"/>
    <w:rsid w:val="004F0CEB"/>
    <w:rsid w:val="004F4562"/>
    <w:rsid w:val="004F6353"/>
    <w:rsid w:val="004F67CD"/>
    <w:rsid w:val="004F7337"/>
    <w:rsid w:val="0050017D"/>
    <w:rsid w:val="00501171"/>
    <w:rsid w:val="00503652"/>
    <w:rsid w:val="00505E17"/>
    <w:rsid w:val="00505F77"/>
    <w:rsid w:val="0050704A"/>
    <w:rsid w:val="005114CB"/>
    <w:rsid w:val="00512335"/>
    <w:rsid w:val="00512450"/>
    <w:rsid w:val="00514369"/>
    <w:rsid w:val="00515D77"/>
    <w:rsid w:val="00516932"/>
    <w:rsid w:val="0051694F"/>
    <w:rsid w:val="00516D06"/>
    <w:rsid w:val="005174FB"/>
    <w:rsid w:val="00517544"/>
    <w:rsid w:val="0052386E"/>
    <w:rsid w:val="0052520C"/>
    <w:rsid w:val="00525A26"/>
    <w:rsid w:val="00525E37"/>
    <w:rsid w:val="005270AA"/>
    <w:rsid w:val="005304D8"/>
    <w:rsid w:val="00530618"/>
    <w:rsid w:val="0053066D"/>
    <w:rsid w:val="00530C0A"/>
    <w:rsid w:val="00531DCA"/>
    <w:rsid w:val="00532D2D"/>
    <w:rsid w:val="00533DA9"/>
    <w:rsid w:val="0053440D"/>
    <w:rsid w:val="0053445C"/>
    <w:rsid w:val="0053628D"/>
    <w:rsid w:val="005366CA"/>
    <w:rsid w:val="00536858"/>
    <w:rsid w:val="00536D10"/>
    <w:rsid w:val="00540AB7"/>
    <w:rsid w:val="005411C9"/>
    <w:rsid w:val="00542274"/>
    <w:rsid w:val="00542DA2"/>
    <w:rsid w:val="00546136"/>
    <w:rsid w:val="005532EB"/>
    <w:rsid w:val="0055360A"/>
    <w:rsid w:val="005537DE"/>
    <w:rsid w:val="00554BF6"/>
    <w:rsid w:val="00556D62"/>
    <w:rsid w:val="005577EC"/>
    <w:rsid w:val="00557E89"/>
    <w:rsid w:val="00560125"/>
    <w:rsid w:val="005608AA"/>
    <w:rsid w:val="00560C94"/>
    <w:rsid w:val="0056104D"/>
    <w:rsid w:val="00561C68"/>
    <w:rsid w:val="00561CCF"/>
    <w:rsid w:val="00561DAA"/>
    <w:rsid w:val="0056232C"/>
    <w:rsid w:val="00564119"/>
    <w:rsid w:val="00564A3F"/>
    <w:rsid w:val="0056619B"/>
    <w:rsid w:val="005675A9"/>
    <w:rsid w:val="00570603"/>
    <w:rsid w:val="00570B27"/>
    <w:rsid w:val="005711F6"/>
    <w:rsid w:val="005721B0"/>
    <w:rsid w:val="005732EA"/>
    <w:rsid w:val="00573C4E"/>
    <w:rsid w:val="00574382"/>
    <w:rsid w:val="0057609B"/>
    <w:rsid w:val="00576A63"/>
    <w:rsid w:val="005771AB"/>
    <w:rsid w:val="00577ACD"/>
    <w:rsid w:val="00577F00"/>
    <w:rsid w:val="00581CE2"/>
    <w:rsid w:val="00582D71"/>
    <w:rsid w:val="00583790"/>
    <w:rsid w:val="00584232"/>
    <w:rsid w:val="00585860"/>
    <w:rsid w:val="00590269"/>
    <w:rsid w:val="00590E1B"/>
    <w:rsid w:val="005911D8"/>
    <w:rsid w:val="00593456"/>
    <w:rsid w:val="005939CD"/>
    <w:rsid w:val="00594B13"/>
    <w:rsid w:val="005965D2"/>
    <w:rsid w:val="00596721"/>
    <w:rsid w:val="00596DBF"/>
    <w:rsid w:val="00597339"/>
    <w:rsid w:val="005A01C9"/>
    <w:rsid w:val="005A1657"/>
    <w:rsid w:val="005A2665"/>
    <w:rsid w:val="005A2961"/>
    <w:rsid w:val="005A4648"/>
    <w:rsid w:val="005A4BD7"/>
    <w:rsid w:val="005A5152"/>
    <w:rsid w:val="005A5474"/>
    <w:rsid w:val="005A5574"/>
    <w:rsid w:val="005A5A03"/>
    <w:rsid w:val="005A5E52"/>
    <w:rsid w:val="005A67B3"/>
    <w:rsid w:val="005A68C6"/>
    <w:rsid w:val="005A7613"/>
    <w:rsid w:val="005A79F6"/>
    <w:rsid w:val="005A7C4E"/>
    <w:rsid w:val="005B1145"/>
    <w:rsid w:val="005B1E05"/>
    <w:rsid w:val="005B348E"/>
    <w:rsid w:val="005B44B0"/>
    <w:rsid w:val="005B4636"/>
    <w:rsid w:val="005B48AF"/>
    <w:rsid w:val="005B4C96"/>
    <w:rsid w:val="005B4D90"/>
    <w:rsid w:val="005B5DD7"/>
    <w:rsid w:val="005B6140"/>
    <w:rsid w:val="005C50FC"/>
    <w:rsid w:val="005C733F"/>
    <w:rsid w:val="005D3E94"/>
    <w:rsid w:val="005D76F7"/>
    <w:rsid w:val="005E0CD4"/>
    <w:rsid w:val="005E27E9"/>
    <w:rsid w:val="005E2CC6"/>
    <w:rsid w:val="005E5364"/>
    <w:rsid w:val="005E56D8"/>
    <w:rsid w:val="005E7102"/>
    <w:rsid w:val="005F0E89"/>
    <w:rsid w:val="005F18C7"/>
    <w:rsid w:val="005F18EE"/>
    <w:rsid w:val="005F1A65"/>
    <w:rsid w:val="005F4016"/>
    <w:rsid w:val="005F50B9"/>
    <w:rsid w:val="005F613C"/>
    <w:rsid w:val="00602F1A"/>
    <w:rsid w:val="0060312A"/>
    <w:rsid w:val="00604E79"/>
    <w:rsid w:val="006072B0"/>
    <w:rsid w:val="00607359"/>
    <w:rsid w:val="006101A6"/>
    <w:rsid w:val="00611BBA"/>
    <w:rsid w:val="00611CC3"/>
    <w:rsid w:val="00612622"/>
    <w:rsid w:val="006129D8"/>
    <w:rsid w:val="00612CEA"/>
    <w:rsid w:val="00617ED2"/>
    <w:rsid w:val="00620554"/>
    <w:rsid w:val="00621501"/>
    <w:rsid w:val="00621B47"/>
    <w:rsid w:val="00623F09"/>
    <w:rsid w:val="0062481C"/>
    <w:rsid w:val="0062531A"/>
    <w:rsid w:val="00627BF5"/>
    <w:rsid w:val="00627F54"/>
    <w:rsid w:val="0063157B"/>
    <w:rsid w:val="0063262B"/>
    <w:rsid w:val="0063265C"/>
    <w:rsid w:val="00632F48"/>
    <w:rsid w:val="0063303B"/>
    <w:rsid w:val="00634C0B"/>
    <w:rsid w:val="00637129"/>
    <w:rsid w:val="00637C76"/>
    <w:rsid w:val="00637D7A"/>
    <w:rsid w:val="00640C0A"/>
    <w:rsid w:val="00640C57"/>
    <w:rsid w:val="0064204B"/>
    <w:rsid w:val="0064269F"/>
    <w:rsid w:val="0064297F"/>
    <w:rsid w:val="00642D94"/>
    <w:rsid w:val="006434BA"/>
    <w:rsid w:val="006437C0"/>
    <w:rsid w:val="006447A3"/>
    <w:rsid w:val="00644B6F"/>
    <w:rsid w:val="00644E17"/>
    <w:rsid w:val="006456E0"/>
    <w:rsid w:val="0064577F"/>
    <w:rsid w:val="00646945"/>
    <w:rsid w:val="0065020F"/>
    <w:rsid w:val="006503F4"/>
    <w:rsid w:val="00650F77"/>
    <w:rsid w:val="00651084"/>
    <w:rsid w:val="00651ED7"/>
    <w:rsid w:val="0065371D"/>
    <w:rsid w:val="00653824"/>
    <w:rsid w:val="0065424E"/>
    <w:rsid w:val="00655968"/>
    <w:rsid w:val="00656457"/>
    <w:rsid w:val="00656559"/>
    <w:rsid w:val="00656E80"/>
    <w:rsid w:val="00657362"/>
    <w:rsid w:val="00661BA4"/>
    <w:rsid w:val="00662051"/>
    <w:rsid w:val="00663FF0"/>
    <w:rsid w:val="006648A9"/>
    <w:rsid w:val="00664D78"/>
    <w:rsid w:val="00665B4E"/>
    <w:rsid w:val="0066624D"/>
    <w:rsid w:val="0067009A"/>
    <w:rsid w:val="00671238"/>
    <w:rsid w:val="00671AA2"/>
    <w:rsid w:val="00672355"/>
    <w:rsid w:val="00673F40"/>
    <w:rsid w:val="00673FC3"/>
    <w:rsid w:val="006743EA"/>
    <w:rsid w:val="00674CA6"/>
    <w:rsid w:val="006754D1"/>
    <w:rsid w:val="0067627A"/>
    <w:rsid w:val="006779C4"/>
    <w:rsid w:val="006816CA"/>
    <w:rsid w:val="00682C89"/>
    <w:rsid w:val="0068493B"/>
    <w:rsid w:val="0068510C"/>
    <w:rsid w:val="00686911"/>
    <w:rsid w:val="00686C73"/>
    <w:rsid w:val="006903ED"/>
    <w:rsid w:val="00690A8C"/>
    <w:rsid w:val="00690CE2"/>
    <w:rsid w:val="00692138"/>
    <w:rsid w:val="006933F0"/>
    <w:rsid w:val="006938C2"/>
    <w:rsid w:val="00693F8C"/>
    <w:rsid w:val="0069533F"/>
    <w:rsid w:val="00695466"/>
    <w:rsid w:val="006955C5"/>
    <w:rsid w:val="00697AB1"/>
    <w:rsid w:val="006A0537"/>
    <w:rsid w:val="006A0D93"/>
    <w:rsid w:val="006A3064"/>
    <w:rsid w:val="006A31E2"/>
    <w:rsid w:val="006A32BD"/>
    <w:rsid w:val="006A3B3B"/>
    <w:rsid w:val="006A3E24"/>
    <w:rsid w:val="006A46E7"/>
    <w:rsid w:val="006A6AF0"/>
    <w:rsid w:val="006B061C"/>
    <w:rsid w:val="006B23CB"/>
    <w:rsid w:val="006B27B6"/>
    <w:rsid w:val="006B3B15"/>
    <w:rsid w:val="006B455D"/>
    <w:rsid w:val="006B50AE"/>
    <w:rsid w:val="006B7868"/>
    <w:rsid w:val="006C11C3"/>
    <w:rsid w:val="006C2646"/>
    <w:rsid w:val="006C4EF2"/>
    <w:rsid w:val="006C5480"/>
    <w:rsid w:val="006C5774"/>
    <w:rsid w:val="006C60B6"/>
    <w:rsid w:val="006C6425"/>
    <w:rsid w:val="006C6D1A"/>
    <w:rsid w:val="006C761D"/>
    <w:rsid w:val="006C76EA"/>
    <w:rsid w:val="006D1F63"/>
    <w:rsid w:val="006D3F50"/>
    <w:rsid w:val="006D3FFD"/>
    <w:rsid w:val="006D6AD9"/>
    <w:rsid w:val="006E14B9"/>
    <w:rsid w:val="006E15B4"/>
    <w:rsid w:val="006E15C8"/>
    <w:rsid w:val="006E2434"/>
    <w:rsid w:val="006E319B"/>
    <w:rsid w:val="006E39B2"/>
    <w:rsid w:val="006E48D1"/>
    <w:rsid w:val="006E5571"/>
    <w:rsid w:val="006E6224"/>
    <w:rsid w:val="006E68CC"/>
    <w:rsid w:val="006F0105"/>
    <w:rsid w:val="006F19F4"/>
    <w:rsid w:val="006F2E5C"/>
    <w:rsid w:val="006F3428"/>
    <w:rsid w:val="006F4C3A"/>
    <w:rsid w:val="006F5B6D"/>
    <w:rsid w:val="006F5DAC"/>
    <w:rsid w:val="006F66F9"/>
    <w:rsid w:val="006F6B25"/>
    <w:rsid w:val="006F7610"/>
    <w:rsid w:val="006F793C"/>
    <w:rsid w:val="006F7B04"/>
    <w:rsid w:val="006F7E3F"/>
    <w:rsid w:val="0070017E"/>
    <w:rsid w:val="0070045B"/>
    <w:rsid w:val="007008D2"/>
    <w:rsid w:val="00700E1E"/>
    <w:rsid w:val="00701856"/>
    <w:rsid w:val="00701FC8"/>
    <w:rsid w:val="0070270B"/>
    <w:rsid w:val="007035AA"/>
    <w:rsid w:val="00704BE0"/>
    <w:rsid w:val="007063B2"/>
    <w:rsid w:val="007064C5"/>
    <w:rsid w:val="00707BED"/>
    <w:rsid w:val="0071039F"/>
    <w:rsid w:val="0071189D"/>
    <w:rsid w:val="00712D87"/>
    <w:rsid w:val="00713FE3"/>
    <w:rsid w:val="00714B21"/>
    <w:rsid w:val="00714CA9"/>
    <w:rsid w:val="007155DA"/>
    <w:rsid w:val="00715F9B"/>
    <w:rsid w:val="00717B61"/>
    <w:rsid w:val="00720BDA"/>
    <w:rsid w:val="00722836"/>
    <w:rsid w:val="00722AD7"/>
    <w:rsid w:val="007234F0"/>
    <w:rsid w:val="00723B27"/>
    <w:rsid w:val="00723FDA"/>
    <w:rsid w:val="0072638F"/>
    <w:rsid w:val="00727477"/>
    <w:rsid w:val="00730DF9"/>
    <w:rsid w:val="00734148"/>
    <w:rsid w:val="00734BC0"/>
    <w:rsid w:val="007366BB"/>
    <w:rsid w:val="00736DAC"/>
    <w:rsid w:val="00736E48"/>
    <w:rsid w:val="007372F5"/>
    <w:rsid w:val="00737985"/>
    <w:rsid w:val="007402A0"/>
    <w:rsid w:val="0074170A"/>
    <w:rsid w:val="007420F4"/>
    <w:rsid w:val="00743308"/>
    <w:rsid w:val="007435E9"/>
    <w:rsid w:val="00745F52"/>
    <w:rsid w:val="007471CA"/>
    <w:rsid w:val="0075115F"/>
    <w:rsid w:val="007518CE"/>
    <w:rsid w:val="00751B63"/>
    <w:rsid w:val="0075223C"/>
    <w:rsid w:val="00752CC5"/>
    <w:rsid w:val="00753720"/>
    <w:rsid w:val="00753A94"/>
    <w:rsid w:val="00753D03"/>
    <w:rsid w:val="007548EA"/>
    <w:rsid w:val="00757D13"/>
    <w:rsid w:val="00761536"/>
    <w:rsid w:val="00761B14"/>
    <w:rsid w:val="00761FD7"/>
    <w:rsid w:val="00762C97"/>
    <w:rsid w:val="00762E7F"/>
    <w:rsid w:val="00763862"/>
    <w:rsid w:val="00763F00"/>
    <w:rsid w:val="00764A4A"/>
    <w:rsid w:val="00765DC4"/>
    <w:rsid w:val="00767431"/>
    <w:rsid w:val="00767A32"/>
    <w:rsid w:val="007722DB"/>
    <w:rsid w:val="007724EF"/>
    <w:rsid w:val="007727C7"/>
    <w:rsid w:val="00773937"/>
    <w:rsid w:val="00773BFF"/>
    <w:rsid w:val="007741E9"/>
    <w:rsid w:val="0077662F"/>
    <w:rsid w:val="00781FC2"/>
    <w:rsid w:val="007824BB"/>
    <w:rsid w:val="00783DEE"/>
    <w:rsid w:val="00784089"/>
    <w:rsid w:val="00785E4C"/>
    <w:rsid w:val="007873C2"/>
    <w:rsid w:val="00787798"/>
    <w:rsid w:val="00787DCE"/>
    <w:rsid w:val="00790026"/>
    <w:rsid w:val="007913EA"/>
    <w:rsid w:val="00791DCF"/>
    <w:rsid w:val="0079355D"/>
    <w:rsid w:val="00793677"/>
    <w:rsid w:val="00797621"/>
    <w:rsid w:val="007A159A"/>
    <w:rsid w:val="007A1C21"/>
    <w:rsid w:val="007A2B40"/>
    <w:rsid w:val="007A31EE"/>
    <w:rsid w:val="007A3D13"/>
    <w:rsid w:val="007A4442"/>
    <w:rsid w:val="007A51C9"/>
    <w:rsid w:val="007A6F15"/>
    <w:rsid w:val="007A7B24"/>
    <w:rsid w:val="007B291B"/>
    <w:rsid w:val="007B48AE"/>
    <w:rsid w:val="007B7797"/>
    <w:rsid w:val="007C00C1"/>
    <w:rsid w:val="007C1754"/>
    <w:rsid w:val="007C3459"/>
    <w:rsid w:val="007C3E4A"/>
    <w:rsid w:val="007D11ED"/>
    <w:rsid w:val="007D19B6"/>
    <w:rsid w:val="007D2361"/>
    <w:rsid w:val="007D28E6"/>
    <w:rsid w:val="007D3420"/>
    <w:rsid w:val="007D446B"/>
    <w:rsid w:val="007D5232"/>
    <w:rsid w:val="007D5DB8"/>
    <w:rsid w:val="007D635E"/>
    <w:rsid w:val="007D65F3"/>
    <w:rsid w:val="007E0FA3"/>
    <w:rsid w:val="007E3307"/>
    <w:rsid w:val="007E50CE"/>
    <w:rsid w:val="007E5C91"/>
    <w:rsid w:val="007E6586"/>
    <w:rsid w:val="007E7409"/>
    <w:rsid w:val="007E7CF6"/>
    <w:rsid w:val="007F05F7"/>
    <w:rsid w:val="007F0FB3"/>
    <w:rsid w:val="007F14CA"/>
    <w:rsid w:val="007F2B28"/>
    <w:rsid w:val="007F45E9"/>
    <w:rsid w:val="007F505F"/>
    <w:rsid w:val="007F54A1"/>
    <w:rsid w:val="007F56CD"/>
    <w:rsid w:val="007F7174"/>
    <w:rsid w:val="007F7C64"/>
    <w:rsid w:val="007F7D84"/>
    <w:rsid w:val="00800035"/>
    <w:rsid w:val="008008D8"/>
    <w:rsid w:val="008008FB"/>
    <w:rsid w:val="00800913"/>
    <w:rsid w:val="00804C5A"/>
    <w:rsid w:val="0080585C"/>
    <w:rsid w:val="00807791"/>
    <w:rsid w:val="00811778"/>
    <w:rsid w:val="00812B19"/>
    <w:rsid w:val="00812F80"/>
    <w:rsid w:val="00813834"/>
    <w:rsid w:val="00813F72"/>
    <w:rsid w:val="00814E4D"/>
    <w:rsid w:val="008150F6"/>
    <w:rsid w:val="008156BE"/>
    <w:rsid w:val="008165DE"/>
    <w:rsid w:val="00820A97"/>
    <w:rsid w:val="00822732"/>
    <w:rsid w:val="00823BA5"/>
    <w:rsid w:val="008250BE"/>
    <w:rsid w:val="00825A51"/>
    <w:rsid w:val="008301DA"/>
    <w:rsid w:val="0083065B"/>
    <w:rsid w:val="00831174"/>
    <w:rsid w:val="008319CE"/>
    <w:rsid w:val="008340CC"/>
    <w:rsid w:val="008351A3"/>
    <w:rsid w:val="00836898"/>
    <w:rsid w:val="00836D5C"/>
    <w:rsid w:val="00837F43"/>
    <w:rsid w:val="00840624"/>
    <w:rsid w:val="00841150"/>
    <w:rsid w:val="00841D26"/>
    <w:rsid w:val="00844D45"/>
    <w:rsid w:val="00846142"/>
    <w:rsid w:val="00846A8E"/>
    <w:rsid w:val="0084719A"/>
    <w:rsid w:val="00850C96"/>
    <w:rsid w:val="00851BC4"/>
    <w:rsid w:val="00851D9D"/>
    <w:rsid w:val="008529BF"/>
    <w:rsid w:val="00853956"/>
    <w:rsid w:val="008558EA"/>
    <w:rsid w:val="00856E2A"/>
    <w:rsid w:val="0086208B"/>
    <w:rsid w:val="00862374"/>
    <w:rsid w:val="00863036"/>
    <w:rsid w:val="00863864"/>
    <w:rsid w:val="00863E99"/>
    <w:rsid w:val="00865FE9"/>
    <w:rsid w:val="008660E5"/>
    <w:rsid w:val="00866B43"/>
    <w:rsid w:val="00866FDC"/>
    <w:rsid w:val="00867541"/>
    <w:rsid w:val="008702A1"/>
    <w:rsid w:val="00872D9E"/>
    <w:rsid w:val="0087317A"/>
    <w:rsid w:val="00873B07"/>
    <w:rsid w:val="00873D1F"/>
    <w:rsid w:val="00874912"/>
    <w:rsid w:val="00874C07"/>
    <w:rsid w:val="008761A5"/>
    <w:rsid w:val="00876BA2"/>
    <w:rsid w:val="00876CA7"/>
    <w:rsid w:val="00877E11"/>
    <w:rsid w:val="008822CE"/>
    <w:rsid w:val="00882914"/>
    <w:rsid w:val="00882E7B"/>
    <w:rsid w:val="00883C14"/>
    <w:rsid w:val="00884D00"/>
    <w:rsid w:val="00890C77"/>
    <w:rsid w:val="00891C79"/>
    <w:rsid w:val="008944DA"/>
    <w:rsid w:val="00894B21"/>
    <w:rsid w:val="00895430"/>
    <w:rsid w:val="00895D14"/>
    <w:rsid w:val="0089625B"/>
    <w:rsid w:val="00896A5B"/>
    <w:rsid w:val="008A0FC8"/>
    <w:rsid w:val="008A10D4"/>
    <w:rsid w:val="008A452A"/>
    <w:rsid w:val="008A4B83"/>
    <w:rsid w:val="008B0299"/>
    <w:rsid w:val="008B0B86"/>
    <w:rsid w:val="008B1EDA"/>
    <w:rsid w:val="008B21CD"/>
    <w:rsid w:val="008B258C"/>
    <w:rsid w:val="008B350B"/>
    <w:rsid w:val="008B4128"/>
    <w:rsid w:val="008B5711"/>
    <w:rsid w:val="008B65AC"/>
    <w:rsid w:val="008B756C"/>
    <w:rsid w:val="008B7BAB"/>
    <w:rsid w:val="008B7D8C"/>
    <w:rsid w:val="008B7F30"/>
    <w:rsid w:val="008C0093"/>
    <w:rsid w:val="008C22F5"/>
    <w:rsid w:val="008C246E"/>
    <w:rsid w:val="008C29B8"/>
    <w:rsid w:val="008C3198"/>
    <w:rsid w:val="008C385C"/>
    <w:rsid w:val="008C4307"/>
    <w:rsid w:val="008C54C6"/>
    <w:rsid w:val="008C5A2C"/>
    <w:rsid w:val="008D038A"/>
    <w:rsid w:val="008D240F"/>
    <w:rsid w:val="008D2CBB"/>
    <w:rsid w:val="008D3865"/>
    <w:rsid w:val="008D5648"/>
    <w:rsid w:val="008D7A1D"/>
    <w:rsid w:val="008D7FFD"/>
    <w:rsid w:val="008E2022"/>
    <w:rsid w:val="008E25D5"/>
    <w:rsid w:val="008E2839"/>
    <w:rsid w:val="008E4346"/>
    <w:rsid w:val="008E46EA"/>
    <w:rsid w:val="008E4E64"/>
    <w:rsid w:val="008E5C5E"/>
    <w:rsid w:val="008E5D41"/>
    <w:rsid w:val="008E625E"/>
    <w:rsid w:val="008E681A"/>
    <w:rsid w:val="008E6948"/>
    <w:rsid w:val="008E6F5A"/>
    <w:rsid w:val="008F2CCB"/>
    <w:rsid w:val="008F4304"/>
    <w:rsid w:val="008F5393"/>
    <w:rsid w:val="008F5B58"/>
    <w:rsid w:val="00901BB8"/>
    <w:rsid w:val="009024E0"/>
    <w:rsid w:val="0090294D"/>
    <w:rsid w:val="0090397B"/>
    <w:rsid w:val="009042F7"/>
    <w:rsid w:val="00904AA3"/>
    <w:rsid w:val="00904FCA"/>
    <w:rsid w:val="009055E2"/>
    <w:rsid w:val="00906402"/>
    <w:rsid w:val="009067A8"/>
    <w:rsid w:val="00906A93"/>
    <w:rsid w:val="009127D8"/>
    <w:rsid w:val="0091408C"/>
    <w:rsid w:val="00914534"/>
    <w:rsid w:val="0091487B"/>
    <w:rsid w:val="00916120"/>
    <w:rsid w:val="009169F9"/>
    <w:rsid w:val="00920267"/>
    <w:rsid w:val="009207D5"/>
    <w:rsid w:val="00921C61"/>
    <w:rsid w:val="00921DC7"/>
    <w:rsid w:val="009238F3"/>
    <w:rsid w:val="0092399F"/>
    <w:rsid w:val="00923BC5"/>
    <w:rsid w:val="00923CB5"/>
    <w:rsid w:val="00924D92"/>
    <w:rsid w:val="00926249"/>
    <w:rsid w:val="009262AC"/>
    <w:rsid w:val="00930433"/>
    <w:rsid w:val="00930C7E"/>
    <w:rsid w:val="00930DBA"/>
    <w:rsid w:val="009313FD"/>
    <w:rsid w:val="00931B9C"/>
    <w:rsid w:val="009327A0"/>
    <w:rsid w:val="00932E9A"/>
    <w:rsid w:val="009332F9"/>
    <w:rsid w:val="00933923"/>
    <w:rsid w:val="009339D4"/>
    <w:rsid w:val="00934286"/>
    <w:rsid w:val="00934D02"/>
    <w:rsid w:val="00935274"/>
    <w:rsid w:val="00936BAF"/>
    <w:rsid w:val="00936CFC"/>
    <w:rsid w:val="0093777E"/>
    <w:rsid w:val="00942028"/>
    <w:rsid w:val="009465A8"/>
    <w:rsid w:val="00947396"/>
    <w:rsid w:val="009476F4"/>
    <w:rsid w:val="00950E29"/>
    <w:rsid w:val="009538ED"/>
    <w:rsid w:val="00956D79"/>
    <w:rsid w:val="009609B0"/>
    <w:rsid w:val="0096116C"/>
    <w:rsid w:val="009619EB"/>
    <w:rsid w:val="00964BE2"/>
    <w:rsid w:val="009656BB"/>
    <w:rsid w:val="00965A70"/>
    <w:rsid w:val="00966F7C"/>
    <w:rsid w:val="009674F7"/>
    <w:rsid w:val="00971368"/>
    <w:rsid w:val="00972D50"/>
    <w:rsid w:val="00973403"/>
    <w:rsid w:val="00973477"/>
    <w:rsid w:val="00973D75"/>
    <w:rsid w:val="00975B2C"/>
    <w:rsid w:val="00975E37"/>
    <w:rsid w:val="00982E67"/>
    <w:rsid w:val="009830F2"/>
    <w:rsid w:val="00983B64"/>
    <w:rsid w:val="0098480D"/>
    <w:rsid w:val="00985FEC"/>
    <w:rsid w:val="00987EE6"/>
    <w:rsid w:val="00991E01"/>
    <w:rsid w:val="00992CE6"/>
    <w:rsid w:val="009938B1"/>
    <w:rsid w:val="00995934"/>
    <w:rsid w:val="009969E7"/>
    <w:rsid w:val="009975AE"/>
    <w:rsid w:val="00997FF5"/>
    <w:rsid w:val="009A399E"/>
    <w:rsid w:val="009A5207"/>
    <w:rsid w:val="009A59E7"/>
    <w:rsid w:val="009A70CA"/>
    <w:rsid w:val="009B1605"/>
    <w:rsid w:val="009B1FE0"/>
    <w:rsid w:val="009B2C77"/>
    <w:rsid w:val="009B4E55"/>
    <w:rsid w:val="009B4ECC"/>
    <w:rsid w:val="009B4F30"/>
    <w:rsid w:val="009B52A2"/>
    <w:rsid w:val="009B6C46"/>
    <w:rsid w:val="009B72BA"/>
    <w:rsid w:val="009C16EF"/>
    <w:rsid w:val="009C377E"/>
    <w:rsid w:val="009C3A75"/>
    <w:rsid w:val="009C522B"/>
    <w:rsid w:val="009C65A4"/>
    <w:rsid w:val="009C7AD9"/>
    <w:rsid w:val="009C7AF4"/>
    <w:rsid w:val="009D0F9B"/>
    <w:rsid w:val="009D1C14"/>
    <w:rsid w:val="009D1F3E"/>
    <w:rsid w:val="009D273E"/>
    <w:rsid w:val="009D2EDA"/>
    <w:rsid w:val="009D3B8F"/>
    <w:rsid w:val="009D425B"/>
    <w:rsid w:val="009D437B"/>
    <w:rsid w:val="009D5615"/>
    <w:rsid w:val="009D5F1D"/>
    <w:rsid w:val="009D7967"/>
    <w:rsid w:val="009D7B64"/>
    <w:rsid w:val="009E2560"/>
    <w:rsid w:val="009E2799"/>
    <w:rsid w:val="009E27B1"/>
    <w:rsid w:val="009E344A"/>
    <w:rsid w:val="009E4DE2"/>
    <w:rsid w:val="009E501A"/>
    <w:rsid w:val="009E6205"/>
    <w:rsid w:val="009F08F9"/>
    <w:rsid w:val="009F0B30"/>
    <w:rsid w:val="009F1046"/>
    <w:rsid w:val="009F1B9F"/>
    <w:rsid w:val="009F27AF"/>
    <w:rsid w:val="009F3DE8"/>
    <w:rsid w:val="009F426C"/>
    <w:rsid w:val="009F4601"/>
    <w:rsid w:val="009F479A"/>
    <w:rsid w:val="009F4E0C"/>
    <w:rsid w:val="009F5FBC"/>
    <w:rsid w:val="009F682D"/>
    <w:rsid w:val="009F73F6"/>
    <w:rsid w:val="00A0007C"/>
    <w:rsid w:val="00A0172C"/>
    <w:rsid w:val="00A064A6"/>
    <w:rsid w:val="00A12F29"/>
    <w:rsid w:val="00A1343C"/>
    <w:rsid w:val="00A13D36"/>
    <w:rsid w:val="00A1415F"/>
    <w:rsid w:val="00A21BB1"/>
    <w:rsid w:val="00A21FDB"/>
    <w:rsid w:val="00A23229"/>
    <w:rsid w:val="00A23E95"/>
    <w:rsid w:val="00A24A70"/>
    <w:rsid w:val="00A25FD9"/>
    <w:rsid w:val="00A2660D"/>
    <w:rsid w:val="00A272AE"/>
    <w:rsid w:val="00A30E12"/>
    <w:rsid w:val="00A3110E"/>
    <w:rsid w:val="00A3226F"/>
    <w:rsid w:val="00A32ADC"/>
    <w:rsid w:val="00A336F6"/>
    <w:rsid w:val="00A3424A"/>
    <w:rsid w:val="00A34260"/>
    <w:rsid w:val="00A34D11"/>
    <w:rsid w:val="00A35DE1"/>
    <w:rsid w:val="00A370A9"/>
    <w:rsid w:val="00A37168"/>
    <w:rsid w:val="00A372F1"/>
    <w:rsid w:val="00A37F94"/>
    <w:rsid w:val="00A42111"/>
    <w:rsid w:val="00A44904"/>
    <w:rsid w:val="00A44BAF"/>
    <w:rsid w:val="00A45AFD"/>
    <w:rsid w:val="00A46BC1"/>
    <w:rsid w:val="00A50B46"/>
    <w:rsid w:val="00A51550"/>
    <w:rsid w:val="00A515B9"/>
    <w:rsid w:val="00A51870"/>
    <w:rsid w:val="00A5538F"/>
    <w:rsid w:val="00A568F9"/>
    <w:rsid w:val="00A60E7E"/>
    <w:rsid w:val="00A61778"/>
    <w:rsid w:val="00A63494"/>
    <w:rsid w:val="00A63DAF"/>
    <w:rsid w:val="00A64936"/>
    <w:rsid w:val="00A64D8C"/>
    <w:rsid w:val="00A652F3"/>
    <w:rsid w:val="00A66EE1"/>
    <w:rsid w:val="00A71DF3"/>
    <w:rsid w:val="00A72BFD"/>
    <w:rsid w:val="00A72D27"/>
    <w:rsid w:val="00A73815"/>
    <w:rsid w:val="00A7468A"/>
    <w:rsid w:val="00A76E8E"/>
    <w:rsid w:val="00A80A7F"/>
    <w:rsid w:val="00A80AA0"/>
    <w:rsid w:val="00A80B36"/>
    <w:rsid w:val="00A80EE2"/>
    <w:rsid w:val="00A81A90"/>
    <w:rsid w:val="00A81D59"/>
    <w:rsid w:val="00A8343C"/>
    <w:rsid w:val="00A8473B"/>
    <w:rsid w:val="00A84F64"/>
    <w:rsid w:val="00A85C86"/>
    <w:rsid w:val="00A85E2E"/>
    <w:rsid w:val="00A85E85"/>
    <w:rsid w:val="00A865A0"/>
    <w:rsid w:val="00A8660B"/>
    <w:rsid w:val="00A87547"/>
    <w:rsid w:val="00A909FB"/>
    <w:rsid w:val="00A9174F"/>
    <w:rsid w:val="00A92E1C"/>
    <w:rsid w:val="00A94324"/>
    <w:rsid w:val="00A94747"/>
    <w:rsid w:val="00A94ED4"/>
    <w:rsid w:val="00A9519E"/>
    <w:rsid w:val="00A96357"/>
    <w:rsid w:val="00A96783"/>
    <w:rsid w:val="00AA09D1"/>
    <w:rsid w:val="00AA1C5E"/>
    <w:rsid w:val="00AA1D99"/>
    <w:rsid w:val="00AA23D5"/>
    <w:rsid w:val="00AA28F3"/>
    <w:rsid w:val="00AA40AC"/>
    <w:rsid w:val="00AA40B4"/>
    <w:rsid w:val="00AA6D1B"/>
    <w:rsid w:val="00AB0888"/>
    <w:rsid w:val="00AB2D8D"/>
    <w:rsid w:val="00AB2E92"/>
    <w:rsid w:val="00AB3559"/>
    <w:rsid w:val="00AB35B5"/>
    <w:rsid w:val="00AB3B16"/>
    <w:rsid w:val="00AB6CF9"/>
    <w:rsid w:val="00AB7C83"/>
    <w:rsid w:val="00AC037D"/>
    <w:rsid w:val="00AC04F5"/>
    <w:rsid w:val="00AC178C"/>
    <w:rsid w:val="00AC295E"/>
    <w:rsid w:val="00AC3A44"/>
    <w:rsid w:val="00AC4078"/>
    <w:rsid w:val="00AC4889"/>
    <w:rsid w:val="00AC4D93"/>
    <w:rsid w:val="00AC6C84"/>
    <w:rsid w:val="00AD0C76"/>
    <w:rsid w:val="00AD18B5"/>
    <w:rsid w:val="00AD209C"/>
    <w:rsid w:val="00AD2C88"/>
    <w:rsid w:val="00AD49EF"/>
    <w:rsid w:val="00AD760B"/>
    <w:rsid w:val="00AE2DB9"/>
    <w:rsid w:val="00AE3D7C"/>
    <w:rsid w:val="00AE548F"/>
    <w:rsid w:val="00AE5A8B"/>
    <w:rsid w:val="00AE5C1F"/>
    <w:rsid w:val="00AE6507"/>
    <w:rsid w:val="00AF0A7C"/>
    <w:rsid w:val="00AF27F8"/>
    <w:rsid w:val="00AF2814"/>
    <w:rsid w:val="00AF2D5D"/>
    <w:rsid w:val="00AF3835"/>
    <w:rsid w:val="00AF4A56"/>
    <w:rsid w:val="00AF4C4F"/>
    <w:rsid w:val="00AF5682"/>
    <w:rsid w:val="00AF56D0"/>
    <w:rsid w:val="00AF6B61"/>
    <w:rsid w:val="00AF753A"/>
    <w:rsid w:val="00AF755C"/>
    <w:rsid w:val="00AF798C"/>
    <w:rsid w:val="00B00275"/>
    <w:rsid w:val="00B00475"/>
    <w:rsid w:val="00B03EDB"/>
    <w:rsid w:val="00B07AAF"/>
    <w:rsid w:val="00B07B88"/>
    <w:rsid w:val="00B10985"/>
    <w:rsid w:val="00B1162D"/>
    <w:rsid w:val="00B12C55"/>
    <w:rsid w:val="00B13BAD"/>
    <w:rsid w:val="00B14F7C"/>
    <w:rsid w:val="00B16171"/>
    <w:rsid w:val="00B17636"/>
    <w:rsid w:val="00B177FA"/>
    <w:rsid w:val="00B17A37"/>
    <w:rsid w:val="00B205DA"/>
    <w:rsid w:val="00B219A3"/>
    <w:rsid w:val="00B21D1E"/>
    <w:rsid w:val="00B23002"/>
    <w:rsid w:val="00B2326A"/>
    <w:rsid w:val="00B24682"/>
    <w:rsid w:val="00B2521C"/>
    <w:rsid w:val="00B25997"/>
    <w:rsid w:val="00B26FE5"/>
    <w:rsid w:val="00B30F23"/>
    <w:rsid w:val="00B3134A"/>
    <w:rsid w:val="00B31D34"/>
    <w:rsid w:val="00B35516"/>
    <w:rsid w:val="00B35D6A"/>
    <w:rsid w:val="00B4020A"/>
    <w:rsid w:val="00B402DA"/>
    <w:rsid w:val="00B42C58"/>
    <w:rsid w:val="00B50D9C"/>
    <w:rsid w:val="00B52530"/>
    <w:rsid w:val="00B534E6"/>
    <w:rsid w:val="00B55A76"/>
    <w:rsid w:val="00B61611"/>
    <w:rsid w:val="00B63493"/>
    <w:rsid w:val="00B63AED"/>
    <w:rsid w:val="00B654CB"/>
    <w:rsid w:val="00B6689D"/>
    <w:rsid w:val="00B66B4D"/>
    <w:rsid w:val="00B675CF"/>
    <w:rsid w:val="00B67B25"/>
    <w:rsid w:val="00B731FC"/>
    <w:rsid w:val="00B73D3E"/>
    <w:rsid w:val="00B76BFC"/>
    <w:rsid w:val="00B76CD8"/>
    <w:rsid w:val="00B77127"/>
    <w:rsid w:val="00B774A7"/>
    <w:rsid w:val="00B81218"/>
    <w:rsid w:val="00B81C2C"/>
    <w:rsid w:val="00B84C60"/>
    <w:rsid w:val="00B856A3"/>
    <w:rsid w:val="00B8721D"/>
    <w:rsid w:val="00B87CF7"/>
    <w:rsid w:val="00B900A2"/>
    <w:rsid w:val="00B907AA"/>
    <w:rsid w:val="00B91900"/>
    <w:rsid w:val="00B920FE"/>
    <w:rsid w:val="00B92A98"/>
    <w:rsid w:val="00B93D81"/>
    <w:rsid w:val="00B94110"/>
    <w:rsid w:val="00B95CF1"/>
    <w:rsid w:val="00B96CDC"/>
    <w:rsid w:val="00BA1508"/>
    <w:rsid w:val="00BA15E0"/>
    <w:rsid w:val="00BA1818"/>
    <w:rsid w:val="00BA31F9"/>
    <w:rsid w:val="00BA4536"/>
    <w:rsid w:val="00BA4F71"/>
    <w:rsid w:val="00BA5F02"/>
    <w:rsid w:val="00BA5F10"/>
    <w:rsid w:val="00BA71D0"/>
    <w:rsid w:val="00BA767C"/>
    <w:rsid w:val="00BA76E8"/>
    <w:rsid w:val="00BA7C82"/>
    <w:rsid w:val="00BA7D8D"/>
    <w:rsid w:val="00BA7F91"/>
    <w:rsid w:val="00BB03BA"/>
    <w:rsid w:val="00BB16B0"/>
    <w:rsid w:val="00BB1CA1"/>
    <w:rsid w:val="00BB1E21"/>
    <w:rsid w:val="00BB1F30"/>
    <w:rsid w:val="00BB4342"/>
    <w:rsid w:val="00BC1E7E"/>
    <w:rsid w:val="00BC1F8B"/>
    <w:rsid w:val="00BC3A1E"/>
    <w:rsid w:val="00BC4151"/>
    <w:rsid w:val="00BC455A"/>
    <w:rsid w:val="00BC55A8"/>
    <w:rsid w:val="00BC5847"/>
    <w:rsid w:val="00BC6A83"/>
    <w:rsid w:val="00BC711C"/>
    <w:rsid w:val="00BD62DE"/>
    <w:rsid w:val="00BD6B3A"/>
    <w:rsid w:val="00BD6C29"/>
    <w:rsid w:val="00BD6FC5"/>
    <w:rsid w:val="00BD76F0"/>
    <w:rsid w:val="00BE18A4"/>
    <w:rsid w:val="00BE31BB"/>
    <w:rsid w:val="00BE320D"/>
    <w:rsid w:val="00BE458A"/>
    <w:rsid w:val="00BE4E24"/>
    <w:rsid w:val="00BE52DD"/>
    <w:rsid w:val="00BE5303"/>
    <w:rsid w:val="00BE5E62"/>
    <w:rsid w:val="00BE6B6D"/>
    <w:rsid w:val="00BE7D27"/>
    <w:rsid w:val="00BF0528"/>
    <w:rsid w:val="00BF3087"/>
    <w:rsid w:val="00BF33B7"/>
    <w:rsid w:val="00BF40F2"/>
    <w:rsid w:val="00BF4EAA"/>
    <w:rsid w:val="00BF537A"/>
    <w:rsid w:val="00C002D1"/>
    <w:rsid w:val="00C0067E"/>
    <w:rsid w:val="00C00DE9"/>
    <w:rsid w:val="00C01B34"/>
    <w:rsid w:val="00C027FE"/>
    <w:rsid w:val="00C03B88"/>
    <w:rsid w:val="00C04D40"/>
    <w:rsid w:val="00C06F07"/>
    <w:rsid w:val="00C07BE0"/>
    <w:rsid w:val="00C124A8"/>
    <w:rsid w:val="00C14DCB"/>
    <w:rsid w:val="00C1580A"/>
    <w:rsid w:val="00C15AB7"/>
    <w:rsid w:val="00C15F29"/>
    <w:rsid w:val="00C208A1"/>
    <w:rsid w:val="00C20F5D"/>
    <w:rsid w:val="00C24048"/>
    <w:rsid w:val="00C25181"/>
    <w:rsid w:val="00C251A6"/>
    <w:rsid w:val="00C2733D"/>
    <w:rsid w:val="00C2734A"/>
    <w:rsid w:val="00C27390"/>
    <w:rsid w:val="00C30852"/>
    <w:rsid w:val="00C317FC"/>
    <w:rsid w:val="00C32371"/>
    <w:rsid w:val="00C3243B"/>
    <w:rsid w:val="00C32BCD"/>
    <w:rsid w:val="00C32C8C"/>
    <w:rsid w:val="00C32CF2"/>
    <w:rsid w:val="00C36AA7"/>
    <w:rsid w:val="00C37763"/>
    <w:rsid w:val="00C37934"/>
    <w:rsid w:val="00C41C1B"/>
    <w:rsid w:val="00C422F4"/>
    <w:rsid w:val="00C42351"/>
    <w:rsid w:val="00C442F4"/>
    <w:rsid w:val="00C44D04"/>
    <w:rsid w:val="00C457E4"/>
    <w:rsid w:val="00C50C08"/>
    <w:rsid w:val="00C51546"/>
    <w:rsid w:val="00C5165B"/>
    <w:rsid w:val="00C51F77"/>
    <w:rsid w:val="00C5402A"/>
    <w:rsid w:val="00C5443B"/>
    <w:rsid w:val="00C54904"/>
    <w:rsid w:val="00C55F8C"/>
    <w:rsid w:val="00C56172"/>
    <w:rsid w:val="00C56906"/>
    <w:rsid w:val="00C5765D"/>
    <w:rsid w:val="00C61216"/>
    <w:rsid w:val="00C61D1D"/>
    <w:rsid w:val="00C62550"/>
    <w:rsid w:val="00C6462F"/>
    <w:rsid w:val="00C660B3"/>
    <w:rsid w:val="00C661C7"/>
    <w:rsid w:val="00C662B4"/>
    <w:rsid w:val="00C670AE"/>
    <w:rsid w:val="00C67B5F"/>
    <w:rsid w:val="00C67FB8"/>
    <w:rsid w:val="00C70821"/>
    <w:rsid w:val="00C720A8"/>
    <w:rsid w:val="00C72991"/>
    <w:rsid w:val="00C752AC"/>
    <w:rsid w:val="00C75E60"/>
    <w:rsid w:val="00C8174C"/>
    <w:rsid w:val="00C82BAE"/>
    <w:rsid w:val="00C84335"/>
    <w:rsid w:val="00C8445D"/>
    <w:rsid w:val="00C84976"/>
    <w:rsid w:val="00C84B52"/>
    <w:rsid w:val="00C85052"/>
    <w:rsid w:val="00C852CD"/>
    <w:rsid w:val="00C860B4"/>
    <w:rsid w:val="00C86C06"/>
    <w:rsid w:val="00C8702D"/>
    <w:rsid w:val="00C874A6"/>
    <w:rsid w:val="00C910A3"/>
    <w:rsid w:val="00C91DB6"/>
    <w:rsid w:val="00C96F13"/>
    <w:rsid w:val="00C971D2"/>
    <w:rsid w:val="00C97D05"/>
    <w:rsid w:val="00CA15DB"/>
    <w:rsid w:val="00CA19C2"/>
    <w:rsid w:val="00CA1B04"/>
    <w:rsid w:val="00CA44DC"/>
    <w:rsid w:val="00CA5B9F"/>
    <w:rsid w:val="00CA6672"/>
    <w:rsid w:val="00CA6898"/>
    <w:rsid w:val="00CA73E5"/>
    <w:rsid w:val="00CA7FA4"/>
    <w:rsid w:val="00CB0178"/>
    <w:rsid w:val="00CB0828"/>
    <w:rsid w:val="00CB0D35"/>
    <w:rsid w:val="00CB3A4B"/>
    <w:rsid w:val="00CB4CEB"/>
    <w:rsid w:val="00CB656C"/>
    <w:rsid w:val="00CB7A57"/>
    <w:rsid w:val="00CC205E"/>
    <w:rsid w:val="00CC2936"/>
    <w:rsid w:val="00CC4179"/>
    <w:rsid w:val="00CC57BC"/>
    <w:rsid w:val="00CC60FA"/>
    <w:rsid w:val="00CC744E"/>
    <w:rsid w:val="00CC749E"/>
    <w:rsid w:val="00CC76CE"/>
    <w:rsid w:val="00CC7FDC"/>
    <w:rsid w:val="00CD23C0"/>
    <w:rsid w:val="00CD2AC7"/>
    <w:rsid w:val="00CD4147"/>
    <w:rsid w:val="00CD4432"/>
    <w:rsid w:val="00CD5384"/>
    <w:rsid w:val="00CD6D74"/>
    <w:rsid w:val="00CD7383"/>
    <w:rsid w:val="00CD7FBF"/>
    <w:rsid w:val="00CE0064"/>
    <w:rsid w:val="00CE04ED"/>
    <w:rsid w:val="00CE0B9B"/>
    <w:rsid w:val="00CE233B"/>
    <w:rsid w:val="00CE3441"/>
    <w:rsid w:val="00CE3534"/>
    <w:rsid w:val="00CE4961"/>
    <w:rsid w:val="00CE4EC8"/>
    <w:rsid w:val="00CE7A59"/>
    <w:rsid w:val="00CE7F04"/>
    <w:rsid w:val="00CF0F22"/>
    <w:rsid w:val="00CF346F"/>
    <w:rsid w:val="00CF4148"/>
    <w:rsid w:val="00CF45E5"/>
    <w:rsid w:val="00CF4D95"/>
    <w:rsid w:val="00CF4DCA"/>
    <w:rsid w:val="00CF5519"/>
    <w:rsid w:val="00D003DC"/>
    <w:rsid w:val="00D00A45"/>
    <w:rsid w:val="00D00DBB"/>
    <w:rsid w:val="00D02A29"/>
    <w:rsid w:val="00D03645"/>
    <w:rsid w:val="00D04264"/>
    <w:rsid w:val="00D04C19"/>
    <w:rsid w:val="00D0517E"/>
    <w:rsid w:val="00D06D91"/>
    <w:rsid w:val="00D06FAA"/>
    <w:rsid w:val="00D126C8"/>
    <w:rsid w:val="00D129C1"/>
    <w:rsid w:val="00D12D29"/>
    <w:rsid w:val="00D1318E"/>
    <w:rsid w:val="00D134B1"/>
    <w:rsid w:val="00D13AA4"/>
    <w:rsid w:val="00D14B9D"/>
    <w:rsid w:val="00D14C1B"/>
    <w:rsid w:val="00D14E60"/>
    <w:rsid w:val="00D15022"/>
    <w:rsid w:val="00D15732"/>
    <w:rsid w:val="00D15ADD"/>
    <w:rsid w:val="00D16141"/>
    <w:rsid w:val="00D17926"/>
    <w:rsid w:val="00D207F7"/>
    <w:rsid w:val="00D22EA2"/>
    <w:rsid w:val="00D25A3C"/>
    <w:rsid w:val="00D27744"/>
    <w:rsid w:val="00D27CFE"/>
    <w:rsid w:val="00D30871"/>
    <w:rsid w:val="00D31082"/>
    <w:rsid w:val="00D311D5"/>
    <w:rsid w:val="00D31642"/>
    <w:rsid w:val="00D3240D"/>
    <w:rsid w:val="00D3384D"/>
    <w:rsid w:val="00D355A5"/>
    <w:rsid w:val="00D35927"/>
    <w:rsid w:val="00D37009"/>
    <w:rsid w:val="00D37802"/>
    <w:rsid w:val="00D400DA"/>
    <w:rsid w:val="00D41045"/>
    <w:rsid w:val="00D42228"/>
    <w:rsid w:val="00D42598"/>
    <w:rsid w:val="00D426D7"/>
    <w:rsid w:val="00D44324"/>
    <w:rsid w:val="00D44E3F"/>
    <w:rsid w:val="00D453DE"/>
    <w:rsid w:val="00D5001F"/>
    <w:rsid w:val="00D51A12"/>
    <w:rsid w:val="00D52194"/>
    <w:rsid w:val="00D52494"/>
    <w:rsid w:val="00D53A1E"/>
    <w:rsid w:val="00D53D08"/>
    <w:rsid w:val="00D53FA9"/>
    <w:rsid w:val="00D54119"/>
    <w:rsid w:val="00D54332"/>
    <w:rsid w:val="00D5543B"/>
    <w:rsid w:val="00D56B4C"/>
    <w:rsid w:val="00D57EA1"/>
    <w:rsid w:val="00D60056"/>
    <w:rsid w:val="00D6140B"/>
    <w:rsid w:val="00D62189"/>
    <w:rsid w:val="00D626E0"/>
    <w:rsid w:val="00D638C4"/>
    <w:rsid w:val="00D6532B"/>
    <w:rsid w:val="00D66809"/>
    <w:rsid w:val="00D712FD"/>
    <w:rsid w:val="00D749DC"/>
    <w:rsid w:val="00D769A7"/>
    <w:rsid w:val="00D77015"/>
    <w:rsid w:val="00D807EE"/>
    <w:rsid w:val="00D808E2"/>
    <w:rsid w:val="00D8139A"/>
    <w:rsid w:val="00D81E88"/>
    <w:rsid w:val="00D82F1A"/>
    <w:rsid w:val="00D83317"/>
    <w:rsid w:val="00D8367F"/>
    <w:rsid w:val="00D84C47"/>
    <w:rsid w:val="00D8640F"/>
    <w:rsid w:val="00D87334"/>
    <w:rsid w:val="00D90124"/>
    <w:rsid w:val="00D91155"/>
    <w:rsid w:val="00D923B3"/>
    <w:rsid w:val="00D933B1"/>
    <w:rsid w:val="00D9409D"/>
    <w:rsid w:val="00D94ADF"/>
    <w:rsid w:val="00D94FB9"/>
    <w:rsid w:val="00D950C6"/>
    <w:rsid w:val="00D952C2"/>
    <w:rsid w:val="00D97F00"/>
    <w:rsid w:val="00DA165B"/>
    <w:rsid w:val="00DA1747"/>
    <w:rsid w:val="00DA2947"/>
    <w:rsid w:val="00DA3849"/>
    <w:rsid w:val="00DA4721"/>
    <w:rsid w:val="00DA4EBE"/>
    <w:rsid w:val="00DA577C"/>
    <w:rsid w:val="00DA5DFD"/>
    <w:rsid w:val="00DA6C53"/>
    <w:rsid w:val="00DA7AC9"/>
    <w:rsid w:val="00DB00A4"/>
    <w:rsid w:val="00DB022A"/>
    <w:rsid w:val="00DB24F2"/>
    <w:rsid w:val="00DB3372"/>
    <w:rsid w:val="00DB4679"/>
    <w:rsid w:val="00DB5818"/>
    <w:rsid w:val="00DB62EF"/>
    <w:rsid w:val="00DC123C"/>
    <w:rsid w:val="00DC277A"/>
    <w:rsid w:val="00DC478E"/>
    <w:rsid w:val="00DC4D24"/>
    <w:rsid w:val="00DC5993"/>
    <w:rsid w:val="00DC6034"/>
    <w:rsid w:val="00DD0162"/>
    <w:rsid w:val="00DD05B7"/>
    <w:rsid w:val="00DD0801"/>
    <w:rsid w:val="00DD2DA1"/>
    <w:rsid w:val="00DD5FE2"/>
    <w:rsid w:val="00DD6A5D"/>
    <w:rsid w:val="00DD6B42"/>
    <w:rsid w:val="00DE0265"/>
    <w:rsid w:val="00DE0BAD"/>
    <w:rsid w:val="00DE1044"/>
    <w:rsid w:val="00DE10B8"/>
    <w:rsid w:val="00DE119D"/>
    <w:rsid w:val="00DE4076"/>
    <w:rsid w:val="00DE57DC"/>
    <w:rsid w:val="00DE589E"/>
    <w:rsid w:val="00DF1345"/>
    <w:rsid w:val="00DF36D6"/>
    <w:rsid w:val="00DF521F"/>
    <w:rsid w:val="00DF5419"/>
    <w:rsid w:val="00DF7B9A"/>
    <w:rsid w:val="00DF7D6C"/>
    <w:rsid w:val="00E010B6"/>
    <w:rsid w:val="00E0151F"/>
    <w:rsid w:val="00E018B9"/>
    <w:rsid w:val="00E01C33"/>
    <w:rsid w:val="00E035B4"/>
    <w:rsid w:val="00E038D2"/>
    <w:rsid w:val="00E045A0"/>
    <w:rsid w:val="00E05EFB"/>
    <w:rsid w:val="00E0636E"/>
    <w:rsid w:val="00E10CA6"/>
    <w:rsid w:val="00E12438"/>
    <w:rsid w:val="00E1313C"/>
    <w:rsid w:val="00E13B43"/>
    <w:rsid w:val="00E151A8"/>
    <w:rsid w:val="00E161AB"/>
    <w:rsid w:val="00E162D7"/>
    <w:rsid w:val="00E16AD3"/>
    <w:rsid w:val="00E16CE2"/>
    <w:rsid w:val="00E20755"/>
    <w:rsid w:val="00E21244"/>
    <w:rsid w:val="00E21345"/>
    <w:rsid w:val="00E22494"/>
    <w:rsid w:val="00E22C46"/>
    <w:rsid w:val="00E23130"/>
    <w:rsid w:val="00E233F5"/>
    <w:rsid w:val="00E24C2F"/>
    <w:rsid w:val="00E24C5D"/>
    <w:rsid w:val="00E2583B"/>
    <w:rsid w:val="00E25C83"/>
    <w:rsid w:val="00E26635"/>
    <w:rsid w:val="00E266E0"/>
    <w:rsid w:val="00E269EE"/>
    <w:rsid w:val="00E26DE2"/>
    <w:rsid w:val="00E27011"/>
    <w:rsid w:val="00E310EC"/>
    <w:rsid w:val="00E32418"/>
    <w:rsid w:val="00E34A93"/>
    <w:rsid w:val="00E35703"/>
    <w:rsid w:val="00E37092"/>
    <w:rsid w:val="00E37389"/>
    <w:rsid w:val="00E45C3D"/>
    <w:rsid w:val="00E46435"/>
    <w:rsid w:val="00E466D8"/>
    <w:rsid w:val="00E47D14"/>
    <w:rsid w:val="00E507E1"/>
    <w:rsid w:val="00E52613"/>
    <w:rsid w:val="00E52B0D"/>
    <w:rsid w:val="00E56187"/>
    <w:rsid w:val="00E56248"/>
    <w:rsid w:val="00E56D07"/>
    <w:rsid w:val="00E57FF6"/>
    <w:rsid w:val="00E60BC6"/>
    <w:rsid w:val="00E61EC3"/>
    <w:rsid w:val="00E62971"/>
    <w:rsid w:val="00E65E0A"/>
    <w:rsid w:val="00E67279"/>
    <w:rsid w:val="00E67817"/>
    <w:rsid w:val="00E70A42"/>
    <w:rsid w:val="00E71669"/>
    <w:rsid w:val="00E72A26"/>
    <w:rsid w:val="00E73AD7"/>
    <w:rsid w:val="00E75482"/>
    <w:rsid w:val="00E7757A"/>
    <w:rsid w:val="00E814B4"/>
    <w:rsid w:val="00E816C6"/>
    <w:rsid w:val="00E83480"/>
    <w:rsid w:val="00E84DED"/>
    <w:rsid w:val="00E8610E"/>
    <w:rsid w:val="00E86A83"/>
    <w:rsid w:val="00E87D2D"/>
    <w:rsid w:val="00E87E7F"/>
    <w:rsid w:val="00E87E8B"/>
    <w:rsid w:val="00E90008"/>
    <w:rsid w:val="00E9248D"/>
    <w:rsid w:val="00E930F6"/>
    <w:rsid w:val="00E93513"/>
    <w:rsid w:val="00E9351B"/>
    <w:rsid w:val="00E9726D"/>
    <w:rsid w:val="00EA1632"/>
    <w:rsid w:val="00EA1A63"/>
    <w:rsid w:val="00EA2405"/>
    <w:rsid w:val="00EA26D7"/>
    <w:rsid w:val="00EA3AE4"/>
    <w:rsid w:val="00EA4EDA"/>
    <w:rsid w:val="00EA685F"/>
    <w:rsid w:val="00EA6FCE"/>
    <w:rsid w:val="00EA7816"/>
    <w:rsid w:val="00EB1BDC"/>
    <w:rsid w:val="00EB1F58"/>
    <w:rsid w:val="00EB2032"/>
    <w:rsid w:val="00EB21C8"/>
    <w:rsid w:val="00EB41D2"/>
    <w:rsid w:val="00EB56EB"/>
    <w:rsid w:val="00EB5BF1"/>
    <w:rsid w:val="00EB6C96"/>
    <w:rsid w:val="00EB6D44"/>
    <w:rsid w:val="00EB7B9B"/>
    <w:rsid w:val="00EC0714"/>
    <w:rsid w:val="00EC1765"/>
    <w:rsid w:val="00EC22E0"/>
    <w:rsid w:val="00EC2C29"/>
    <w:rsid w:val="00EC365A"/>
    <w:rsid w:val="00EC36EC"/>
    <w:rsid w:val="00EC3D95"/>
    <w:rsid w:val="00EC3F76"/>
    <w:rsid w:val="00EC481D"/>
    <w:rsid w:val="00EC5CBE"/>
    <w:rsid w:val="00EC6388"/>
    <w:rsid w:val="00EC7A7F"/>
    <w:rsid w:val="00EC7F5F"/>
    <w:rsid w:val="00ED0E51"/>
    <w:rsid w:val="00ED24A7"/>
    <w:rsid w:val="00ED37F1"/>
    <w:rsid w:val="00ED4BE5"/>
    <w:rsid w:val="00ED58B2"/>
    <w:rsid w:val="00ED60F1"/>
    <w:rsid w:val="00ED69B7"/>
    <w:rsid w:val="00ED7476"/>
    <w:rsid w:val="00EE0A97"/>
    <w:rsid w:val="00EE108A"/>
    <w:rsid w:val="00EE1EDF"/>
    <w:rsid w:val="00EE37C7"/>
    <w:rsid w:val="00EE40C1"/>
    <w:rsid w:val="00EE6743"/>
    <w:rsid w:val="00EF02A0"/>
    <w:rsid w:val="00EF0F8F"/>
    <w:rsid w:val="00EF4418"/>
    <w:rsid w:val="00EF471F"/>
    <w:rsid w:val="00EF4B48"/>
    <w:rsid w:val="00EF6C46"/>
    <w:rsid w:val="00F00EDF"/>
    <w:rsid w:val="00F02AE6"/>
    <w:rsid w:val="00F032B6"/>
    <w:rsid w:val="00F0332E"/>
    <w:rsid w:val="00F035F0"/>
    <w:rsid w:val="00F03C36"/>
    <w:rsid w:val="00F0458D"/>
    <w:rsid w:val="00F04A50"/>
    <w:rsid w:val="00F062AB"/>
    <w:rsid w:val="00F10162"/>
    <w:rsid w:val="00F13A94"/>
    <w:rsid w:val="00F13BF6"/>
    <w:rsid w:val="00F14B56"/>
    <w:rsid w:val="00F14F3B"/>
    <w:rsid w:val="00F15218"/>
    <w:rsid w:val="00F155BE"/>
    <w:rsid w:val="00F15606"/>
    <w:rsid w:val="00F15AA0"/>
    <w:rsid w:val="00F15DF9"/>
    <w:rsid w:val="00F16231"/>
    <w:rsid w:val="00F170AB"/>
    <w:rsid w:val="00F20775"/>
    <w:rsid w:val="00F20CD5"/>
    <w:rsid w:val="00F22E23"/>
    <w:rsid w:val="00F22E4F"/>
    <w:rsid w:val="00F24268"/>
    <w:rsid w:val="00F24784"/>
    <w:rsid w:val="00F24D9E"/>
    <w:rsid w:val="00F24F11"/>
    <w:rsid w:val="00F25B3C"/>
    <w:rsid w:val="00F264CB"/>
    <w:rsid w:val="00F26A3C"/>
    <w:rsid w:val="00F26CFF"/>
    <w:rsid w:val="00F275F1"/>
    <w:rsid w:val="00F27A92"/>
    <w:rsid w:val="00F30CEE"/>
    <w:rsid w:val="00F3112D"/>
    <w:rsid w:val="00F31178"/>
    <w:rsid w:val="00F317A4"/>
    <w:rsid w:val="00F35A8F"/>
    <w:rsid w:val="00F3689D"/>
    <w:rsid w:val="00F422BA"/>
    <w:rsid w:val="00F42FEE"/>
    <w:rsid w:val="00F43410"/>
    <w:rsid w:val="00F43C8A"/>
    <w:rsid w:val="00F43DF6"/>
    <w:rsid w:val="00F44FA1"/>
    <w:rsid w:val="00F5084D"/>
    <w:rsid w:val="00F51362"/>
    <w:rsid w:val="00F5141C"/>
    <w:rsid w:val="00F5240F"/>
    <w:rsid w:val="00F5262C"/>
    <w:rsid w:val="00F52684"/>
    <w:rsid w:val="00F533DA"/>
    <w:rsid w:val="00F53A5B"/>
    <w:rsid w:val="00F53F28"/>
    <w:rsid w:val="00F56616"/>
    <w:rsid w:val="00F57C40"/>
    <w:rsid w:val="00F610F5"/>
    <w:rsid w:val="00F618E3"/>
    <w:rsid w:val="00F653B6"/>
    <w:rsid w:val="00F66E41"/>
    <w:rsid w:val="00F71738"/>
    <w:rsid w:val="00F73143"/>
    <w:rsid w:val="00F734B9"/>
    <w:rsid w:val="00F7403C"/>
    <w:rsid w:val="00F76011"/>
    <w:rsid w:val="00F7631E"/>
    <w:rsid w:val="00F765A9"/>
    <w:rsid w:val="00F779EF"/>
    <w:rsid w:val="00F80317"/>
    <w:rsid w:val="00F80817"/>
    <w:rsid w:val="00F81184"/>
    <w:rsid w:val="00F81315"/>
    <w:rsid w:val="00F81772"/>
    <w:rsid w:val="00F81D8E"/>
    <w:rsid w:val="00F8203B"/>
    <w:rsid w:val="00F82DC8"/>
    <w:rsid w:val="00F82E09"/>
    <w:rsid w:val="00F831A5"/>
    <w:rsid w:val="00F8377E"/>
    <w:rsid w:val="00F842E3"/>
    <w:rsid w:val="00F8658C"/>
    <w:rsid w:val="00F8736D"/>
    <w:rsid w:val="00F90819"/>
    <w:rsid w:val="00F91C2A"/>
    <w:rsid w:val="00F9253C"/>
    <w:rsid w:val="00F941CA"/>
    <w:rsid w:val="00F9459A"/>
    <w:rsid w:val="00F94662"/>
    <w:rsid w:val="00F95BBB"/>
    <w:rsid w:val="00F96290"/>
    <w:rsid w:val="00F97F80"/>
    <w:rsid w:val="00FA169B"/>
    <w:rsid w:val="00FA1AD7"/>
    <w:rsid w:val="00FA262F"/>
    <w:rsid w:val="00FA2B1C"/>
    <w:rsid w:val="00FA3AC7"/>
    <w:rsid w:val="00FA4C5A"/>
    <w:rsid w:val="00FA4D65"/>
    <w:rsid w:val="00FA4E5F"/>
    <w:rsid w:val="00FA60F3"/>
    <w:rsid w:val="00FA67C5"/>
    <w:rsid w:val="00FA681D"/>
    <w:rsid w:val="00FB15E1"/>
    <w:rsid w:val="00FB35A3"/>
    <w:rsid w:val="00FB3A1A"/>
    <w:rsid w:val="00FB4C2A"/>
    <w:rsid w:val="00FB59DB"/>
    <w:rsid w:val="00FB5A82"/>
    <w:rsid w:val="00FB6137"/>
    <w:rsid w:val="00FB617D"/>
    <w:rsid w:val="00FB651F"/>
    <w:rsid w:val="00FB6786"/>
    <w:rsid w:val="00FB6F33"/>
    <w:rsid w:val="00FB764C"/>
    <w:rsid w:val="00FB7DED"/>
    <w:rsid w:val="00FC13E0"/>
    <w:rsid w:val="00FC2220"/>
    <w:rsid w:val="00FC2B1E"/>
    <w:rsid w:val="00FC377A"/>
    <w:rsid w:val="00FC4A1F"/>
    <w:rsid w:val="00FC4C32"/>
    <w:rsid w:val="00FC4E39"/>
    <w:rsid w:val="00FC61D2"/>
    <w:rsid w:val="00FC7B48"/>
    <w:rsid w:val="00FC7B76"/>
    <w:rsid w:val="00FD2B03"/>
    <w:rsid w:val="00FD3550"/>
    <w:rsid w:val="00FD36C6"/>
    <w:rsid w:val="00FD377C"/>
    <w:rsid w:val="00FD40EA"/>
    <w:rsid w:val="00FE09F4"/>
    <w:rsid w:val="00FE0A95"/>
    <w:rsid w:val="00FE1441"/>
    <w:rsid w:val="00FE2A3A"/>
    <w:rsid w:val="00FE65A0"/>
    <w:rsid w:val="00FE6784"/>
    <w:rsid w:val="00FE7D65"/>
    <w:rsid w:val="00FF0613"/>
    <w:rsid w:val="00FF14B3"/>
    <w:rsid w:val="00FF373A"/>
    <w:rsid w:val="00FF3CC4"/>
    <w:rsid w:val="00FF508F"/>
    <w:rsid w:val="00FF6C79"/>
    <w:rsid w:val="00FF73AB"/>
    <w:rsid w:val="00FF76DB"/>
    <w:rsid w:val="00FF7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40"/>
        <w:szCs w:val="40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B2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821"/>
  </w:style>
  <w:style w:type="paragraph" w:styleId="Footer">
    <w:name w:val="footer"/>
    <w:basedOn w:val="Normal"/>
    <w:link w:val="Foot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821"/>
  </w:style>
  <w:style w:type="paragraph" w:styleId="NormalWeb">
    <w:name w:val="Normal (Web)"/>
    <w:basedOn w:val="Normal"/>
    <w:uiPriority w:val="99"/>
    <w:unhideWhenUsed/>
    <w:rsid w:val="000301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DefaultParagraphFont"/>
    <w:rsid w:val="003A18A9"/>
  </w:style>
  <w:style w:type="character" w:styleId="Emphasis">
    <w:name w:val="Emphasis"/>
    <w:basedOn w:val="DefaultParagraphFont"/>
    <w:uiPriority w:val="20"/>
    <w:qFormat/>
    <w:rsid w:val="003A18A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06582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D4F6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D4F6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D4F64"/>
    <w:rPr>
      <w:vertAlign w:val="superscript"/>
    </w:rPr>
  </w:style>
  <w:style w:type="character" w:customStyle="1" w:styleId="religion">
    <w:name w:val="religion"/>
    <w:basedOn w:val="DefaultParagraphFont"/>
    <w:rsid w:val="00463E91"/>
  </w:style>
  <w:style w:type="paragraph" w:styleId="FootnoteText">
    <w:name w:val="footnote text"/>
    <w:basedOn w:val="Normal"/>
    <w:link w:val="FootnoteTextChar"/>
    <w:uiPriority w:val="99"/>
    <w:semiHidden/>
    <w:unhideWhenUsed/>
    <w:rsid w:val="003E090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090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E090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40"/>
        <w:szCs w:val="40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B2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821"/>
  </w:style>
  <w:style w:type="paragraph" w:styleId="Footer">
    <w:name w:val="footer"/>
    <w:basedOn w:val="Normal"/>
    <w:link w:val="Foot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821"/>
  </w:style>
  <w:style w:type="paragraph" w:styleId="NormalWeb">
    <w:name w:val="Normal (Web)"/>
    <w:basedOn w:val="Normal"/>
    <w:uiPriority w:val="99"/>
    <w:unhideWhenUsed/>
    <w:rsid w:val="000301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DefaultParagraphFont"/>
    <w:rsid w:val="003A18A9"/>
  </w:style>
  <w:style w:type="character" w:styleId="Emphasis">
    <w:name w:val="Emphasis"/>
    <w:basedOn w:val="DefaultParagraphFont"/>
    <w:uiPriority w:val="20"/>
    <w:qFormat/>
    <w:rsid w:val="003A18A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06582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D4F6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D4F6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D4F64"/>
    <w:rPr>
      <w:vertAlign w:val="superscript"/>
    </w:rPr>
  </w:style>
  <w:style w:type="character" w:customStyle="1" w:styleId="religion">
    <w:name w:val="religion"/>
    <w:basedOn w:val="DefaultParagraphFont"/>
    <w:rsid w:val="00463E91"/>
  </w:style>
  <w:style w:type="paragraph" w:styleId="FootnoteText">
    <w:name w:val="footnote text"/>
    <w:basedOn w:val="Normal"/>
    <w:link w:val="FootnoteTextChar"/>
    <w:uiPriority w:val="99"/>
    <w:semiHidden/>
    <w:unhideWhenUsed/>
    <w:rsid w:val="003E090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090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E09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71236-531E-41AB-AC5B-A137FBC0E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6</Pages>
  <Words>2054</Words>
  <Characters>11712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Rayan Gostar</dc:creator>
  <cp:lastModifiedBy>amir</cp:lastModifiedBy>
  <cp:revision>49</cp:revision>
  <dcterms:created xsi:type="dcterms:W3CDTF">2015-11-11T11:29:00Z</dcterms:created>
  <dcterms:modified xsi:type="dcterms:W3CDTF">2020-01-23T05:08:00Z</dcterms:modified>
</cp:coreProperties>
</file>